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C69F" w14:textId="77777777" w:rsidR="0018493B" w:rsidRPr="006B3B7A" w:rsidRDefault="0018493B" w:rsidP="006B3B7A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Порядок денний </w:t>
      </w:r>
    </w:p>
    <w:p w14:paraId="6BF77FA7" w14:textId="77777777" w:rsidR="0018493B" w:rsidRPr="006B3B7A" w:rsidRDefault="0018493B" w:rsidP="006B3B7A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засідання постійної комісії міської ради </w:t>
      </w:r>
    </w:p>
    <w:p w14:paraId="10E91BDD" w14:textId="4A10888A" w:rsidR="0018493B" w:rsidRPr="006B3B7A" w:rsidRDefault="0018493B" w:rsidP="006B3B7A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Pr="006B3B7A">
        <w:rPr>
          <w:b/>
          <w:u w:val="single"/>
          <w:lang w:val="uk-UA"/>
        </w:rPr>
        <w:t>11.09.2018</w:t>
      </w:r>
      <w:r w:rsidRPr="006B3B7A">
        <w:rPr>
          <w:b/>
          <w:lang w:val="uk-UA"/>
        </w:rPr>
        <w:t xml:space="preserve"> м. Миколаїв</w:t>
      </w:r>
    </w:p>
    <w:p w14:paraId="59DE99DE" w14:textId="77777777" w:rsidR="0018493B" w:rsidRPr="006B3B7A" w:rsidRDefault="0018493B" w:rsidP="006B3B7A">
      <w:pPr>
        <w:rPr>
          <w:b/>
          <w:lang w:val="uk-UA"/>
        </w:rPr>
      </w:pPr>
      <w:r w:rsidRPr="006B3B7A">
        <w:rPr>
          <w:b/>
          <w:lang w:val="uk-UA"/>
        </w:rPr>
        <w:t xml:space="preserve">          </w:t>
      </w:r>
    </w:p>
    <w:p w14:paraId="4BC1B669" w14:textId="77777777" w:rsidR="0018493B" w:rsidRPr="006B3B7A" w:rsidRDefault="0018493B" w:rsidP="006B3B7A">
      <w:pPr>
        <w:rPr>
          <w:b/>
          <w:lang w:val="uk-UA"/>
        </w:rPr>
      </w:pPr>
      <w:r w:rsidRPr="006B3B7A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17FAF09" w14:textId="77777777" w:rsidR="0018493B" w:rsidRPr="006B3B7A" w:rsidRDefault="0018493B" w:rsidP="006B3B7A">
      <w:pPr>
        <w:rPr>
          <w:lang w:val="uk-UA"/>
        </w:rPr>
      </w:pPr>
    </w:p>
    <w:p w14:paraId="7A6AE4C0" w14:textId="77777777" w:rsidR="0018493B" w:rsidRPr="006B3B7A" w:rsidRDefault="0018493B" w:rsidP="006B3B7A">
      <w:pPr>
        <w:pStyle w:val="a3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71D69CF2" w14:textId="77777777" w:rsidR="0018493B" w:rsidRPr="006B3B7A" w:rsidRDefault="0018493B" w:rsidP="006B3B7A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bookmarkStart w:id="0" w:name="_Hlk522528875"/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-676)</w:t>
      </w:r>
      <w:r w:rsidRPr="006B3B7A">
        <w:rPr>
          <w:b/>
          <w:lang w:val="uk-UA"/>
        </w:rPr>
        <w:t xml:space="preserve"> </w:t>
      </w:r>
      <w:r w:rsidRPr="006B3B7A">
        <w:rPr>
          <w:b/>
          <w:i/>
          <w:lang w:val="uk-UA"/>
        </w:rPr>
        <w:t>(повторне звернення).</w:t>
      </w:r>
    </w:p>
    <w:p w14:paraId="514FF237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30BFD07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DF6AF3C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7BAD8BC1" w14:textId="77777777" w:rsidR="0018493B" w:rsidRPr="006B3B7A" w:rsidRDefault="0018493B" w:rsidP="006B3B7A">
      <w:pPr>
        <w:pStyle w:val="a4"/>
        <w:numPr>
          <w:ilvl w:val="1"/>
          <w:numId w:val="3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 Миколаєва СДЮСШОР з веслування на байдарках і каное імені героя-десантника Миколи </w:t>
      </w:r>
      <w:proofErr w:type="spellStart"/>
      <w:r w:rsidRPr="006B3B7A">
        <w:rPr>
          <w:color w:val="auto"/>
          <w:lang w:val="uk-UA"/>
        </w:rPr>
        <w:t>Гуцаленка</w:t>
      </w:r>
      <w:proofErr w:type="spellEnd"/>
      <w:r w:rsidRPr="006B3B7A">
        <w:rPr>
          <w:color w:val="auto"/>
          <w:lang w:val="uk-UA"/>
        </w:rPr>
        <w:t xml:space="preserve">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  <w:lang w:val="en-US"/>
        </w:rPr>
        <w:t>fs</w:t>
      </w:r>
      <w:r w:rsidRPr="006B3B7A">
        <w:rPr>
          <w:b/>
          <w:color w:val="auto"/>
          <w:lang w:val="uk-UA"/>
        </w:rPr>
        <w:t>-006)</w:t>
      </w:r>
      <w:r w:rsidRPr="006B3B7A">
        <w:rPr>
          <w:color w:val="auto"/>
          <w:lang w:val="uk-UA"/>
        </w:rPr>
        <w:t xml:space="preserve">. </w:t>
      </w:r>
    </w:p>
    <w:p w14:paraId="4BD75EBA" w14:textId="77777777" w:rsidR="0018493B" w:rsidRPr="006B3B7A" w:rsidRDefault="0018493B" w:rsidP="006B3B7A">
      <w:pPr>
        <w:pStyle w:val="a4"/>
        <w:ind w:left="0"/>
        <w:jc w:val="both"/>
        <w:rPr>
          <w:color w:val="auto"/>
          <w:lang w:val="uk-UA"/>
        </w:rPr>
      </w:pPr>
      <w:r w:rsidRPr="006B3B7A">
        <w:rPr>
          <w:b/>
          <w:i/>
          <w:color w:val="auto"/>
          <w:lang w:val="uk-UA"/>
        </w:rPr>
        <w:t>(питання було розглянуто на засіданні постійної комісії 05.06.2018)</w:t>
      </w:r>
    </w:p>
    <w:p w14:paraId="2059E9E7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Машкін О.В. – </w:t>
      </w:r>
      <w:r w:rsidRPr="006B3B7A">
        <w:rPr>
          <w:color w:val="auto"/>
          <w:lang w:val="uk-UA"/>
        </w:rPr>
        <w:t>начальник управління у справах фізичної культури і спорту Миколаївської міської ради.</w:t>
      </w:r>
      <w:r w:rsidRPr="006B3B7A">
        <w:rPr>
          <w:b/>
          <w:color w:val="auto"/>
          <w:lang w:val="uk-UA"/>
        </w:rPr>
        <w:t xml:space="preserve"> </w:t>
      </w:r>
    </w:p>
    <w:p w14:paraId="346EFEB6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      «утримався»</w:t>
      </w:r>
    </w:p>
    <w:p w14:paraId="212E6403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0BBF7D0B" w14:textId="77777777" w:rsidR="0018493B" w:rsidRPr="006B3B7A" w:rsidRDefault="0018493B" w:rsidP="006B3B7A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Звернення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 xml:space="preserve">» від 13.06.2018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№5743 щодо надання інформації про загоряння тролейбусу моделі МАЗ-ЕТОН Т10300, інвентарний номер №3009, заводський «</w:t>
      </w:r>
      <w:r w:rsidRPr="006B3B7A">
        <w:rPr>
          <w:color w:val="auto"/>
          <w:lang w:val="en-US"/>
        </w:rPr>
        <w:t>Y</w:t>
      </w:r>
      <w:r w:rsidRPr="006B3B7A">
        <w:rPr>
          <w:color w:val="auto"/>
          <w:lang w:val="uk-UA"/>
        </w:rPr>
        <w:t>39</w:t>
      </w:r>
      <w:r w:rsidRPr="006B3B7A">
        <w:rPr>
          <w:color w:val="auto"/>
          <w:lang w:val="en-US"/>
        </w:rPr>
        <w:t>T</w:t>
      </w:r>
      <w:r w:rsidRPr="006B3B7A">
        <w:rPr>
          <w:color w:val="auto"/>
          <w:lang w:val="uk-UA"/>
        </w:rPr>
        <w:t>» 10300С0079010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 xml:space="preserve">» </w:t>
      </w:r>
      <w:r w:rsidRPr="006B3B7A">
        <w:rPr>
          <w:b/>
          <w:i/>
          <w:color w:val="auto"/>
          <w:lang w:val="uk-UA"/>
        </w:rPr>
        <w:t>(питання було розглянуто на засіданні постійної комісії 26.06.2018, але не ставилося на голосування).</w:t>
      </w:r>
    </w:p>
    <w:p w14:paraId="4C2CBA14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AEB7C1C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67053F1F" w14:textId="77777777" w:rsidR="0018493B" w:rsidRPr="006B3B7A" w:rsidRDefault="0018493B" w:rsidP="006B3B7A">
      <w:pPr>
        <w:pStyle w:val="a4"/>
        <w:numPr>
          <w:ilvl w:val="1"/>
          <w:numId w:val="3"/>
        </w:numPr>
        <w:ind w:left="0" w:firstLine="0"/>
        <w:jc w:val="both"/>
        <w:rPr>
          <w:rFonts w:eastAsia="Times New Roman"/>
          <w:lang w:val="uk-UA" w:eastAsia="uk-UA" w:bidi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внесення змін та доповнення до рішення Миколаївської міської ради від 23.01.2015 №45/3 «Про затвердження Програми реформування та розвитку житлово-комунального господарства м. Миколаєва на 2015-2019 роки»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dj</w:t>
      </w:r>
      <w:proofErr w:type="spellEnd"/>
      <w:r w:rsidRPr="006B3B7A">
        <w:rPr>
          <w:b/>
          <w:color w:val="auto"/>
          <w:lang w:val="uk-UA"/>
        </w:rPr>
        <w:t>-025)</w:t>
      </w:r>
      <w:r w:rsidRPr="006B3B7A">
        <w:rPr>
          <w:color w:val="auto"/>
          <w:lang w:val="uk-UA"/>
        </w:rPr>
        <w:t>.</w:t>
      </w:r>
      <w:r w:rsidRPr="006B3B7A">
        <w:rPr>
          <w:rFonts w:eastAsia="Times New Roman"/>
          <w:lang w:val="uk-UA" w:eastAsia="uk-UA" w:bidi="uk-UA"/>
        </w:rPr>
        <w:t xml:space="preserve"> </w:t>
      </w:r>
    </w:p>
    <w:p w14:paraId="4F537954" w14:textId="77777777" w:rsidR="0018493B" w:rsidRPr="006B3B7A" w:rsidRDefault="0018493B" w:rsidP="006B3B7A">
      <w:pPr>
        <w:jc w:val="both"/>
        <w:rPr>
          <w:lang w:val="uk-UA"/>
        </w:rPr>
      </w:pPr>
      <w:r w:rsidRPr="006B3B7A">
        <w:rPr>
          <w:rFonts w:eastAsia="Times New Roman"/>
          <w:b/>
          <w:color w:val="auto"/>
          <w:lang w:val="uk-UA"/>
        </w:rPr>
        <w:t>Доповідач:</w:t>
      </w:r>
      <w:r w:rsidRPr="006B3B7A">
        <w:rPr>
          <w:rFonts w:eastAsia="Times New Roman"/>
          <w:color w:val="auto"/>
          <w:lang w:val="uk-UA"/>
        </w:rPr>
        <w:t xml:space="preserve"> </w:t>
      </w:r>
      <w:r w:rsidRPr="006B3B7A">
        <w:rPr>
          <w:b/>
          <w:lang w:val="uk-UA"/>
        </w:rPr>
        <w:t>Кузнецов В.В.</w:t>
      </w:r>
      <w:r w:rsidRPr="006B3B7A">
        <w:rPr>
          <w:lang w:val="uk-UA"/>
        </w:rPr>
        <w:t xml:space="preserve"> – перший заступник директора департаменту                   житлово-комунального господарства Миколаївської міської ради </w:t>
      </w:r>
    </w:p>
    <w:p w14:paraId="50626907" w14:textId="77777777" w:rsidR="0018493B" w:rsidRPr="006B3B7A" w:rsidRDefault="0018493B" w:rsidP="006B3B7A">
      <w:pPr>
        <w:jc w:val="both"/>
        <w:rPr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Pr="006B3B7A">
        <w:rPr>
          <w:lang w:val="uk-UA"/>
        </w:rPr>
        <w:t xml:space="preserve">  </w:t>
      </w:r>
    </w:p>
    <w:p w14:paraId="6A63FF64" w14:textId="77777777" w:rsidR="0018493B" w:rsidRPr="006B3B7A" w:rsidRDefault="0018493B" w:rsidP="006B3B7A">
      <w:pPr>
        <w:jc w:val="both"/>
        <w:rPr>
          <w:lang w:val="uk-UA"/>
        </w:rPr>
      </w:pPr>
    </w:p>
    <w:p w14:paraId="194994F8" w14:textId="77777777" w:rsidR="0018493B" w:rsidRPr="006B3B7A" w:rsidRDefault="0018493B" w:rsidP="006B3B7A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lang w:val="uk-UA"/>
        </w:rPr>
        <w:t xml:space="preserve">Звернення Миколаївської обласної бази спеціального медичного постачання Миколаївської обласної ради від 24.05.2018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№6488/02.02.01-12/14/18 щодо надання допомоги у сприянні здійснення ремонту дороги, яка </w:t>
      </w:r>
      <w:r w:rsidRPr="006B3B7A">
        <w:rPr>
          <w:lang w:val="uk-UA"/>
        </w:rPr>
        <w:lastRenderedPageBreak/>
        <w:t>веде до Миколаївської обласної бази спеціального медичного постачання Миколаївської обласної ради</w:t>
      </w:r>
      <w:r w:rsidRPr="006B3B7A">
        <w:rPr>
          <w:b/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 xml:space="preserve">(пр. Героїв України, 7-А, Центральний район, </w:t>
      </w:r>
      <w:proofErr w:type="spellStart"/>
      <w:r w:rsidRPr="006B3B7A">
        <w:rPr>
          <w:color w:val="auto"/>
          <w:lang w:val="uk-UA"/>
        </w:rPr>
        <w:t>мкр</w:t>
      </w:r>
      <w:proofErr w:type="spellEnd"/>
      <w:r w:rsidRPr="006B3B7A">
        <w:rPr>
          <w:color w:val="auto"/>
          <w:lang w:val="uk-UA"/>
        </w:rPr>
        <w:t>. «Соляні»).</w:t>
      </w:r>
      <w:r w:rsidRPr="006B3B7A">
        <w:rPr>
          <w:b/>
          <w:color w:val="auto"/>
          <w:lang w:val="uk-UA"/>
        </w:rPr>
        <w:t xml:space="preserve"> </w:t>
      </w:r>
    </w:p>
    <w:p w14:paraId="36E4A850" w14:textId="77777777" w:rsidR="0018493B" w:rsidRPr="006B3B7A" w:rsidRDefault="0018493B" w:rsidP="006B3B7A">
      <w:pPr>
        <w:jc w:val="both"/>
        <w:rPr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Pr="006B3B7A">
        <w:rPr>
          <w:lang w:val="uk-UA"/>
        </w:rPr>
        <w:t xml:space="preserve">   </w:t>
      </w:r>
    </w:p>
    <w:p w14:paraId="7D19E411" w14:textId="77777777" w:rsidR="0018493B" w:rsidRPr="006B3B7A" w:rsidRDefault="0018493B" w:rsidP="006B3B7A">
      <w:pPr>
        <w:jc w:val="both"/>
        <w:rPr>
          <w:lang w:val="uk-UA"/>
        </w:rPr>
      </w:pPr>
    </w:p>
    <w:p w14:paraId="654F6CAA" w14:textId="77777777" w:rsidR="0018493B" w:rsidRPr="006B3B7A" w:rsidRDefault="0018493B" w:rsidP="006B3B7A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lang w:val="uk-UA"/>
        </w:rPr>
        <w:t xml:space="preserve">Проект рішення Миколаївської міської ради </w:t>
      </w:r>
      <w:r w:rsidRPr="006B3B7A">
        <w:rPr>
          <w:color w:val="auto"/>
          <w:lang w:val="uk-UA"/>
        </w:rPr>
        <w:t xml:space="preserve">«Про затвердження орендних ставок за використання нежитлових приміщень ПАТ «Державний ощадний банк»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-688)</w:t>
      </w:r>
      <w:r w:rsidRPr="006B3B7A">
        <w:rPr>
          <w:color w:val="auto"/>
          <w:lang w:val="uk-UA"/>
        </w:rPr>
        <w:t xml:space="preserve"> </w:t>
      </w:r>
      <w:r w:rsidRPr="006B3B7A">
        <w:rPr>
          <w:b/>
          <w:i/>
          <w:color w:val="auto"/>
          <w:lang w:val="uk-UA"/>
        </w:rPr>
        <w:t>(питання було розглянуто на засіданні постійної комісій 26.06.2018).</w:t>
      </w:r>
    </w:p>
    <w:p w14:paraId="3308A5C7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DCC8BF9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B22B0A3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5CDF4DAE" w14:textId="77777777" w:rsidR="0018493B" w:rsidRPr="006B3B7A" w:rsidRDefault="0018493B" w:rsidP="006B3B7A">
      <w:pPr>
        <w:pStyle w:val="a4"/>
        <w:numPr>
          <w:ilvl w:val="1"/>
          <w:numId w:val="3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управління комунального майна Миколаївської міської ради від 27.06.2018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№5905 щодо внесення доповнень до розділу 1.2 «Управління об’єктами комунальної власності» рішення Миколаївської міської ради від 21.12.2017 №32/16 «Про затвердження Програми економічного і соціального розвитку м. Миколаєва на 2018-2020 роки».</w:t>
      </w:r>
    </w:p>
    <w:p w14:paraId="7DB3FEB3" w14:textId="77777777" w:rsidR="0018493B" w:rsidRPr="006B3B7A" w:rsidRDefault="0018493B" w:rsidP="006B3B7A">
      <w:pPr>
        <w:jc w:val="both"/>
        <w:rPr>
          <w:b/>
          <w:i/>
          <w:color w:val="auto"/>
          <w:lang w:val="uk-UA"/>
        </w:rPr>
      </w:pPr>
      <w:r w:rsidRPr="006B3B7A">
        <w:rPr>
          <w:b/>
          <w:i/>
          <w:color w:val="auto"/>
          <w:lang w:val="uk-UA"/>
        </w:rPr>
        <w:t xml:space="preserve">(аналогічне повторне звернення управління комунального майна Миколаївської міської ради від 08.08.18 за </w:t>
      </w:r>
      <w:proofErr w:type="spellStart"/>
      <w:r w:rsidRPr="006B3B7A">
        <w:rPr>
          <w:b/>
          <w:i/>
          <w:color w:val="auto"/>
          <w:lang w:val="uk-UA"/>
        </w:rPr>
        <w:t>вх</w:t>
      </w:r>
      <w:proofErr w:type="spellEnd"/>
      <w:r w:rsidRPr="006B3B7A">
        <w:rPr>
          <w:b/>
          <w:i/>
          <w:color w:val="auto"/>
          <w:lang w:val="uk-UA"/>
        </w:rPr>
        <w:t xml:space="preserve">. №6393) </w:t>
      </w:r>
    </w:p>
    <w:p w14:paraId="7D3F07D8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61CDC2E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C37D482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14E06C8D" w14:textId="77777777" w:rsidR="0018493B" w:rsidRPr="006B3B7A" w:rsidRDefault="0018493B" w:rsidP="006B3B7A">
      <w:pPr>
        <w:pStyle w:val="a4"/>
        <w:numPr>
          <w:ilvl w:val="1"/>
          <w:numId w:val="3"/>
        </w:numPr>
        <w:ind w:left="0" w:firstLine="0"/>
        <w:jc w:val="both"/>
        <w:rPr>
          <w:b/>
          <w:i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zd</w:t>
      </w:r>
      <w:proofErr w:type="spellEnd"/>
      <w:r w:rsidRPr="006B3B7A">
        <w:rPr>
          <w:b/>
          <w:color w:val="auto"/>
          <w:lang w:val="uk-UA"/>
        </w:rPr>
        <w:t xml:space="preserve">-037) </w:t>
      </w:r>
      <w:r w:rsidRPr="006B3B7A">
        <w:rPr>
          <w:b/>
          <w:i/>
          <w:color w:val="auto"/>
          <w:lang w:val="uk-UA"/>
        </w:rPr>
        <w:t xml:space="preserve">(питання розглянуто на 40-ій сесії Миколаївської міської ради </w:t>
      </w:r>
      <w:r w:rsidRPr="006B3B7A">
        <w:rPr>
          <w:b/>
          <w:i/>
          <w:color w:val="auto"/>
          <w:lang w:val="en-US"/>
        </w:rPr>
        <w:t>VII</w:t>
      </w:r>
      <w:r w:rsidRPr="006B3B7A">
        <w:rPr>
          <w:b/>
          <w:i/>
          <w:color w:val="auto"/>
          <w:lang w:val="uk-UA"/>
        </w:rPr>
        <w:t xml:space="preserve"> скликання); (питання було розглянуто на засіданні постійної комісії 14.08.2018, але не ставилося на голосування)</w:t>
      </w:r>
    </w:p>
    <w:p w14:paraId="00B1113A" w14:textId="77777777" w:rsidR="0018493B" w:rsidRPr="006B3B7A" w:rsidRDefault="0018493B" w:rsidP="006B3B7A">
      <w:pPr>
        <w:jc w:val="both"/>
        <w:rPr>
          <w:b/>
          <w:i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Шамрай І.В. – </w:t>
      </w:r>
      <w:r w:rsidRPr="006B3B7A">
        <w:rPr>
          <w:color w:val="auto"/>
          <w:lang w:val="uk-UA"/>
        </w:rPr>
        <w:t>начальник управління охорони здоров’я Миколаївської міської ради.</w:t>
      </w:r>
      <w:r w:rsidRPr="006B3B7A">
        <w:rPr>
          <w:b/>
          <w:color w:val="auto"/>
          <w:lang w:val="uk-UA"/>
        </w:rPr>
        <w:t xml:space="preserve"> </w:t>
      </w:r>
    </w:p>
    <w:p w14:paraId="23EE93CC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2A8B5A8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6D4DA404" w14:textId="77777777" w:rsidR="0018493B" w:rsidRPr="006B3B7A" w:rsidRDefault="0018493B" w:rsidP="006B3B7A">
      <w:pPr>
        <w:pStyle w:val="a4"/>
        <w:numPr>
          <w:ilvl w:val="1"/>
          <w:numId w:val="3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Проект «Програми розвитку комунального транспорту м. Миколаєва на 2018-2022 роки».</w:t>
      </w:r>
    </w:p>
    <w:p w14:paraId="569A1591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Євтушенко В.В. – </w:t>
      </w:r>
      <w:r w:rsidRPr="006B3B7A">
        <w:rPr>
          <w:color w:val="auto"/>
          <w:lang w:val="uk-UA"/>
        </w:rPr>
        <w:t>директор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>».</w:t>
      </w:r>
    </w:p>
    <w:p w14:paraId="703A3151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382E1DF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4F1FDBC9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Лист управління комунального майна Миколаївської міської ради від 23.07.2018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№6226 щодо надання інформації про прийняті розпорядження (без винесення їх на розгляд постійної комісії міської ради) </w:t>
      </w:r>
      <w:r w:rsidRPr="006B3B7A">
        <w:rPr>
          <w:color w:val="auto"/>
          <w:lang w:val="uk-UA"/>
        </w:rPr>
        <w:lastRenderedPageBreak/>
        <w:t>щодо передачі комунального майна комунальним підприємствам та установам, а саме:</w:t>
      </w:r>
    </w:p>
    <w:bookmarkEnd w:id="0"/>
    <w:p w14:paraId="143F9B91" w14:textId="77777777" w:rsidR="0018493B" w:rsidRPr="006B3B7A" w:rsidRDefault="0018493B" w:rsidP="006B3B7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Розпорядження управління комунального майна Миколаївської міської ради від 03.07.2018 №78р «Про вилучення комунального майна у КП ММР «Капітальне будівництво міста Миколаєва» та передачу його управлінню капітального будівництва Миколаївської міської ради»;</w:t>
      </w:r>
    </w:p>
    <w:p w14:paraId="673FD294" w14:textId="77777777" w:rsidR="0018493B" w:rsidRPr="006B3B7A" w:rsidRDefault="0018493B" w:rsidP="006B3B7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Розпорядження управління комунального майна Миколаївської міської ради від 03.07.2018 №77р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167E6DDB" w14:textId="77777777" w:rsidR="0018493B" w:rsidRPr="006B3B7A" w:rsidRDefault="0018493B" w:rsidP="006B3B7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Розпорядження управління комунального майна Миколаївської міської ради від 03.07.2018 №80р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0B49283A" w14:textId="77777777" w:rsidR="0018493B" w:rsidRPr="006B3B7A" w:rsidRDefault="0018493B" w:rsidP="006B3B7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Розпорядження управління комунального майна Миколаївської міської ради від 03.07.2018 №79р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1098FF5B" w14:textId="77777777" w:rsidR="0018493B" w:rsidRPr="006B3B7A" w:rsidRDefault="0018493B" w:rsidP="006B3B7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Розпорядження управління комунального майна Миколаївської міської ради від 03.07.2018 №84р «Про передачу КП «ГДМБ» об’єкта незавершеного будівництва «Освітлювальна мережа по вул. Бузькій»;</w:t>
      </w:r>
    </w:p>
    <w:p w14:paraId="58890812" w14:textId="77777777" w:rsidR="0018493B" w:rsidRPr="006B3B7A" w:rsidRDefault="0018493B" w:rsidP="006B3B7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Розпорядження управління комунального майна Миколаївської міської ради від 03.07.2018 №82р «Про надання дозволу ОКП «</w:t>
      </w:r>
      <w:proofErr w:type="spellStart"/>
      <w:r w:rsidRPr="006B3B7A">
        <w:rPr>
          <w:color w:val="auto"/>
          <w:lang w:val="uk-UA"/>
        </w:rPr>
        <w:t>Миколаївоблтеплоенерго</w:t>
      </w:r>
      <w:proofErr w:type="spellEnd"/>
      <w:r w:rsidRPr="006B3B7A">
        <w:rPr>
          <w:color w:val="auto"/>
          <w:lang w:val="uk-UA"/>
        </w:rPr>
        <w:t>» на оприбуткування майна – мережі теплопостачання (ввід) до житлового будинку по вул. Чайковській, 10»;</w:t>
      </w:r>
    </w:p>
    <w:p w14:paraId="1C07755B" w14:textId="77777777" w:rsidR="0018493B" w:rsidRPr="006B3B7A" w:rsidRDefault="0018493B" w:rsidP="006B3B7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Розпорядження управління комунального майна Миколаївської міської ради від 03.07.2018 №83р «Про надання дозволу ОКП «</w:t>
      </w:r>
      <w:proofErr w:type="spellStart"/>
      <w:r w:rsidRPr="006B3B7A">
        <w:rPr>
          <w:color w:val="auto"/>
          <w:lang w:val="uk-UA"/>
        </w:rPr>
        <w:t>Миколаївоблтеплоенерго</w:t>
      </w:r>
      <w:proofErr w:type="spellEnd"/>
      <w:r w:rsidRPr="006B3B7A">
        <w:rPr>
          <w:color w:val="auto"/>
          <w:lang w:val="uk-UA"/>
        </w:rPr>
        <w:t>» на оприбуткування майна – мережі теплопостачання (вводів) до житлових будинків по вул. Лазурній, 34 та по вул. Лазурній,36».</w:t>
      </w:r>
    </w:p>
    <w:p w14:paraId="652DDD3A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B8CEA9D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58115C21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Проект рішення Миколаївської міської ради «Про надання згоди на отримання кредиту МКП «</w:t>
      </w:r>
      <w:proofErr w:type="spellStart"/>
      <w:r w:rsidRPr="006B3B7A">
        <w:rPr>
          <w:color w:val="auto"/>
          <w:lang w:val="uk-UA"/>
        </w:rPr>
        <w:t>Миколаївводоканал</w:t>
      </w:r>
      <w:proofErr w:type="spellEnd"/>
      <w:r w:rsidRPr="006B3B7A">
        <w:rPr>
          <w:color w:val="auto"/>
          <w:lang w:val="uk-UA"/>
        </w:rPr>
        <w:t>».</w:t>
      </w:r>
    </w:p>
    <w:p w14:paraId="798EF7B9" w14:textId="4414D1E5" w:rsidR="0018493B" w:rsidRPr="006B3B7A" w:rsidRDefault="0018493B" w:rsidP="006B3B7A">
      <w:pPr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Доповідач:</w:t>
      </w:r>
      <w:r w:rsidRPr="006B3B7A">
        <w:rPr>
          <w:color w:val="auto"/>
          <w:lang w:val="uk-UA"/>
        </w:rPr>
        <w:t xml:space="preserve"> </w:t>
      </w:r>
      <w:proofErr w:type="spellStart"/>
      <w:r w:rsidRPr="006B3B7A">
        <w:rPr>
          <w:b/>
          <w:color w:val="auto"/>
          <w:lang w:val="uk-UA"/>
        </w:rPr>
        <w:t>Дуденко</w:t>
      </w:r>
      <w:proofErr w:type="spellEnd"/>
      <w:r w:rsidRPr="006B3B7A">
        <w:rPr>
          <w:b/>
          <w:color w:val="auto"/>
          <w:lang w:val="uk-UA"/>
        </w:rPr>
        <w:t> Б.Л.</w:t>
      </w:r>
      <w:r w:rsidRPr="006B3B7A">
        <w:rPr>
          <w:color w:val="auto"/>
          <w:lang w:val="uk-UA"/>
        </w:rPr>
        <w:t xml:space="preserve"> – генеральний директор МКП «</w:t>
      </w:r>
      <w:proofErr w:type="spellStart"/>
      <w:r w:rsidRPr="006B3B7A">
        <w:rPr>
          <w:color w:val="auto"/>
          <w:lang w:val="uk-UA"/>
        </w:rPr>
        <w:t>Миколаївводоканал</w:t>
      </w:r>
      <w:proofErr w:type="spellEnd"/>
      <w:r w:rsidRPr="006B3B7A">
        <w:rPr>
          <w:color w:val="auto"/>
          <w:lang w:val="uk-UA"/>
        </w:rPr>
        <w:t>».</w:t>
      </w:r>
    </w:p>
    <w:p w14:paraId="7CC2705C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A5D78E0" w14:textId="77777777" w:rsidR="0018493B" w:rsidRPr="006B3B7A" w:rsidRDefault="0018493B" w:rsidP="006B3B7A">
      <w:pPr>
        <w:jc w:val="both"/>
        <w:rPr>
          <w:color w:val="auto"/>
          <w:lang w:val="uk-UA"/>
        </w:rPr>
      </w:pPr>
    </w:p>
    <w:p w14:paraId="7EF30229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Вищого професійного училища №21 м. Миколаєва від 30.07.2018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№6270 щодо розгляду питання про присвоєння звання «Почесний громадянин міста Миколаєва» директору Вищого професійного училища №21 м. Миколаєва </w:t>
      </w:r>
      <w:proofErr w:type="spellStart"/>
      <w:r w:rsidRPr="006B3B7A">
        <w:rPr>
          <w:color w:val="auto"/>
          <w:lang w:val="uk-UA"/>
        </w:rPr>
        <w:t>Сироватському</w:t>
      </w:r>
      <w:proofErr w:type="spellEnd"/>
      <w:r w:rsidRPr="006B3B7A">
        <w:rPr>
          <w:color w:val="auto"/>
          <w:lang w:val="uk-UA"/>
        </w:rPr>
        <w:t xml:space="preserve"> Івану Михайловичу. </w:t>
      </w:r>
    </w:p>
    <w:p w14:paraId="4BA6E876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D30E396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3797E0D6" w14:textId="77777777" w:rsidR="0018493B" w:rsidRPr="006B3B7A" w:rsidRDefault="0018493B" w:rsidP="006B3B7A">
      <w:pPr>
        <w:pStyle w:val="a4"/>
        <w:widowControl w:val="0"/>
        <w:numPr>
          <w:ilvl w:val="1"/>
          <w:numId w:val="2"/>
        </w:numPr>
        <w:tabs>
          <w:tab w:val="left" w:pos="1018"/>
        </w:tabs>
        <w:spacing w:line="317" w:lineRule="exact"/>
        <w:ind w:left="0" w:firstLine="0"/>
        <w:jc w:val="both"/>
        <w:rPr>
          <w:lang w:val="uk-UA"/>
        </w:rPr>
      </w:pPr>
      <w:r w:rsidRPr="006B3B7A">
        <w:rPr>
          <w:lang w:val="uk-UA"/>
        </w:rPr>
        <w:lastRenderedPageBreak/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25.07.2018 (витяг з протоколу №95) щодо підтримання пропозиції надання звання </w:t>
      </w:r>
      <w:r w:rsidRPr="006B3B7A">
        <w:rPr>
          <w:color w:val="auto"/>
          <w:lang w:val="uk-UA"/>
        </w:rPr>
        <w:t xml:space="preserve">«Почесний громадянин міста Миколаєва» </w:t>
      </w:r>
      <w:proofErr w:type="spellStart"/>
      <w:r w:rsidRPr="006B3B7A">
        <w:rPr>
          <w:color w:val="auto"/>
          <w:lang w:val="uk-UA"/>
        </w:rPr>
        <w:t>Коренюгіну</w:t>
      </w:r>
      <w:proofErr w:type="spellEnd"/>
      <w:r w:rsidRPr="006B3B7A">
        <w:rPr>
          <w:color w:val="auto"/>
          <w:lang w:val="uk-UA"/>
        </w:rPr>
        <w:t xml:space="preserve"> Володимиру Івановичу, </w:t>
      </w:r>
      <w:proofErr w:type="spellStart"/>
      <w:r w:rsidRPr="006B3B7A">
        <w:rPr>
          <w:color w:val="auto"/>
          <w:lang w:val="uk-UA"/>
        </w:rPr>
        <w:t>Сироватському</w:t>
      </w:r>
      <w:proofErr w:type="spellEnd"/>
      <w:r w:rsidRPr="006B3B7A">
        <w:rPr>
          <w:color w:val="auto"/>
          <w:lang w:val="uk-UA"/>
        </w:rPr>
        <w:t xml:space="preserve"> Івану Михайловичу та </w:t>
      </w:r>
      <w:proofErr w:type="spellStart"/>
      <w:r w:rsidRPr="006B3B7A">
        <w:rPr>
          <w:color w:val="auto"/>
          <w:lang w:val="uk-UA"/>
        </w:rPr>
        <w:t>Харлан</w:t>
      </w:r>
      <w:proofErr w:type="spellEnd"/>
      <w:r w:rsidRPr="006B3B7A">
        <w:rPr>
          <w:color w:val="auto"/>
          <w:lang w:val="uk-UA"/>
        </w:rPr>
        <w:t xml:space="preserve"> Ользі Геннадіївні. </w:t>
      </w:r>
    </w:p>
    <w:p w14:paraId="5899486F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B7CAA3C" w14:textId="77777777" w:rsidR="0018493B" w:rsidRPr="006B3B7A" w:rsidRDefault="0018493B" w:rsidP="006B3B7A">
      <w:pPr>
        <w:widowControl w:val="0"/>
        <w:tabs>
          <w:tab w:val="left" w:pos="1018"/>
        </w:tabs>
        <w:spacing w:line="317" w:lineRule="exact"/>
        <w:jc w:val="both"/>
        <w:rPr>
          <w:b/>
          <w:u w:val="single"/>
          <w:lang w:val="uk-UA"/>
        </w:rPr>
      </w:pPr>
    </w:p>
    <w:p w14:paraId="489B8674" w14:textId="77777777" w:rsidR="0018493B" w:rsidRPr="006B3B7A" w:rsidRDefault="0018493B" w:rsidP="006B3B7A">
      <w:pPr>
        <w:pStyle w:val="a4"/>
        <w:widowControl w:val="0"/>
        <w:numPr>
          <w:ilvl w:val="1"/>
          <w:numId w:val="2"/>
        </w:numPr>
        <w:tabs>
          <w:tab w:val="left" w:pos="1018"/>
        </w:tabs>
        <w:spacing w:line="317" w:lineRule="exact"/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управління комунального майна Миколаївської міської ради від 09.08.2018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установам.</w:t>
      </w:r>
    </w:p>
    <w:p w14:paraId="1181F4FF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1A0A0D8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4A475FE0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управління комунального майна Миколаївської міської ради від 02.08.2018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2F35F34F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3C3FCDC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0C8519F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2FF02877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-713).</w:t>
      </w:r>
    </w:p>
    <w:p w14:paraId="2B4D1FB2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C5A78F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1BA061E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38899FB0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-712).</w:t>
      </w:r>
    </w:p>
    <w:p w14:paraId="12C00745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BE39DDB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62BD8D1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2B297FF3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-696).</w:t>
      </w:r>
    </w:p>
    <w:p w14:paraId="721E65B1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3301E08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7FCCD95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78679B33" w14:textId="41A02C62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lastRenderedPageBreak/>
        <w:t>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6B3B7A">
        <w:rPr>
          <w:color w:val="auto"/>
          <w:lang w:val="en-US"/>
        </w:rPr>
        <w:t>ProZorro</w:t>
      </w:r>
      <w:proofErr w:type="spellEnd"/>
      <w:r w:rsidRPr="006B3B7A">
        <w:rPr>
          <w:color w:val="auto"/>
          <w:lang w:val="uk-UA"/>
        </w:rPr>
        <w:t xml:space="preserve">.Продажі»          </w:t>
      </w:r>
      <w:r w:rsidRPr="006B3B7A">
        <w:rPr>
          <w:b/>
          <w:color w:val="auto"/>
          <w:lang w:val="uk-UA"/>
        </w:rPr>
        <w:t>(файл 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-707).</w:t>
      </w:r>
    </w:p>
    <w:p w14:paraId="39B9FE12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54CCD6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342EE7A" w14:textId="77777777" w:rsidR="0018493B" w:rsidRPr="006B3B7A" w:rsidRDefault="0018493B" w:rsidP="006B3B7A">
      <w:pPr>
        <w:jc w:val="both"/>
        <w:rPr>
          <w:color w:val="auto"/>
          <w:lang w:val="uk-UA"/>
        </w:rPr>
      </w:pPr>
    </w:p>
    <w:p w14:paraId="19C3BC21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департаменту житлово-комунального господарства від 03.08.08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№6415 щодо розгляду проекту змін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 Миколаєва на 2018-2020 роки, затвердженої рішенням Миколаївської міської ради №32/16 від 21 грудня 2017 року.</w:t>
      </w:r>
    </w:p>
    <w:p w14:paraId="0514F07E" w14:textId="77777777" w:rsidR="0018493B" w:rsidRPr="006B3B7A" w:rsidRDefault="0018493B" w:rsidP="006B3B7A">
      <w:pPr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Кузнецов В.В. </w:t>
      </w:r>
      <w:r w:rsidRPr="006B3B7A">
        <w:rPr>
          <w:color w:val="auto"/>
          <w:lang w:val="uk-UA"/>
        </w:rPr>
        <w:t>– перший заступник директора департаменту житлово-комунального господарства Миколаївської міської ради.</w:t>
      </w:r>
    </w:p>
    <w:p w14:paraId="0F5AD596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AC09DBB" w14:textId="77777777" w:rsidR="0018493B" w:rsidRPr="006B3B7A" w:rsidRDefault="0018493B" w:rsidP="006B3B7A">
      <w:pPr>
        <w:jc w:val="both"/>
        <w:rPr>
          <w:color w:val="auto"/>
          <w:lang w:val="uk-UA"/>
        </w:rPr>
      </w:pPr>
    </w:p>
    <w:p w14:paraId="3A6FD84A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lang w:val="uk-UA"/>
        </w:rPr>
      </w:pPr>
      <w:r w:rsidRPr="006B3B7A">
        <w:rPr>
          <w:lang w:val="uk-UA"/>
        </w:rPr>
        <w:t>Рекомендація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від 12.06.2018 (витяг з протоколу №58) щодо врахування відношення зі сторони державних органів виконавчої влади при вирішенні питань стосовно передачі цілісного майнового комплексу «Миколаївське професійно-технічне училище «Морехідна школа».</w:t>
      </w:r>
    </w:p>
    <w:p w14:paraId="6FC9620D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BC37E64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35D48AEF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v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</w:rPr>
        <w:t>027</w:t>
      </w:r>
      <w:r w:rsidRPr="006B3B7A">
        <w:rPr>
          <w:b/>
          <w:color w:val="auto"/>
          <w:lang w:val="uk-UA"/>
        </w:rPr>
        <w:t>).</w:t>
      </w:r>
    </w:p>
    <w:p w14:paraId="35E2CD0A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8E0C6C8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236D1CE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4C1B9BEF" w14:textId="77777777" w:rsidR="0018493B" w:rsidRPr="006B3B7A" w:rsidRDefault="0018493B" w:rsidP="006B3B7A">
      <w:pPr>
        <w:pStyle w:val="a4"/>
        <w:numPr>
          <w:ilvl w:val="1"/>
          <w:numId w:val="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надання згоди на прийняття до комунальної власності об’єкту державної власності»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-715).</w:t>
      </w:r>
    </w:p>
    <w:p w14:paraId="5A3A0055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E2B94EB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8FCE59E" w14:textId="77777777" w:rsidR="0018493B" w:rsidRPr="006B3B7A" w:rsidRDefault="0018493B" w:rsidP="006B3B7A">
      <w:pPr>
        <w:rPr>
          <w:b/>
        </w:rPr>
      </w:pPr>
    </w:p>
    <w:p w14:paraId="4901CE1E" w14:textId="77777777" w:rsidR="0018493B" w:rsidRPr="006B3B7A" w:rsidRDefault="0018493B" w:rsidP="006B3B7A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654D2811" w14:textId="77777777" w:rsidR="0018493B" w:rsidRPr="006B3B7A" w:rsidRDefault="0018493B" w:rsidP="006B3B7A">
      <w:pPr>
        <w:pStyle w:val="a4"/>
        <w:widowControl w:val="0"/>
        <w:tabs>
          <w:tab w:val="left" w:pos="1018"/>
        </w:tabs>
        <w:spacing w:line="317" w:lineRule="exact"/>
        <w:ind w:left="153"/>
        <w:rPr>
          <w:rFonts w:eastAsia="Times New Roman"/>
          <w:color w:val="auto"/>
          <w:lang w:val="uk-UA" w:eastAsia="uk-UA" w:bidi="uk-UA"/>
        </w:rPr>
      </w:pPr>
    </w:p>
    <w:p w14:paraId="5C0705D7" w14:textId="77777777" w:rsidR="0018493B" w:rsidRPr="006B3B7A" w:rsidRDefault="0018493B" w:rsidP="006B3B7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Миколаївської обласної спілки «Ветеранів-підводників та ВМФ ім. Героя Радянського Союзу Адмірала флоту </w:t>
      </w:r>
      <w:proofErr w:type="spellStart"/>
      <w:r w:rsidRPr="006B3B7A">
        <w:rPr>
          <w:color w:val="auto"/>
          <w:lang w:val="uk-UA"/>
        </w:rPr>
        <w:t>Чернавина</w:t>
      </w:r>
      <w:proofErr w:type="spellEnd"/>
      <w:r w:rsidRPr="006B3B7A">
        <w:rPr>
          <w:color w:val="auto"/>
          <w:lang w:val="uk-UA"/>
        </w:rPr>
        <w:t xml:space="preserve"> В.Н.» від 19.06.2018 </w:t>
      </w:r>
      <w:r w:rsidRPr="006B3B7A">
        <w:rPr>
          <w:color w:val="auto"/>
          <w:lang w:val="uk-UA"/>
        </w:rPr>
        <w:lastRenderedPageBreak/>
        <w:t xml:space="preserve">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6B3B7A">
        <w:rPr>
          <w:color w:val="auto"/>
          <w:lang w:val="uk-UA"/>
        </w:rPr>
        <w:t>р.р</w:t>
      </w:r>
      <w:proofErr w:type="spellEnd"/>
      <w:r w:rsidRPr="006B3B7A">
        <w:rPr>
          <w:color w:val="auto"/>
          <w:lang w:val="uk-UA"/>
        </w:rPr>
        <w:t xml:space="preserve"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 </w:t>
      </w:r>
    </w:p>
    <w:p w14:paraId="1477F801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971EB3E" w14:textId="77777777" w:rsidR="0018493B" w:rsidRPr="006B3B7A" w:rsidRDefault="0018493B" w:rsidP="006B3B7A">
      <w:pPr>
        <w:tabs>
          <w:tab w:val="left" w:pos="426"/>
        </w:tabs>
        <w:jc w:val="both"/>
        <w:rPr>
          <w:color w:val="auto"/>
          <w:lang w:val="uk-UA"/>
        </w:rPr>
      </w:pPr>
    </w:p>
    <w:p w14:paraId="025AA229" w14:textId="77777777" w:rsidR="0018493B" w:rsidRPr="006B3B7A" w:rsidRDefault="0018493B" w:rsidP="006B3B7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Звернення членів крейсерського клубу при КДЮСШ 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№16836/02.02.01-20/14/17 від 18.12.2017 щодо зняття боксів для зберігання інвентарю і проведення допоміжних робіт на яхтах з балансу КДЮСШ 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а також подальшого розміщення вищевказаних боксів на території школи з метою займатися парусним видом спорту (за резолюцією секретаря Миколаївської міської ради </w:t>
      </w:r>
      <w:proofErr w:type="spellStart"/>
      <w:r w:rsidRPr="006B3B7A">
        <w:rPr>
          <w:lang w:val="uk-UA"/>
        </w:rPr>
        <w:t>Казакової</w:t>
      </w:r>
      <w:proofErr w:type="spellEnd"/>
      <w:r w:rsidRPr="006B3B7A">
        <w:rPr>
          <w:lang w:val="uk-UA"/>
        </w:rPr>
        <w:t xml:space="preserve"> Т.В.).</w:t>
      </w:r>
    </w:p>
    <w:p w14:paraId="6A0BC34D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0505AF5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5BE4EC3" w14:textId="77777777" w:rsidR="0018493B" w:rsidRPr="006B3B7A" w:rsidRDefault="0018493B" w:rsidP="006B3B7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Звернення ТОВ «</w:t>
      </w:r>
      <w:proofErr w:type="spellStart"/>
      <w:r w:rsidRPr="006B3B7A">
        <w:rPr>
          <w:color w:val="auto"/>
          <w:lang w:val="uk-UA"/>
        </w:rPr>
        <w:t>лайфселл</w:t>
      </w:r>
      <w:proofErr w:type="spellEnd"/>
      <w:r w:rsidRPr="006B3B7A">
        <w:rPr>
          <w:color w:val="auto"/>
          <w:lang w:val="uk-UA"/>
        </w:rPr>
        <w:t xml:space="preserve">» від 25.06.2018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№5844 щодо продовження договору оренди нерухомого майна за адресою: Херсонська обл., Білозерський р-н, с. </w:t>
      </w:r>
      <w:proofErr w:type="spellStart"/>
      <w:r w:rsidRPr="006B3B7A">
        <w:rPr>
          <w:color w:val="auto"/>
          <w:lang w:val="uk-UA"/>
        </w:rPr>
        <w:t>Мікольське</w:t>
      </w:r>
      <w:proofErr w:type="spellEnd"/>
      <w:r w:rsidRPr="006B3B7A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14:paraId="70E03593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4744515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B8B1A0F" w14:textId="77777777" w:rsidR="0018493B" w:rsidRPr="006B3B7A" w:rsidRDefault="0018493B" w:rsidP="006B3B7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Вишнякової</w:t>
      </w:r>
      <w:proofErr w:type="spellEnd"/>
      <w:r w:rsidRPr="006B3B7A">
        <w:rPr>
          <w:color w:val="auto"/>
          <w:lang w:val="uk-UA"/>
        </w:rPr>
        <w:t xml:space="preserve"> Т.С. від 06.07.2018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№6053 щодо розгляду проекту «Україна – це МИ!».</w:t>
      </w:r>
    </w:p>
    <w:p w14:paraId="02738CB7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5EA0519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DD267E7" w14:textId="77777777" w:rsidR="0018493B" w:rsidRPr="006B3B7A" w:rsidRDefault="0018493B" w:rsidP="006B3B7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жильців </w:t>
      </w:r>
      <w:proofErr w:type="spellStart"/>
      <w:r w:rsidRPr="006B3B7A">
        <w:rPr>
          <w:color w:val="auto"/>
          <w:lang w:val="uk-UA"/>
        </w:rPr>
        <w:t>мкр</w:t>
      </w:r>
      <w:proofErr w:type="spellEnd"/>
      <w:r w:rsidRPr="006B3B7A">
        <w:rPr>
          <w:color w:val="auto"/>
          <w:lang w:val="uk-UA"/>
        </w:rPr>
        <w:t xml:space="preserve">. Варварівка від 05.07.2018 щодо вирішення питання зниження цін на питну воду. </w:t>
      </w:r>
    </w:p>
    <w:p w14:paraId="2BE8CEE7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D56406C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0F2342C" w14:textId="77777777" w:rsidR="0018493B" w:rsidRPr="006B3B7A" w:rsidRDefault="0018493B" w:rsidP="006B3B7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заступника голови правління ОСББ «ПГС 105 Миколаїв» </w:t>
      </w:r>
      <w:proofErr w:type="spellStart"/>
      <w:r w:rsidRPr="006B3B7A">
        <w:rPr>
          <w:color w:val="auto"/>
          <w:lang w:val="uk-UA"/>
        </w:rPr>
        <w:t>Гержової</w:t>
      </w:r>
      <w:proofErr w:type="spellEnd"/>
      <w:r w:rsidRPr="006B3B7A">
        <w:rPr>
          <w:color w:val="auto"/>
          <w:lang w:val="uk-UA"/>
        </w:rPr>
        <w:t xml:space="preserve"> Л.С. від 11.07.2018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№6123 щодо надання допомоги у сприянні передачі картотеки по приписці, форма А,Б мешканців будинку №105 по пр. Героїв України в м. Миколаєві з метою надання достовірної інформації в управління соціальних виплат Центрального району для призначення субсидій. </w:t>
      </w:r>
    </w:p>
    <w:p w14:paraId="36C833A8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9728C4C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A7D1865" w14:textId="77777777" w:rsidR="0018493B" w:rsidRPr="006B3B7A" w:rsidRDefault="0018493B" w:rsidP="006B3B7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громадської організації «КРИЛА» від 10.08.2018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№6446 щодо вирішення питання скидання сміття (будівельного, побутового) та останків великої рогатої худоби (рога, копита) на території рекреаційної зони поблизу мікрорайону </w:t>
      </w:r>
      <w:proofErr w:type="spellStart"/>
      <w:r w:rsidRPr="006B3B7A">
        <w:rPr>
          <w:color w:val="auto"/>
          <w:lang w:val="uk-UA"/>
        </w:rPr>
        <w:t>Кульбакине</w:t>
      </w:r>
      <w:proofErr w:type="spellEnd"/>
      <w:r w:rsidRPr="006B3B7A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2C1DE443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1CAA4B3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61D3002" w14:textId="77777777" w:rsidR="0018493B" w:rsidRPr="006B3B7A" w:rsidRDefault="0018493B" w:rsidP="006B3B7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Маркиш</w:t>
      </w:r>
      <w:proofErr w:type="spellEnd"/>
      <w:r w:rsidRPr="006B3B7A">
        <w:rPr>
          <w:color w:val="auto"/>
          <w:lang w:val="uk-UA"/>
        </w:rPr>
        <w:t xml:space="preserve"> В.В. від 07.08.2018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№6369 щодо неякісного теплопостачання у квартирі за адресою: м. Миколаїв, вул. Лазурна, 52а, </w:t>
      </w:r>
      <w:proofErr w:type="spellStart"/>
      <w:r w:rsidRPr="006B3B7A">
        <w:rPr>
          <w:color w:val="auto"/>
          <w:lang w:val="uk-UA"/>
        </w:rPr>
        <w:t>кв</w:t>
      </w:r>
      <w:proofErr w:type="spellEnd"/>
      <w:r w:rsidRPr="006B3B7A">
        <w:rPr>
          <w:color w:val="auto"/>
          <w:lang w:val="uk-UA"/>
        </w:rPr>
        <w:t>. 4.</w:t>
      </w:r>
    </w:p>
    <w:p w14:paraId="48C7936B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B6F4FC8" w14:textId="77777777" w:rsidR="0018493B" w:rsidRPr="006B3B7A" w:rsidRDefault="0018493B" w:rsidP="006B3B7A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8547250" w14:textId="77777777" w:rsidR="0018493B" w:rsidRPr="006B3B7A" w:rsidRDefault="0018493B" w:rsidP="006B3B7A">
      <w:pPr>
        <w:pStyle w:val="a4"/>
        <w:numPr>
          <w:ilvl w:val="1"/>
          <w:numId w:val="4"/>
        </w:numPr>
        <w:tabs>
          <w:tab w:val="left" w:pos="426"/>
        </w:tabs>
        <w:ind w:left="0" w:right="-81" w:firstLine="0"/>
        <w:jc w:val="both"/>
        <w:rPr>
          <w:lang w:val="uk-UA"/>
        </w:rPr>
      </w:pPr>
      <w:r w:rsidRPr="006B3B7A">
        <w:rPr>
          <w:lang w:val="uk-UA"/>
        </w:rPr>
        <w:t xml:space="preserve">Лист-прохання ОСББ «АЛМАЗ» </w:t>
      </w:r>
      <w:proofErr w:type="spellStart"/>
      <w:r w:rsidRPr="006B3B7A">
        <w:rPr>
          <w:lang w:val="uk-UA"/>
        </w:rPr>
        <w:t>Мазяр</w:t>
      </w:r>
      <w:proofErr w:type="spellEnd"/>
      <w:r w:rsidRPr="006B3B7A">
        <w:rPr>
          <w:lang w:val="uk-UA"/>
        </w:rPr>
        <w:t xml:space="preserve"> О.М. від 17.08.18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№6533/1 </w:t>
      </w:r>
      <w:r w:rsidRPr="006B3B7A">
        <w:rPr>
          <w:color w:val="auto"/>
          <w:lang w:val="uk-UA"/>
        </w:rPr>
        <w:t xml:space="preserve">щодо надання допомоги у </w:t>
      </w:r>
      <w:r w:rsidRPr="006B3B7A">
        <w:rPr>
          <w:lang w:val="uk-UA"/>
        </w:rPr>
        <w:t>сприянні в просування рішення бюджетної комісії, про виділення додаткових коштів на капремонт даху нашого будинку.</w:t>
      </w:r>
    </w:p>
    <w:p w14:paraId="0AB24BEB" w14:textId="77777777" w:rsidR="0018493B" w:rsidRPr="006B3B7A" w:rsidRDefault="0018493B" w:rsidP="006B3B7A">
      <w:pPr>
        <w:pStyle w:val="a4"/>
        <w:tabs>
          <w:tab w:val="left" w:pos="426"/>
        </w:tabs>
        <w:ind w:left="0"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AB3E788" w14:textId="77777777" w:rsidR="0018493B" w:rsidRPr="006B3B7A" w:rsidRDefault="0018493B" w:rsidP="006B3B7A">
      <w:pPr>
        <w:spacing w:after="160" w:line="259" w:lineRule="auto"/>
        <w:rPr>
          <w:b/>
          <w:color w:val="auto"/>
          <w:lang w:val="uk-UA"/>
        </w:rPr>
      </w:pPr>
    </w:p>
    <w:p w14:paraId="02C61A1C" w14:textId="77777777" w:rsidR="0018493B" w:rsidRPr="006B3B7A" w:rsidRDefault="0018493B" w:rsidP="006B3B7A">
      <w:pPr>
        <w:spacing w:after="160" w:line="259" w:lineRule="auto"/>
        <w:rPr>
          <w:b/>
          <w:color w:val="auto"/>
          <w:lang w:val="uk-UA"/>
        </w:rPr>
        <w:sectPr w:rsidR="0018493B" w:rsidRPr="006B3B7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E46583" w14:textId="77777777" w:rsidR="0018493B" w:rsidRPr="006B3B7A" w:rsidRDefault="0018493B" w:rsidP="006B3B7A">
      <w:pPr>
        <w:pStyle w:val="a4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3.«Щодо продовження договорів оренди»</w:t>
      </w:r>
    </w:p>
    <w:p w14:paraId="4917150E" w14:textId="77777777" w:rsidR="0018493B" w:rsidRPr="006B3B7A" w:rsidRDefault="0018493B" w:rsidP="006B3B7A">
      <w:pPr>
        <w:pStyle w:val="a4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18493B" w:rsidRPr="006B3B7A" w14:paraId="2843FF1C" w14:textId="77777777" w:rsidTr="00917A4B">
        <w:tc>
          <w:tcPr>
            <w:tcW w:w="597" w:type="dxa"/>
          </w:tcPr>
          <w:p w14:paraId="158F88FB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3E86B3A4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50A665BB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1A9997E5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1164E152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6624B1F2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28CB82BB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22631667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4E5F386C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36045A41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60075357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141527BF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0AA27686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15A9A5A2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8493B" w:rsidRPr="006B3B7A" w14:paraId="28355801" w14:textId="77777777" w:rsidTr="00917A4B">
        <w:tc>
          <w:tcPr>
            <w:tcW w:w="597" w:type="dxa"/>
          </w:tcPr>
          <w:p w14:paraId="539EA50B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2E88F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7C4929C5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1DD453B1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759B812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69B64C1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1192250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2EA3AED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876A55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AB23939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024A1D26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4CDB5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F86D28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2483C1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57B81D13" w14:textId="77777777" w:rsidTr="00917A4B">
        <w:tc>
          <w:tcPr>
            <w:tcW w:w="597" w:type="dxa"/>
          </w:tcPr>
          <w:p w14:paraId="217DF390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F5939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232BA4C8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C5D44A0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011EA24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0F43D30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3802D86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035DE1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D96370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6CAE2FC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072C1A7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D7BF0E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6D64BA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620145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5831D828" w14:textId="77777777" w:rsidTr="00917A4B">
        <w:tc>
          <w:tcPr>
            <w:tcW w:w="597" w:type="dxa"/>
          </w:tcPr>
          <w:p w14:paraId="4D403DD7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91361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41D44FF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90D9BF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6A26152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52061D4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07.10.13- 07.09.16</w:t>
            </w:r>
          </w:p>
          <w:p w14:paraId="4F9E422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055B9FD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623,92</w:t>
            </w:r>
          </w:p>
          <w:p w14:paraId="270FC94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3A8ADC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91EE1F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0CE94B2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02B48B5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7910BA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785BC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E65F34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4C2839C" w14:textId="77777777" w:rsidTr="00917A4B">
        <w:tc>
          <w:tcPr>
            <w:tcW w:w="597" w:type="dxa"/>
          </w:tcPr>
          <w:p w14:paraId="0B3E64C1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ABFB0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27C94CBA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70913CA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0ED1D97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2391A16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24E98BB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762,96</w:t>
            </w:r>
          </w:p>
          <w:p w14:paraId="2EA2A8A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12CE41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36FC8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82AD65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5A42DA2D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B8CC0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97941E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BE113D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2BCE4124" w14:textId="77777777" w:rsidTr="00917A4B">
        <w:trPr>
          <w:trHeight w:val="1547"/>
        </w:trPr>
        <w:tc>
          <w:tcPr>
            <w:tcW w:w="597" w:type="dxa"/>
          </w:tcPr>
          <w:p w14:paraId="353FB830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889CBF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0962F4B0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451C6A0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403DB4E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1A52C8E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74F239D4" w14:textId="77777777" w:rsidR="0018493B" w:rsidRPr="006B3B7A" w:rsidRDefault="0018493B" w:rsidP="006B3B7A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3483,75</w:t>
            </w:r>
          </w:p>
          <w:p w14:paraId="0BA17A26" w14:textId="77777777" w:rsidR="0018493B" w:rsidRPr="006B3B7A" w:rsidRDefault="0018493B" w:rsidP="006B3B7A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</w:t>
            </w:r>
          </w:p>
          <w:p w14:paraId="4CD7A84B" w14:textId="77777777" w:rsidR="0018493B" w:rsidRPr="006B3B7A" w:rsidRDefault="0018493B" w:rsidP="006B3B7A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086030B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8E24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4D6774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686A6A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6B53D6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2004F6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F255B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39C91AB6" w14:textId="77777777" w:rsidTr="00917A4B">
        <w:tc>
          <w:tcPr>
            <w:tcW w:w="597" w:type="dxa"/>
          </w:tcPr>
          <w:p w14:paraId="22A5D3C1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B9462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34C4A14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766CF916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4D9CB35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0F98A4E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DFB611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1068,78</w:t>
            </w:r>
          </w:p>
          <w:p w14:paraId="5FC8EFD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A623B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2B5BD3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1289941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D8C4E3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A2957D" w14:textId="77777777" w:rsidR="0018493B" w:rsidRPr="006B3B7A" w:rsidRDefault="0018493B" w:rsidP="006B3B7A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A4DA4B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FB4E52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65215939" w14:textId="77777777" w:rsidTr="00917A4B">
        <w:tc>
          <w:tcPr>
            <w:tcW w:w="597" w:type="dxa"/>
          </w:tcPr>
          <w:p w14:paraId="73127B66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714FC9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6B2B8638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7FC91038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5F803A8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552A64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EC121EB" w14:textId="77777777" w:rsidR="0018493B" w:rsidRPr="006B3B7A" w:rsidRDefault="0018493B" w:rsidP="006B3B7A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323F1C7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A3326B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7612A7F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A8392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67AE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AC56D3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FBE8D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7B7DC238" w14:textId="77777777" w:rsidTr="00917A4B">
        <w:tc>
          <w:tcPr>
            <w:tcW w:w="597" w:type="dxa"/>
          </w:tcPr>
          <w:p w14:paraId="4B68D1F9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F4C176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75297026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51C05D70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5BCD607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0F97ED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E846D0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29586F4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0B2C62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6960B9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6B071C5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A09873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A95B52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C53876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12DAD43" w14:textId="77777777" w:rsidTr="00917A4B">
        <w:tc>
          <w:tcPr>
            <w:tcW w:w="597" w:type="dxa"/>
          </w:tcPr>
          <w:p w14:paraId="2290D5B5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96341D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5FE2B591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175C664D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4ECD5DA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378ECD0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7C5C349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785AAE1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5618,21</w:t>
            </w:r>
          </w:p>
          <w:p w14:paraId="49D69B53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4911A4A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4E785C5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03B940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E6883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503A5A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7F5F11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4901A7C0" w14:textId="77777777" w:rsidTr="00917A4B">
        <w:trPr>
          <w:trHeight w:val="1515"/>
        </w:trPr>
        <w:tc>
          <w:tcPr>
            <w:tcW w:w="597" w:type="dxa"/>
          </w:tcPr>
          <w:p w14:paraId="505C8A87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93B36D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3FB2795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3CE6E0A4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0044D71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6BFC22D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42D230C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4A64F3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B3A7DD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F9D701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4BA028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F00B61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95736A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1D950E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5C0988F1" w14:textId="77777777" w:rsidTr="00917A4B">
        <w:tc>
          <w:tcPr>
            <w:tcW w:w="597" w:type="dxa"/>
          </w:tcPr>
          <w:p w14:paraId="5F8D57ED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C72FD8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№1359/10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727438F8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FBA6CA4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5DE6B4C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76B32BF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52AA502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6AD12B8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75809C1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1F0C624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CEE3E4C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AD8E70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E24472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CB22F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5BF9161A" w14:textId="77777777" w:rsidTr="00917A4B">
        <w:tc>
          <w:tcPr>
            <w:tcW w:w="597" w:type="dxa"/>
          </w:tcPr>
          <w:p w14:paraId="74D76143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5BB2DC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78D79DBA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02CAED7F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3E05DD9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2134D3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39851F0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43041B4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F981598" w14:textId="77777777" w:rsidR="0018493B" w:rsidRPr="006B3B7A" w:rsidRDefault="0018493B" w:rsidP="006B3B7A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88119AC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C2B0D3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7068A9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FF60C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2F91C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4B60A521" w14:textId="77777777" w:rsidTr="00917A4B">
        <w:tc>
          <w:tcPr>
            <w:tcW w:w="597" w:type="dxa"/>
          </w:tcPr>
          <w:p w14:paraId="7DD1B8DC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1ADD2D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347DA8B8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3BE5A02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488FDD4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2291C3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0E2BB2D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3D787B3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21B7453" w14:textId="77777777" w:rsidR="0018493B" w:rsidRPr="006B3B7A" w:rsidRDefault="0018493B" w:rsidP="006B3B7A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24A665A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B454822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BED3E7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81F3E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F75F5B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6B68AEEE" w14:textId="77777777" w:rsidTr="00917A4B">
        <w:tc>
          <w:tcPr>
            <w:tcW w:w="597" w:type="dxa"/>
          </w:tcPr>
          <w:p w14:paraId="55ABC48B" w14:textId="77777777" w:rsidR="0018493B" w:rsidRPr="006B3B7A" w:rsidRDefault="0018493B" w:rsidP="006B3B7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9FF55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4894EE11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</w:t>
            </w:r>
          </w:p>
          <w:p w14:paraId="147DD0A1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39B96AC9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194260A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28208D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719AA9E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5573DAE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8A2AD4F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73DF8929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619DE573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1785AD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1420A2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D8C536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A0BD281" w14:textId="77777777" w:rsidR="0018493B" w:rsidRPr="006B3B7A" w:rsidRDefault="0018493B" w:rsidP="006B3B7A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22976406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4E506C2" w14:textId="77777777" w:rsidR="0018493B" w:rsidRPr="006B3B7A" w:rsidRDefault="0018493B" w:rsidP="006B3B7A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18493B" w:rsidRPr="006B3B7A" w14:paraId="651E0309" w14:textId="77777777" w:rsidTr="00917A4B">
        <w:trPr>
          <w:trHeight w:val="770"/>
        </w:trPr>
        <w:tc>
          <w:tcPr>
            <w:tcW w:w="562" w:type="dxa"/>
            <w:vMerge w:val="restart"/>
          </w:tcPr>
          <w:p w14:paraId="01410C62" w14:textId="77777777" w:rsidR="0018493B" w:rsidRPr="006B3B7A" w:rsidRDefault="0018493B" w:rsidP="006B3B7A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276" w:type="dxa"/>
            <w:vMerge w:val="restart"/>
          </w:tcPr>
          <w:p w14:paraId="3784BF2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AA613C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5052CCE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138CB37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17CE5A8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6274265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1CEFB90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3399870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23DDD05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F8E674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8493B" w:rsidRPr="006B3B7A" w14:paraId="56397535" w14:textId="77777777" w:rsidTr="00917A4B">
        <w:trPr>
          <w:trHeight w:val="838"/>
        </w:trPr>
        <w:tc>
          <w:tcPr>
            <w:tcW w:w="562" w:type="dxa"/>
            <w:vMerge/>
          </w:tcPr>
          <w:p w14:paraId="4B675918" w14:textId="77777777" w:rsidR="0018493B" w:rsidRPr="006B3B7A" w:rsidRDefault="0018493B" w:rsidP="006B3B7A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6D1CBF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498B22F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79CA36B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DA1555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1154664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DE503B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05CD683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3423D7E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E1D9AA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30C37A5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45B87D8" w14:textId="77777777" w:rsidTr="00917A4B">
        <w:trPr>
          <w:trHeight w:val="838"/>
        </w:trPr>
        <w:tc>
          <w:tcPr>
            <w:tcW w:w="562" w:type="dxa"/>
          </w:tcPr>
          <w:p w14:paraId="75525A07" w14:textId="77777777" w:rsidR="0018493B" w:rsidRPr="006B3B7A" w:rsidRDefault="0018493B" w:rsidP="006B3B7A">
            <w:pPr>
              <w:pStyle w:val="a4"/>
              <w:numPr>
                <w:ilvl w:val="1"/>
                <w:numId w:val="6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54AE5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402" w:type="dxa"/>
          </w:tcPr>
          <w:p w14:paraId="12B0F36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2975BDD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50170C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43510DB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1787E38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53304E7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7F3E18D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0C4B0CF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63DA0D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54F757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1C0F8099" w14:textId="77777777" w:rsidTr="00917A4B">
        <w:trPr>
          <w:trHeight w:val="838"/>
        </w:trPr>
        <w:tc>
          <w:tcPr>
            <w:tcW w:w="562" w:type="dxa"/>
          </w:tcPr>
          <w:p w14:paraId="467722F0" w14:textId="77777777" w:rsidR="0018493B" w:rsidRPr="006B3B7A" w:rsidRDefault="0018493B" w:rsidP="006B3B7A">
            <w:pPr>
              <w:pStyle w:val="a4"/>
              <w:numPr>
                <w:ilvl w:val="1"/>
                <w:numId w:val="6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384373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6248082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402" w:type="dxa"/>
          </w:tcPr>
          <w:p w14:paraId="006CEC8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6DBB9BC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5154618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D2F93C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1544F13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E5AB9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55F54C1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E753F6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30E814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E833ED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3170C930" w14:textId="77777777" w:rsidTr="00917A4B">
        <w:trPr>
          <w:trHeight w:val="838"/>
        </w:trPr>
        <w:tc>
          <w:tcPr>
            <w:tcW w:w="562" w:type="dxa"/>
          </w:tcPr>
          <w:p w14:paraId="19C53F08" w14:textId="77777777" w:rsidR="0018493B" w:rsidRPr="006B3B7A" w:rsidRDefault="0018493B" w:rsidP="006B3B7A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F0FDA6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5E3A08E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402" w:type="dxa"/>
          </w:tcPr>
          <w:p w14:paraId="7374E9F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Погранична</w:t>
            </w:r>
            <w:r w:rsidRPr="006B3B7A">
              <w:rPr>
                <w:sz w:val="22"/>
                <w:szCs w:val="22"/>
              </w:rPr>
              <w:t>, 45</w:t>
            </w:r>
            <w:r w:rsidRPr="006B3B7A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6741D88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641D1E8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4C29905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71941FC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5A93963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AF5B68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6F686C5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41196B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1D05C4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13D6FE2E" w14:textId="77777777" w:rsidTr="00917A4B">
        <w:trPr>
          <w:trHeight w:val="838"/>
        </w:trPr>
        <w:tc>
          <w:tcPr>
            <w:tcW w:w="562" w:type="dxa"/>
          </w:tcPr>
          <w:p w14:paraId="4EE31586" w14:textId="77777777" w:rsidR="0018493B" w:rsidRPr="006B3B7A" w:rsidRDefault="0018493B" w:rsidP="006B3B7A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8BD936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07.06.18</w:t>
            </w:r>
          </w:p>
          <w:p w14:paraId="1BCD2C4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№1261/10.01-07/18</w:t>
            </w:r>
          </w:p>
        </w:tc>
        <w:tc>
          <w:tcPr>
            <w:tcW w:w="3402" w:type="dxa"/>
          </w:tcPr>
          <w:p w14:paraId="2927EFC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Китобоїв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3, площа </w:t>
            </w:r>
            <w:smartTag w:uri="urn:schemas-microsoft-com:office:smarttags" w:element="metricconverter">
              <w:smartTagPr>
                <w:attr w:name="ProductID" w:val="64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64,3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(приміщення ЗОШ №11)</w:t>
            </w:r>
          </w:p>
        </w:tc>
        <w:tc>
          <w:tcPr>
            <w:tcW w:w="1276" w:type="dxa"/>
          </w:tcPr>
          <w:p w14:paraId="7C25FB7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ПП „Освітній центр „Аріадна”</w:t>
            </w:r>
          </w:p>
        </w:tc>
        <w:tc>
          <w:tcPr>
            <w:tcW w:w="2126" w:type="dxa"/>
          </w:tcPr>
          <w:p w14:paraId="582D903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освітні послуги</w:t>
            </w:r>
          </w:p>
        </w:tc>
        <w:tc>
          <w:tcPr>
            <w:tcW w:w="1276" w:type="dxa"/>
          </w:tcPr>
          <w:p w14:paraId="6703B6B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486B2E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0E890E0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AEBBD1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0C11A8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B248A3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6247A5A8" w14:textId="77777777" w:rsidTr="00917A4B">
        <w:trPr>
          <w:trHeight w:val="838"/>
        </w:trPr>
        <w:tc>
          <w:tcPr>
            <w:tcW w:w="562" w:type="dxa"/>
          </w:tcPr>
          <w:p w14:paraId="39E1F168" w14:textId="77777777" w:rsidR="0018493B" w:rsidRPr="006B3B7A" w:rsidRDefault="0018493B" w:rsidP="006B3B7A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BF6F7F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07.06.18</w:t>
            </w:r>
          </w:p>
          <w:p w14:paraId="3C92898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402" w:type="dxa"/>
          </w:tcPr>
          <w:p w14:paraId="5CB3DE7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7B6B02F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535E190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5BF3AE4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2E72FB7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0C2509B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03F2D8B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670F4D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6EC35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173BDBF2" w14:textId="77777777" w:rsidTr="00917A4B">
        <w:trPr>
          <w:trHeight w:val="838"/>
        </w:trPr>
        <w:tc>
          <w:tcPr>
            <w:tcW w:w="562" w:type="dxa"/>
          </w:tcPr>
          <w:p w14:paraId="71AB16D0" w14:textId="77777777" w:rsidR="0018493B" w:rsidRPr="006B3B7A" w:rsidRDefault="0018493B" w:rsidP="006B3B7A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B97224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402" w:type="dxa"/>
          </w:tcPr>
          <w:p w14:paraId="000AA2E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3178E9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29C5420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F8380A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42EB6CA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CB3D7F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A704F3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19C6EF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5AB0C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61F057D7" w14:textId="77777777" w:rsidTr="00917A4B">
        <w:trPr>
          <w:trHeight w:val="838"/>
        </w:trPr>
        <w:tc>
          <w:tcPr>
            <w:tcW w:w="562" w:type="dxa"/>
          </w:tcPr>
          <w:p w14:paraId="6E7181BE" w14:textId="77777777" w:rsidR="0018493B" w:rsidRPr="006B3B7A" w:rsidRDefault="0018493B" w:rsidP="006B3B7A">
            <w:pPr>
              <w:pStyle w:val="a4"/>
              <w:numPr>
                <w:ilvl w:val="1"/>
                <w:numId w:val="6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38B440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21.06.18</w:t>
            </w:r>
          </w:p>
          <w:p w14:paraId="60BD402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402" w:type="dxa"/>
          </w:tcPr>
          <w:p w14:paraId="57538EF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3BA1197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2E5A9B6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507DE6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9ED2E6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B1901D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968CE1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4B7A75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9BA40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C66AEE4" w14:textId="77777777" w:rsidR="0018493B" w:rsidRPr="006B3B7A" w:rsidRDefault="0018493B" w:rsidP="006B3B7A">
      <w:pPr>
        <w:tabs>
          <w:tab w:val="left" w:pos="284"/>
        </w:tabs>
        <w:ind w:hanging="11"/>
        <w:rPr>
          <w:b/>
          <w:lang w:val="uk-UA"/>
        </w:rPr>
      </w:pPr>
    </w:p>
    <w:p w14:paraId="6A504E39" w14:textId="77777777" w:rsidR="0018493B" w:rsidRPr="006B3B7A" w:rsidRDefault="0018493B" w:rsidP="006B3B7A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25D5C20A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1481D19A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18493B" w:rsidRPr="006B3B7A" w14:paraId="2B4C659D" w14:textId="77777777" w:rsidTr="00917A4B">
        <w:trPr>
          <w:trHeight w:val="1856"/>
        </w:trPr>
        <w:tc>
          <w:tcPr>
            <w:tcW w:w="620" w:type="dxa"/>
          </w:tcPr>
          <w:p w14:paraId="5352BDD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284A949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50340FE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78529B4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141B0F5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6D293B4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61D3DA1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1763D47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BDAC71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31408A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9DE0E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2DC950F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1F33C7C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20850CE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8493B" w:rsidRPr="006B3B7A" w14:paraId="7F900B8E" w14:textId="77777777" w:rsidTr="00917A4B">
        <w:tc>
          <w:tcPr>
            <w:tcW w:w="620" w:type="dxa"/>
          </w:tcPr>
          <w:p w14:paraId="2CE30942" w14:textId="77777777" w:rsidR="0018493B" w:rsidRPr="006B3B7A" w:rsidRDefault="0018493B" w:rsidP="006B3B7A">
            <w:pPr>
              <w:pStyle w:val="a4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1CE6FEE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29.052018 №1209/10-01-07/18</w:t>
            </w:r>
          </w:p>
        </w:tc>
        <w:tc>
          <w:tcPr>
            <w:tcW w:w="1272" w:type="dxa"/>
          </w:tcPr>
          <w:p w14:paraId="64CE645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230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230,7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5CEB8DA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Редакція газети 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Вечерний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Николаев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960" w:type="dxa"/>
          </w:tcPr>
          <w:p w14:paraId="53A6472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</w:tcPr>
          <w:p w14:paraId="2D03F32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01.03.12-01.01.19</w:t>
            </w:r>
          </w:p>
        </w:tc>
        <w:tc>
          <w:tcPr>
            <w:tcW w:w="1200" w:type="dxa"/>
          </w:tcPr>
          <w:p w14:paraId="0B93755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330A16A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512C78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5C7E346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15,0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  <w:p w14:paraId="70AC440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1BB9C13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</w:tcPr>
          <w:p w14:paraId="40372A2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1F58468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18974DC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1E12D0E5" w14:textId="77777777" w:rsidTr="00917A4B">
        <w:tc>
          <w:tcPr>
            <w:tcW w:w="620" w:type="dxa"/>
          </w:tcPr>
          <w:p w14:paraId="54184A3C" w14:textId="77777777" w:rsidR="0018493B" w:rsidRPr="006B3B7A" w:rsidRDefault="0018493B" w:rsidP="006B3B7A">
            <w:pPr>
              <w:pStyle w:val="a4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2E4BF2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5C872A5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486F40C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6F1462C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7C1EB31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40C8DC0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74AF048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94DFAD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3F9D331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0CBD041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4A52DC4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7D9FF5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31257B2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5F1889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4461D9E4" w14:textId="77777777" w:rsidTr="00917A4B">
        <w:tc>
          <w:tcPr>
            <w:tcW w:w="620" w:type="dxa"/>
          </w:tcPr>
          <w:p w14:paraId="52E49D35" w14:textId="77777777" w:rsidR="0018493B" w:rsidRPr="006B3B7A" w:rsidRDefault="0018493B" w:rsidP="006B3B7A">
            <w:pPr>
              <w:pStyle w:val="a4"/>
              <w:numPr>
                <w:ilvl w:val="1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276FE70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№1408/10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-01-07/18</w:t>
            </w:r>
          </w:p>
        </w:tc>
        <w:tc>
          <w:tcPr>
            <w:tcW w:w="1272" w:type="dxa"/>
          </w:tcPr>
          <w:p w14:paraId="0AFFADA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пр. Богоявленський, 36/2,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DB6720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КЗ ММР "Центр первинної медико-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санітарної допомоги №1"</w:t>
            </w:r>
          </w:p>
        </w:tc>
        <w:tc>
          <w:tcPr>
            <w:tcW w:w="960" w:type="dxa"/>
          </w:tcPr>
          <w:p w14:paraId="2B42635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кабінет видачі дитячого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молочного харчування</w:t>
            </w:r>
          </w:p>
        </w:tc>
        <w:tc>
          <w:tcPr>
            <w:tcW w:w="1346" w:type="dxa"/>
          </w:tcPr>
          <w:p w14:paraId="2CEAF6A6" w14:textId="77777777" w:rsidR="0018493B" w:rsidRPr="006B3B7A" w:rsidRDefault="0018493B" w:rsidP="006B3B7A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20.01.2017-</w:t>
            </w:r>
          </w:p>
          <w:p w14:paraId="4D050E8D" w14:textId="77777777" w:rsidR="0018493B" w:rsidRPr="006B3B7A" w:rsidRDefault="0018493B" w:rsidP="006B3B7A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560C25A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2B0DE0E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E7A825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4CE838A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14:paraId="03D3073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51C9601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35781D4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5C08459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8F0D039" w14:textId="77777777" w:rsidR="0018493B" w:rsidRPr="006B3B7A" w:rsidRDefault="0018493B" w:rsidP="006B3B7A">
      <w:pPr>
        <w:jc w:val="center"/>
        <w:rPr>
          <w:lang w:val="uk-UA"/>
        </w:rPr>
      </w:pPr>
    </w:p>
    <w:p w14:paraId="49711716" w14:textId="77777777" w:rsidR="0018493B" w:rsidRPr="006B3B7A" w:rsidRDefault="0018493B" w:rsidP="006B3B7A">
      <w:pPr>
        <w:tabs>
          <w:tab w:val="left" w:pos="284"/>
        </w:tabs>
        <w:ind w:hanging="11"/>
        <w:rPr>
          <w:b/>
          <w:lang w:val="uk-UA"/>
        </w:rPr>
      </w:pPr>
    </w:p>
    <w:p w14:paraId="128F94EA" w14:textId="77777777" w:rsidR="0018493B" w:rsidRPr="006B3B7A" w:rsidRDefault="0018493B" w:rsidP="006B3B7A">
      <w:pPr>
        <w:spacing w:after="160" w:line="259" w:lineRule="auto"/>
        <w:rPr>
          <w:b/>
          <w:lang w:val="uk-UA"/>
        </w:rPr>
        <w:sectPr w:rsidR="0018493B" w:rsidRPr="006B3B7A" w:rsidSect="00917A4B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9509A65" w14:textId="77777777" w:rsidR="0018493B" w:rsidRPr="006B3B7A" w:rsidRDefault="0018493B" w:rsidP="006B3B7A">
      <w:pPr>
        <w:pStyle w:val="a4"/>
        <w:spacing w:after="160" w:line="259" w:lineRule="auto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143FCFD0" w14:textId="77777777" w:rsidR="0018493B" w:rsidRPr="006B3B7A" w:rsidRDefault="0018493B" w:rsidP="006B3B7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6F141E19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6B3B7A">
        <w:rPr>
          <w:rFonts w:eastAsia="Times New Roman"/>
          <w:lang w:val="uk-UA"/>
        </w:rPr>
        <w:t>(17.05.2018 №1,2-540; 24.05.2018 №1184/02.02.01-03/14/18).</w:t>
      </w:r>
    </w:p>
    <w:p w14:paraId="71D3A67B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FA6B132" w14:textId="77777777" w:rsidR="0018493B" w:rsidRPr="006B3B7A" w:rsidRDefault="0018493B" w:rsidP="006B3B7A">
      <w:pPr>
        <w:jc w:val="both"/>
        <w:rPr>
          <w:b/>
          <w:lang w:val="uk-UA"/>
        </w:rPr>
      </w:pPr>
    </w:p>
    <w:p w14:paraId="18E8B664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32A9CB08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6DECE4B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1C9CEBAA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4B09991F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A441539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30EF192E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5FA5BBA5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1CA326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09ABCC77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8.5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1ECF94D3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C8D20D8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6D31CF2A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8.6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2AE57027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F0C3F3E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53E2F468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 xml:space="preserve">«Про вилучення комунального майна у департаменту фінансів </w:t>
      </w:r>
      <w:r w:rsidRPr="006B3B7A">
        <w:rPr>
          <w:rFonts w:eastAsia="Times New Roman"/>
          <w:lang w:val="uk-UA"/>
        </w:rPr>
        <w:lastRenderedPageBreak/>
        <w:t>ММР та передачу виконавчому комітету ММР» (23.05.2018 №07.08-16-10; 23.05.2018 №1174/02.02.01-03/14/18).</w:t>
      </w:r>
    </w:p>
    <w:p w14:paraId="44C70D2D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351578F" w14:textId="77777777" w:rsidR="0018493B" w:rsidRPr="006B3B7A" w:rsidRDefault="0018493B" w:rsidP="006B3B7A">
      <w:pPr>
        <w:jc w:val="both"/>
        <w:rPr>
          <w:b/>
          <w:lang w:val="uk-UA"/>
        </w:rPr>
      </w:pPr>
    </w:p>
    <w:p w14:paraId="0298C51F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8.8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39CEE445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117F2C6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1EC98041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334A0DCA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AFFBF7F" w14:textId="77777777" w:rsidR="0018493B" w:rsidRPr="006B3B7A" w:rsidRDefault="0018493B" w:rsidP="006B3B7A">
      <w:pPr>
        <w:jc w:val="both"/>
        <w:rPr>
          <w:b/>
          <w:lang w:val="uk-UA"/>
        </w:rPr>
      </w:pPr>
    </w:p>
    <w:p w14:paraId="00623F10" w14:textId="77777777" w:rsidR="0018493B" w:rsidRPr="006B3B7A" w:rsidRDefault="0018493B" w:rsidP="006B3B7A">
      <w:pPr>
        <w:jc w:val="both"/>
        <w:rPr>
          <w:lang w:val="uk-UA"/>
        </w:rPr>
      </w:pPr>
      <w:r w:rsidRPr="006B3B7A">
        <w:rPr>
          <w:b/>
          <w:lang w:val="uk-UA"/>
        </w:rPr>
        <w:t>8.10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5419E6B5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0B499CE" w14:textId="77777777" w:rsidR="0018493B" w:rsidRPr="006B3B7A" w:rsidRDefault="0018493B" w:rsidP="006B3B7A">
      <w:pPr>
        <w:jc w:val="both"/>
        <w:rPr>
          <w:lang w:val="uk-UA"/>
        </w:rPr>
      </w:pPr>
    </w:p>
    <w:p w14:paraId="2B7D32DA" w14:textId="77777777" w:rsidR="0018493B" w:rsidRPr="006B3B7A" w:rsidRDefault="0018493B" w:rsidP="006B3B7A">
      <w:pPr>
        <w:jc w:val="both"/>
        <w:rPr>
          <w:lang w:val="uk-UA"/>
        </w:rPr>
      </w:pPr>
      <w:r w:rsidRPr="006B3B7A">
        <w:rPr>
          <w:b/>
          <w:lang w:val="uk-UA"/>
        </w:rPr>
        <w:t>8.11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праці та соціального захисту населення Миколаївської міської ради та передачу його міському територіальному центру соціального обслуговування (надання соціальних послуг)» (16.05.2018 №09.2210/04; 25.05.2018 №1196/02.02.01-03/14/18).</w:t>
      </w:r>
    </w:p>
    <w:p w14:paraId="7D14A5D1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C2A395A" w14:textId="77777777" w:rsidR="0018493B" w:rsidRPr="006B3B7A" w:rsidRDefault="0018493B" w:rsidP="006B3B7A">
      <w:pPr>
        <w:jc w:val="both"/>
        <w:rPr>
          <w:lang w:val="uk-UA"/>
        </w:rPr>
      </w:pPr>
    </w:p>
    <w:p w14:paraId="1AE6FBA7" w14:textId="77777777" w:rsidR="0018493B" w:rsidRPr="006B3B7A" w:rsidRDefault="0018493B" w:rsidP="006B3B7A">
      <w:pPr>
        <w:jc w:val="both"/>
        <w:rPr>
          <w:lang w:val="uk-UA"/>
        </w:rPr>
      </w:pPr>
      <w:r w:rsidRPr="006B3B7A">
        <w:rPr>
          <w:b/>
          <w:lang w:val="uk-UA"/>
        </w:rPr>
        <w:t>8.12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2A50F3DC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EA80F9E" w14:textId="77777777" w:rsidR="0018493B" w:rsidRPr="006B3B7A" w:rsidRDefault="0018493B" w:rsidP="006B3B7A">
      <w:pPr>
        <w:jc w:val="both"/>
        <w:rPr>
          <w:lang w:val="uk-UA"/>
        </w:rPr>
      </w:pPr>
    </w:p>
    <w:p w14:paraId="106C124B" w14:textId="77777777" w:rsidR="0018493B" w:rsidRPr="006B3B7A" w:rsidRDefault="0018493B" w:rsidP="006B3B7A">
      <w:pPr>
        <w:jc w:val="both"/>
        <w:rPr>
          <w:lang w:val="uk-UA"/>
        </w:rPr>
      </w:pPr>
      <w:r w:rsidRPr="006B3B7A">
        <w:rPr>
          <w:b/>
          <w:lang w:val="uk-UA"/>
        </w:rPr>
        <w:t>8.13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1D067E52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D28D6AC" w14:textId="77777777" w:rsidR="0018493B" w:rsidRPr="006B3B7A" w:rsidRDefault="0018493B" w:rsidP="006B3B7A">
      <w:pPr>
        <w:jc w:val="both"/>
        <w:rPr>
          <w:lang w:val="uk-UA"/>
        </w:rPr>
      </w:pPr>
    </w:p>
    <w:p w14:paraId="42C057E1" w14:textId="77777777" w:rsidR="0018493B" w:rsidRPr="006B3B7A" w:rsidRDefault="0018493B" w:rsidP="006B3B7A">
      <w:pPr>
        <w:jc w:val="both"/>
        <w:rPr>
          <w:lang w:val="uk-UA"/>
        </w:rPr>
      </w:pPr>
      <w:r w:rsidRPr="006B3B7A">
        <w:rPr>
          <w:b/>
          <w:lang w:val="uk-UA"/>
        </w:rPr>
        <w:t>8.14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</w:t>
      </w:r>
      <w:r w:rsidRPr="006B3B7A">
        <w:rPr>
          <w:lang w:val="uk-UA"/>
        </w:rPr>
        <w:lastRenderedPageBreak/>
        <w:t>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67F832F2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7C75072" w14:textId="77777777" w:rsidR="0018493B" w:rsidRPr="006B3B7A" w:rsidRDefault="0018493B" w:rsidP="006B3B7A">
      <w:pPr>
        <w:rPr>
          <w:b/>
          <w:lang w:val="uk-UA"/>
        </w:rPr>
      </w:pPr>
    </w:p>
    <w:p w14:paraId="7465F9C8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 xml:space="preserve">8.15 </w:t>
      </w:r>
      <w:r w:rsidRPr="006B3B7A">
        <w:rPr>
          <w:lang w:val="uk-UA"/>
        </w:rPr>
        <w:t>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color w:val="auto"/>
          <w:lang w:val="uk-UA"/>
        </w:rPr>
        <w:t xml:space="preserve"> «Про вилучення комунального майна у КЖЕП ММР «Зоря»</w:t>
      </w:r>
      <w:r w:rsidRPr="006B3B7A">
        <w:rPr>
          <w:rFonts w:eastAsia="Times New Roman"/>
          <w:i/>
          <w:color w:val="auto"/>
          <w:lang w:val="uk-UA"/>
        </w:rPr>
        <w:t xml:space="preserve"> </w:t>
      </w:r>
      <w:r w:rsidRPr="006B3B7A">
        <w:rPr>
          <w:rFonts w:eastAsia="Times New Roman"/>
          <w:color w:val="auto"/>
          <w:lang w:val="uk-UA"/>
        </w:rPr>
        <w:t xml:space="preserve">та передачу його на баланс департаменту праці та соціального захисту населення Миколаївської міської ради» </w:t>
      </w:r>
      <w:r w:rsidRPr="006B3B7A">
        <w:rPr>
          <w:rFonts w:eastAsia="Times New Roman"/>
          <w:lang w:val="uk-UA"/>
        </w:rPr>
        <w:t>(27.12.2017 №09.5015/07; 29.12.2017 №3661/10.01-07/17).</w:t>
      </w:r>
    </w:p>
    <w:p w14:paraId="072C5BBB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BC7C1F7" w14:textId="77777777" w:rsidR="0018493B" w:rsidRPr="006B3B7A" w:rsidRDefault="0018493B" w:rsidP="006B3B7A">
      <w:pPr>
        <w:rPr>
          <w:rFonts w:eastAsia="Times New Roman"/>
          <w:lang w:val="uk-UA"/>
        </w:rPr>
      </w:pPr>
    </w:p>
    <w:p w14:paraId="496900F0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8.16</w:t>
      </w:r>
      <w:r w:rsidRPr="006B3B7A">
        <w:rPr>
          <w:lang w:val="uk-UA"/>
        </w:rPr>
        <w:t xml:space="preserve"> </w:t>
      </w:r>
      <w:r w:rsidRPr="006B3B7A">
        <w:rPr>
          <w:color w:val="auto"/>
          <w:lang w:val="uk-UA"/>
        </w:rPr>
        <w:t>–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5C55D9B8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48E3C36" w14:textId="77777777" w:rsidR="0018493B" w:rsidRPr="006B3B7A" w:rsidRDefault="0018493B" w:rsidP="006B3B7A">
      <w:pPr>
        <w:ind w:right="-1"/>
        <w:jc w:val="both"/>
        <w:rPr>
          <w:b/>
          <w:lang w:val="uk-UA"/>
        </w:rPr>
      </w:pPr>
    </w:p>
    <w:p w14:paraId="3FA8D1B0" w14:textId="77777777" w:rsidR="0018493B" w:rsidRPr="006B3B7A" w:rsidRDefault="0018493B" w:rsidP="006B3B7A">
      <w:pPr>
        <w:ind w:right="-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№3505/10.01-07/17).</w:t>
      </w:r>
    </w:p>
    <w:p w14:paraId="4A812042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6BF5D37" w14:textId="77777777" w:rsidR="0018493B" w:rsidRPr="006B3B7A" w:rsidRDefault="0018493B" w:rsidP="006B3B7A">
      <w:pPr>
        <w:ind w:right="-1044"/>
        <w:rPr>
          <w:rFonts w:eastAsia="Times New Roman"/>
          <w:lang w:val="uk-UA"/>
        </w:rPr>
      </w:pPr>
    </w:p>
    <w:p w14:paraId="0667EDA3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rFonts w:eastAsia="Times New Roman"/>
          <w:b/>
          <w:lang w:val="uk-UA"/>
        </w:rPr>
        <w:t>8.18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lang w:val="uk-UA"/>
        </w:rPr>
        <w:t>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5C1433D8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E15D710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76E8425F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6B3B7A">
        <w:rPr>
          <w:rFonts w:eastAsia="Times New Roman"/>
          <w:lang w:val="uk-UA"/>
        </w:rPr>
        <w:t>(01.03.2018 №84/08201-14/43/18; 06.03.2018 №584/10.01-08/18).</w:t>
      </w:r>
    </w:p>
    <w:p w14:paraId="4747343E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1AC0093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0E9EB6E9" w14:textId="77777777" w:rsidR="0018493B" w:rsidRPr="006B3B7A" w:rsidRDefault="0018493B" w:rsidP="006B3B7A">
      <w:pPr>
        <w:ind w:right="-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(14.12.2017 №1422/08.01.01-24/06.02/29/17; 15.12.2017 №3517/10.01-07/17).</w:t>
      </w:r>
    </w:p>
    <w:p w14:paraId="79DBC243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EB87853" w14:textId="77777777" w:rsidR="0018493B" w:rsidRPr="006B3B7A" w:rsidRDefault="0018493B" w:rsidP="006B3B7A">
      <w:pPr>
        <w:ind w:right="-1044"/>
        <w:jc w:val="both"/>
        <w:rPr>
          <w:rFonts w:eastAsia="Times New Roman"/>
          <w:lang w:val="uk-UA"/>
        </w:rPr>
      </w:pPr>
    </w:p>
    <w:p w14:paraId="05ED0F40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8.21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726ED0E8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0513923" w14:textId="77777777" w:rsidR="0018493B" w:rsidRPr="006B3B7A" w:rsidRDefault="0018493B" w:rsidP="006B3B7A">
      <w:pPr>
        <w:jc w:val="both"/>
        <w:rPr>
          <w:b/>
          <w:lang w:val="uk-UA"/>
        </w:rPr>
      </w:pPr>
    </w:p>
    <w:p w14:paraId="6709BA12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7B3433E1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CB73BCC" w14:textId="77777777" w:rsidR="0018493B" w:rsidRPr="006B3B7A" w:rsidRDefault="0018493B" w:rsidP="006B3B7A">
      <w:pPr>
        <w:jc w:val="both"/>
        <w:rPr>
          <w:b/>
          <w:lang w:val="uk-UA"/>
        </w:rPr>
      </w:pPr>
    </w:p>
    <w:p w14:paraId="3C7DBABB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8.23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3E71658F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F51FFAF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27CAA329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8.24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23E2136B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30FBA33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7D67178E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8.25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76FFAB67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95F8255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7017D0B7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5CAEF484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EE7457E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</w:p>
    <w:p w14:paraId="4961CEEF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484C90B3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C57EFC1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149598F5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A199A50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341C873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</w:p>
    <w:p w14:paraId="1DB3D85E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8.29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178059E7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205BEE5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21793813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4269056C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201D5E0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2B76E3D1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0B0EA2EB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B8CCA9E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</w:p>
    <w:p w14:paraId="7345E08B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5AC429D5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285BB9A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</w:p>
    <w:p w14:paraId="4F7ADA03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370A817A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915FDBD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4BB3FC06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52D84D24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F144B8C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58A32229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056252BE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80D0051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15D1ED3C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3186C70D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A8F16AA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7E654288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DB66640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97D6F0E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8.38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4C1A42B4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67DCC55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</w:p>
    <w:p w14:paraId="4314A3A8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6B3B7A">
        <w:rPr>
          <w:rFonts w:eastAsia="Times New Roman"/>
          <w:lang w:val="uk-UA"/>
        </w:rPr>
        <w:t>(23.06.2018 №261/08.01.01-24/06.02/34/12 23.06.2018 №1459/10.01-07/18).</w:t>
      </w:r>
    </w:p>
    <w:p w14:paraId="09D74884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3059352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</w:p>
    <w:p w14:paraId="27F18071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76D925BF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38A0128" w14:textId="77777777" w:rsidR="0018493B" w:rsidRPr="006B3B7A" w:rsidRDefault="0018493B" w:rsidP="006B3B7A">
      <w:pPr>
        <w:jc w:val="both"/>
        <w:rPr>
          <w:rFonts w:eastAsia="Times New Roman"/>
          <w:lang w:val="uk-UA"/>
        </w:rPr>
      </w:pPr>
    </w:p>
    <w:p w14:paraId="605B1D3E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227DB8D4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C2866AB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44F79D2A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6A553570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1EFFA14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4E59BCCA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6B3B7A">
        <w:rPr>
          <w:rFonts w:eastAsia="Times New Roman"/>
          <w:lang w:val="uk-UA"/>
        </w:rPr>
        <w:t>Миколаївкомунтранс</w:t>
      </w:r>
      <w:proofErr w:type="spellEnd"/>
      <w:r w:rsidRPr="006B3B7A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63AC5DF5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69D7244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41359AFB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408767D3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5A6DEEC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0DC2D256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6B3B7A">
        <w:rPr>
          <w:rFonts w:eastAsia="Times New Roman"/>
          <w:lang w:val="uk-UA"/>
        </w:rPr>
        <w:t>Ш.Кобера</w:t>
      </w:r>
      <w:proofErr w:type="spellEnd"/>
      <w:r w:rsidRPr="006B3B7A">
        <w:rPr>
          <w:rFonts w:eastAsia="Times New Roman"/>
          <w:lang w:val="uk-UA"/>
        </w:rPr>
        <w:t xml:space="preserve"> і </w:t>
      </w:r>
      <w:proofErr w:type="spellStart"/>
      <w:r w:rsidRPr="006B3B7A">
        <w:rPr>
          <w:rFonts w:eastAsia="Times New Roman"/>
          <w:lang w:val="uk-UA"/>
        </w:rPr>
        <w:t>В.Хоменко</w:t>
      </w:r>
      <w:proofErr w:type="spellEnd"/>
      <w:r w:rsidRPr="006B3B7A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060BF57A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3D500B2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</w:p>
    <w:p w14:paraId="6D88690E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8.46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2533275D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679D634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7B1B644D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4E3CEE3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</w:p>
    <w:p w14:paraId="1284D07B" w14:textId="77777777" w:rsidR="0018493B" w:rsidRPr="006B3B7A" w:rsidRDefault="0018493B" w:rsidP="006B3B7A">
      <w:pPr>
        <w:ind w:right="-81"/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(19.06.2018 №2014/36 від 22.06.2018 №1440/10.01-07/18).</w:t>
      </w:r>
    </w:p>
    <w:p w14:paraId="0C3EB562" w14:textId="77777777" w:rsidR="0018493B" w:rsidRPr="006B3B7A" w:rsidRDefault="0018493B" w:rsidP="006B3B7A">
      <w:pPr>
        <w:ind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CC13B01" w14:textId="77777777" w:rsidR="0018493B" w:rsidRPr="006B3B7A" w:rsidRDefault="0018493B" w:rsidP="006B3B7A">
      <w:pPr>
        <w:rPr>
          <w:b/>
          <w:lang w:val="uk-UA"/>
        </w:rPr>
      </w:pPr>
    </w:p>
    <w:p w14:paraId="7C017D5C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033371E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</w:p>
    <w:p w14:paraId="27D66E1D" w14:textId="77777777" w:rsidR="0018493B" w:rsidRPr="006B3B7A" w:rsidRDefault="0018493B" w:rsidP="006B3B7A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скликання в прошнурованому та пронумерованому вигляді. </w:t>
      </w:r>
      <w:r w:rsidRPr="006B3B7A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684B1DCF" w14:textId="77777777" w:rsidR="0018493B" w:rsidRPr="006B3B7A" w:rsidRDefault="0018493B" w:rsidP="006B3B7A">
      <w:pPr>
        <w:tabs>
          <w:tab w:val="left" w:pos="567"/>
        </w:tabs>
        <w:jc w:val="both"/>
        <w:rPr>
          <w:b/>
          <w:lang w:val="uk-UA"/>
        </w:rPr>
      </w:pPr>
    </w:p>
    <w:p w14:paraId="24C36EC9" w14:textId="77777777" w:rsidR="0018493B" w:rsidRPr="006B3B7A" w:rsidRDefault="0018493B" w:rsidP="006B3B7A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87DCDAA" w14:textId="77777777" w:rsidR="0018493B" w:rsidRPr="006B3B7A" w:rsidRDefault="0018493B" w:rsidP="006B3B7A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«проти»         «утримався»</w:t>
      </w:r>
    </w:p>
    <w:p w14:paraId="0D47D8E3" w14:textId="77777777" w:rsidR="0018493B" w:rsidRPr="006B3B7A" w:rsidRDefault="0018493B" w:rsidP="006B3B7A">
      <w:pPr>
        <w:tabs>
          <w:tab w:val="left" w:pos="567"/>
        </w:tabs>
        <w:jc w:val="both"/>
        <w:rPr>
          <w:color w:val="auto"/>
          <w:lang w:val="uk-UA"/>
        </w:rPr>
      </w:pPr>
    </w:p>
    <w:p w14:paraId="1858461F" w14:textId="77777777" w:rsidR="0018493B" w:rsidRPr="006B3B7A" w:rsidRDefault="0018493B" w:rsidP="006B3B7A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№3680 стосовно витягу зі стенограми II пленарного засідання 16 сесії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</w:t>
      </w:r>
      <w:r w:rsidRPr="006B3B7A">
        <w:rPr>
          <w:lang w:val="en-US"/>
        </w:rPr>
        <w:t>c</w:t>
      </w:r>
      <w:r w:rsidRPr="006B3B7A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D86DBF2" w14:textId="77777777" w:rsidR="0018493B" w:rsidRPr="006B3B7A" w:rsidRDefault="0018493B" w:rsidP="006B3B7A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09B08DBD" w14:textId="77777777" w:rsidR="0018493B" w:rsidRPr="006B3B7A" w:rsidRDefault="0018493B" w:rsidP="006B3B7A">
      <w:pPr>
        <w:tabs>
          <w:tab w:val="left" w:pos="567"/>
        </w:tabs>
        <w:jc w:val="both"/>
        <w:rPr>
          <w:b/>
          <w:lang w:val="uk-UA"/>
        </w:rPr>
      </w:pPr>
    </w:p>
    <w:p w14:paraId="553A2F53" w14:textId="77777777" w:rsidR="0018493B" w:rsidRPr="006B3B7A" w:rsidRDefault="0018493B" w:rsidP="006B3B7A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 3618 щодо введення мораторію на приватизацію комунального майна.</w:t>
      </w:r>
    </w:p>
    <w:p w14:paraId="34366EAD" w14:textId="77777777" w:rsidR="0018493B" w:rsidRPr="006B3B7A" w:rsidRDefault="0018493B" w:rsidP="006B3B7A">
      <w:pPr>
        <w:tabs>
          <w:tab w:val="left" w:pos="567"/>
        </w:tabs>
        <w:jc w:val="both"/>
        <w:rPr>
          <w:lang w:val="uk-UA"/>
        </w:rPr>
      </w:pPr>
      <w:r w:rsidRPr="006B3B7A">
        <w:rPr>
          <w:b/>
          <w:lang w:val="uk-UA"/>
        </w:rPr>
        <w:t>Доповідач:</w:t>
      </w:r>
      <w:r w:rsidRPr="006B3B7A">
        <w:rPr>
          <w:lang w:val="uk-UA"/>
        </w:rPr>
        <w:t xml:space="preserve"> депутат міської ради Гусєв Олександр Сергійович.</w:t>
      </w:r>
    </w:p>
    <w:p w14:paraId="2740AF6D" w14:textId="77777777" w:rsidR="0018493B" w:rsidRPr="006B3B7A" w:rsidRDefault="0018493B" w:rsidP="006B3B7A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7796B47F" w14:textId="77777777" w:rsidR="0018493B" w:rsidRPr="006B3B7A" w:rsidRDefault="0018493B" w:rsidP="006B3B7A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6B976C69" w14:textId="77777777" w:rsidR="0018493B" w:rsidRPr="006B3B7A" w:rsidRDefault="0018493B" w:rsidP="006B3B7A">
      <w:pPr>
        <w:pStyle w:val="a4"/>
        <w:numPr>
          <w:ilvl w:val="1"/>
          <w:numId w:val="9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6B3B7A">
        <w:rPr>
          <w:lang w:val="uk-UA"/>
        </w:rPr>
        <w:t>Татарінова</w:t>
      </w:r>
      <w:proofErr w:type="spellEnd"/>
      <w:r w:rsidRPr="006B3B7A">
        <w:rPr>
          <w:lang w:val="uk-UA"/>
        </w:rPr>
        <w:t xml:space="preserve"> В.П. від 06.02.2018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</w:t>
      </w:r>
      <w:r w:rsidRPr="006B3B7A">
        <w:rPr>
          <w:lang w:val="uk-UA"/>
        </w:rPr>
        <w:lastRenderedPageBreak/>
        <w:t xml:space="preserve">міської ради </w:t>
      </w:r>
      <w:proofErr w:type="spellStart"/>
      <w:r w:rsidRPr="006B3B7A">
        <w:rPr>
          <w:lang w:val="uk-UA"/>
        </w:rPr>
        <w:t>Гавришем</w:t>
      </w:r>
      <w:proofErr w:type="spellEnd"/>
      <w:r w:rsidRPr="006B3B7A">
        <w:rPr>
          <w:lang w:val="uk-UA"/>
        </w:rPr>
        <w:t xml:space="preserve"> Ю.В. повноважень, виявлених під час роботи постійної комісії.</w:t>
      </w:r>
    </w:p>
    <w:p w14:paraId="2B26F726" w14:textId="77777777" w:rsidR="0018493B" w:rsidRPr="006B3B7A" w:rsidRDefault="0018493B" w:rsidP="006B3B7A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10E44227" w14:textId="77777777" w:rsidR="0018493B" w:rsidRPr="006B3B7A" w:rsidRDefault="0018493B" w:rsidP="006B3B7A">
      <w:pPr>
        <w:jc w:val="both"/>
        <w:rPr>
          <w:b/>
          <w:lang w:val="uk-UA"/>
        </w:rPr>
      </w:pPr>
    </w:p>
    <w:p w14:paraId="1FCA8160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10.</w:t>
      </w:r>
      <w:r w:rsidRPr="006B3B7A">
        <w:rPr>
          <w:b/>
          <w:lang w:val="uk-UA"/>
        </w:rPr>
        <w:t xml:space="preserve"> </w:t>
      </w:r>
      <w:r w:rsidRPr="006B3B7A">
        <w:rPr>
          <w:b/>
          <w:u w:val="single"/>
          <w:lang w:val="uk-UA"/>
        </w:rPr>
        <w:t>«Відповіді на рекомендації постійної комісії»</w:t>
      </w:r>
    </w:p>
    <w:p w14:paraId="36D203FC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</w:p>
    <w:p w14:paraId="31EFB8A8" w14:textId="77777777" w:rsidR="0018493B" w:rsidRPr="006B3B7A" w:rsidRDefault="0018493B" w:rsidP="006B3B7A">
      <w:pPr>
        <w:pStyle w:val="a4"/>
        <w:numPr>
          <w:ilvl w:val="1"/>
          <w:numId w:val="8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№5656 щодо надання інформації щодо </w:t>
      </w:r>
      <w:r w:rsidRPr="006B3B7A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548BE444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5C0D960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225FF518" w14:textId="77777777" w:rsidR="0018493B" w:rsidRPr="006B3B7A" w:rsidRDefault="0018493B" w:rsidP="006B3B7A">
      <w:pPr>
        <w:pStyle w:val="a4"/>
        <w:numPr>
          <w:ilvl w:val="1"/>
          <w:numId w:val="8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6B3B7A">
        <w:rPr>
          <w:color w:val="auto"/>
          <w:lang w:val="uk-UA"/>
        </w:rPr>
        <w:t>Корениха</w:t>
      </w:r>
      <w:proofErr w:type="spellEnd"/>
      <w:r w:rsidRPr="006B3B7A">
        <w:rPr>
          <w:color w:val="auto"/>
          <w:lang w:val="uk-UA"/>
        </w:rPr>
        <w:t>».</w:t>
      </w:r>
    </w:p>
    <w:p w14:paraId="564A5C8E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DCD8E52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51D9DEB8" w14:textId="77777777" w:rsidR="0018493B" w:rsidRPr="006B3B7A" w:rsidRDefault="0018493B" w:rsidP="006B3B7A">
      <w:pPr>
        <w:pStyle w:val="a4"/>
        <w:numPr>
          <w:ilvl w:val="1"/>
          <w:numId w:val="8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6B3B7A">
        <w:rPr>
          <w:color w:val="auto"/>
          <w:lang w:val="uk-UA"/>
        </w:rPr>
        <w:t>Диндаренко</w:t>
      </w:r>
      <w:proofErr w:type="spellEnd"/>
      <w:r w:rsidRPr="006B3B7A">
        <w:rPr>
          <w:color w:val="auto"/>
          <w:lang w:val="uk-UA"/>
        </w:rPr>
        <w:t xml:space="preserve"> С.І ради від 15.06.2018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2E42074C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61EA8E8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</w:p>
    <w:p w14:paraId="51428BE5" w14:textId="77777777" w:rsidR="0018493B" w:rsidRPr="006B3B7A" w:rsidRDefault="0018493B" w:rsidP="006B3B7A">
      <w:pPr>
        <w:pStyle w:val="a4"/>
        <w:numPr>
          <w:ilvl w:val="1"/>
          <w:numId w:val="8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департаменту житлового-комунального господарства Миколаївської міської ради від 22.06.2018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 «Соляні».</w:t>
      </w:r>
    </w:p>
    <w:p w14:paraId="00FDB234" w14:textId="77777777" w:rsidR="0018493B" w:rsidRPr="006B3B7A" w:rsidRDefault="0018493B" w:rsidP="006B3B7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FAA187C" w14:textId="77777777" w:rsidR="0018493B" w:rsidRPr="006B3B7A" w:rsidRDefault="0018493B" w:rsidP="006B3B7A">
      <w:pPr>
        <w:spacing w:after="160" w:line="259" w:lineRule="auto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br w:type="page"/>
      </w:r>
    </w:p>
    <w:p w14:paraId="5B7A0B3D" w14:textId="77777777" w:rsidR="0018493B" w:rsidRPr="006B3B7A" w:rsidRDefault="0018493B" w:rsidP="006B3B7A">
      <w:pPr>
        <w:jc w:val="center"/>
        <w:rPr>
          <w:b/>
          <w:color w:val="auto"/>
          <w:sz w:val="36"/>
          <w:u w:val="single"/>
          <w:lang w:val="uk-UA"/>
        </w:rPr>
      </w:pPr>
      <w:r w:rsidRPr="006B3B7A">
        <w:rPr>
          <w:b/>
          <w:color w:val="auto"/>
          <w:sz w:val="36"/>
          <w:u w:val="single"/>
          <w:lang w:val="uk-UA"/>
        </w:rPr>
        <w:lastRenderedPageBreak/>
        <w:t>11. Нова пошта, яка надійшла на ПК 28.08.2018</w:t>
      </w:r>
    </w:p>
    <w:p w14:paraId="740DFF5B" w14:textId="77777777" w:rsidR="0018493B" w:rsidRPr="006B3B7A" w:rsidRDefault="0018493B" w:rsidP="006B3B7A">
      <w:pPr>
        <w:jc w:val="center"/>
        <w:rPr>
          <w:b/>
          <w:color w:val="auto"/>
          <w:u w:val="single"/>
          <w:lang w:val="uk-UA"/>
        </w:rPr>
      </w:pPr>
    </w:p>
    <w:p w14:paraId="580A46A2" w14:textId="77777777" w:rsidR="0018493B" w:rsidRPr="006B3B7A" w:rsidRDefault="0018493B" w:rsidP="006B3B7A">
      <w:pPr>
        <w:pStyle w:val="a3"/>
        <w:numPr>
          <w:ilvl w:val="1"/>
          <w:numId w:val="11"/>
        </w:numPr>
        <w:spacing w:before="0" w:beforeAutospacing="0" w:after="360" w:afterAutospacing="0" w:line="357" w:lineRule="atLeast"/>
        <w:ind w:left="0" w:firstLine="0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1D44A95E" w14:textId="77777777" w:rsidR="0018493B" w:rsidRPr="006B3B7A" w:rsidRDefault="0018493B" w:rsidP="006B3B7A">
      <w:pPr>
        <w:pStyle w:val="a4"/>
        <w:numPr>
          <w:ilvl w:val="2"/>
          <w:numId w:val="11"/>
        </w:numPr>
        <w:tabs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 рік»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sr</w:t>
      </w:r>
      <w:proofErr w:type="spellEnd"/>
      <w:r w:rsidRPr="006B3B7A">
        <w:rPr>
          <w:b/>
          <w:color w:val="auto"/>
          <w:lang w:val="uk-UA"/>
        </w:rPr>
        <w:t>-0318).</w:t>
      </w:r>
    </w:p>
    <w:p w14:paraId="6E223FEE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</w:t>
      </w:r>
      <w:r w:rsidRPr="006B3B7A">
        <w:rPr>
          <w:color w:val="auto"/>
          <w:lang w:val="uk-UA"/>
        </w:rPr>
        <w:t xml:space="preserve">: </w:t>
      </w:r>
      <w:proofErr w:type="spellStart"/>
      <w:r w:rsidRPr="006B3B7A">
        <w:rPr>
          <w:color w:val="auto"/>
          <w:lang w:val="uk-UA"/>
        </w:rPr>
        <w:t>Шуліченко</w:t>
      </w:r>
      <w:proofErr w:type="spellEnd"/>
      <w:r w:rsidRPr="006B3B7A">
        <w:rPr>
          <w:color w:val="auto"/>
          <w:lang w:val="uk-UA"/>
        </w:rPr>
        <w:t> Т.В. – директор департаменту економічного розвитку Миколаївської міської ради.</w:t>
      </w:r>
    </w:p>
    <w:p w14:paraId="32FB83EC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600D550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19046370" w14:textId="77777777" w:rsidR="0018493B" w:rsidRPr="006B3B7A" w:rsidRDefault="0018493B" w:rsidP="006B3B7A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>міської ради «Про погодження укладання договору реструктуризації заборгованості за спожитий природний газ ОКП «</w:t>
      </w:r>
      <w:proofErr w:type="spellStart"/>
      <w:r w:rsidRPr="006B3B7A">
        <w:rPr>
          <w:color w:val="auto"/>
          <w:lang w:val="uk-UA"/>
        </w:rPr>
        <w:t>Миколаївоблтеплоенерго</w:t>
      </w:r>
      <w:proofErr w:type="spellEnd"/>
      <w:r w:rsidRPr="006B3B7A">
        <w:rPr>
          <w:color w:val="auto"/>
          <w:lang w:val="uk-UA"/>
        </w:rPr>
        <w:t xml:space="preserve">» та надання гарантії Миколаївської міської ради щодо його виконання»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  <w:lang w:val="en-US"/>
        </w:rPr>
        <w:t>de</w:t>
      </w:r>
      <w:r w:rsidRPr="006B3B7A">
        <w:rPr>
          <w:b/>
          <w:color w:val="auto"/>
          <w:lang w:val="uk-UA"/>
        </w:rPr>
        <w:t>-010).</w:t>
      </w:r>
    </w:p>
    <w:p w14:paraId="58677F73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</w:t>
      </w:r>
      <w:r w:rsidRPr="006B3B7A">
        <w:rPr>
          <w:color w:val="auto"/>
          <w:lang w:val="uk-UA"/>
        </w:rPr>
        <w:t>: Булах В.П. – директор департаменту енергетики, енергозбереження та запровадження інноваційних технологій Миколаївської міської ради.</w:t>
      </w:r>
    </w:p>
    <w:p w14:paraId="15914EB9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285D0EC" w14:textId="77777777" w:rsidR="0018493B" w:rsidRPr="006B3B7A" w:rsidRDefault="0018493B" w:rsidP="006B3B7A">
      <w:pPr>
        <w:pStyle w:val="a4"/>
        <w:tabs>
          <w:tab w:val="left" w:pos="284"/>
          <w:tab w:val="left" w:pos="851"/>
        </w:tabs>
        <w:ind w:left="0"/>
        <w:jc w:val="both"/>
        <w:rPr>
          <w:color w:val="auto"/>
          <w:lang w:val="uk-UA"/>
        </w:rPr>
      </w:pPr>
    </w:p>
    <w:p w14:paraId="62ACACAC" w14:textId="77777777" w:rsidR="0018493B" w:rsidRPr="006B3B7A" w:rsidRDefault="0018493B" w:rsidP="006B3B7A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zd</w:t>
      </w:r>
      <w:proofErr w:type="spellEnd"/>
      <w:r w:rsidRPr="006B3B7A">
        <w:rPr>
          <w:b/>
          <w:color w:val="auto"/>
          <w:lang w:val="uk-UA"/>
        </w:rPr>
        <w:t>-026).</w:t>
      </w:r>
    </w:p>
    <w:p w14:paraId="15693282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</w:t>
      </w:r>
      <w:r w:rsidRPr="006B3B7A">
        <w:rPr>
          <w:color w:val="auto"/>
          <w:lang w:val="uk-UA"/>
        </w:rPr>
        <w:t>: Шамрай І.В. – начальник управління охорони здоров’я Миколаївської міської ради.</w:t>
      </w:r>
    </w:p>
    <w:p w14:paraId="7FC35E8B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50EF8FB" w14:textId="77777777" w:rsidR="0018493B" w:rsidRPr="006B3B7A" w:rsidRDefault="0018493B" w:rsidP="006B3B7A">
      <w:pPr>
        <w:pStyle w:val="a4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2A7259AD" w14:textId="77777777" w:rsidR="0018493B" w:rsidRPr="006B3B7A" w:rsidRDefault="0018493B" w:rsidP="006B3B7A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>міської ради «Про внесення зміни до Статуту обласного комунального підприємства «</w:t>
      </w:r>
      <w:proofErr w:type="spellStart"/>
      <w:r w:rsidRPr="006B3B7A">
        <w:rPr>
          <w:color w:val="auto"/>
          <w:lang w:val="uk-UA"/>
        </w:rPr>
        <w:t>Миколаївоблтеплоенерго</w:t>
      </w:r>
      <w:proofErr w:type="spellEnd"/>
      <w:r w:rsidRPr="006B3B7A">
        <w:rPr>
          <w:color w:val="auto"/>
          <w:lang w:val="uk-UA"/>
        </w:rPr>
        <w:t xml:space="preserve">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</w:rPr>
        <w:t>704</w:t>
      </w:r>
      <w:r w:rsidRPr="006B3B7A">
        <w:rPr>
          <w:b/>
          <w:color w:val="auto"/>
          <w:lang w:val="uk-UA"/>
        </w:rPr>
        <w:t xml:space="preserve">) </w:t>
      </w:r>
      <w:r w:rsidRPr="006B3B7A">
        <w:rPr>
          <w:b/>
          <w:i/>
          <w:lang w:val="uk-UA"/>
        </w:rPr>
        <w:t>(повторне звернення).</w:t>
      </w:r>
    </w:p>
    <w:p w14:paraId="7FE706EE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</w:t>
      </w:r>
      <w:r w:rsidRPr="006B3B7A">
        <w:rPr>
          <w:color w:val="auto"/>
          <w:lang w:val="uk-UA"/>
        </w:rPr>
        <w:t>: Мкртчян М.С. – начальник управління комунального майна.</w:t>
      </w:r>
    </w:p>
    <w:p w14:paraId="5D01C46E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7D9A66D" w14:textId="77777777" w:rsidR="0018493B" w:rsidRPr="006B3B7A" w:rsidRDefault="0018493B" w:rsidP="006B3B7A">
      <w:pPr>
        <w:pStyle w:val="a4"/>
        <w:tabs>
          <w:tab w:val="left" w:pos="284"/>
          <w:tab w:val="left" w:pos="851"/>
        </w:tabs>
        <w:ind w:left="0"/>
        <w:jc w:val="both"/>
        <w:rPr>
          <w:lang w:val="uk-UA"/>
        </w:rPr>
      </w:pPr>
    </w:p>
    <w:p w14:paraId="63D25DBD" w14:textId="77777777" w:rsidR="0018493B" w:rsidRPr="006B3B7A" w:rsidRDefault="0018493B" w:rsidP="006B3B7A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01.08.2018 (витяг з протоколу №96) щодо розгляду проекту рішення «Про надання згоди на прийняття до комунальної власності об’єктів права іншої власності» </w:t>
      </w:r>
      <w:r w:rsidRPr="006B3B7A">
        <w:rPr>
          <w:b/>
          <w:lang w:val="uk-UA"/>
        </w:rPr>
        <w:t xml:space="preserve">(файл </w:t>
      </w:r>
      <w:r w:rsidRPr="006B3B7A">
        <w:rPr>
          <w:b/>
          <w:lang w:val="en-US"/>
        </w:rPr>
        <w:t>s</w:t>
      </w:r>
      <w:r w:rsidRPr="006B3B7A">
        <w:rPr>
          <w:b/>
          <w:lang w:val="uk-UA"/>
        </w:rPr>
        <w:t>-</w:t>
      </w:r>
      <w:proofErr w:type="spellStart"/>
      <w:r w:rsidRPr="006B3B7A">
        <w:rPr>
          <w:b/>
          <w:lang w:val="en-US"/>
        </w:rPr>
        <w:t>fk</w:t>
      </w:r>
      <w:proofErr w:type="spellEnd"/>
      <w:r w:rsidRPr="006B3B7A">
        <w:rPr>
          <w:b/>
          <w:lang w:val="uk-UA"/>
        </w:rPr>
        <w:t>-701).</w:t>
      </w:r>
    </w:p>
    <w:p w14:paraId="18631A11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CEBC210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6B80A904" w14:textId="77777777" w:rsidR="0018493B" w:rsidRPr="006B3B7A" w:rsidRDefault="0018493B" w:rsidP="006B3B7A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lastRenderedPageBreak/>
        <w:t>Звернення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 xml:space="preserve">» від 16.08.2018 №1493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№6567 щодо розгляду питання та надання рекомендацій щодо вжиття заходів із постановки на баланс самочинно збудованого готельного комплексу, який знаходиться за адресою: м. Миколаїв, вул. Будівельників, поблизу б.22. </w:t>
      </w:r>
    </w:p>
    <w:p w14:paraId="41E0EA0D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</w:t>
      </w:r>
      <w:r w:rsidRPr="006B3B7A">
        <w:rPr>
          <w:color w:val="auto"/>
          <w:lang w:val="uk-UA"/>
        </w:rPr>
        <w:t>Євтушенко В.В. –</w:t>
      </w:r>
      <w:r w:rsidRPr="006B3B7A">
        <w:rPr>
          <w:b/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>директор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>».</w:t>
      </w:r>
    </w:p>
    <w:p w14:paraId="6C7FC844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D32C6D8" w14:textId="77777777" w:rsidR="0018493B" w:rsidRPr="006B3B7A" w:rsidRDefault="0018493B" w:rsidP="006B3B7A">
      <w:pPr>
        <w:pStyle w:val="a4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20034D46" w14:textId="77777777" w:rsidR="0018493B" w:rsidRPr="006B3B7A" w:rsidRDefault="0018493B" w:rsidP="006B3B7A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управління апарату Миколаївської міської ради від 16.08.2018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№6495 щодо розгляду Звіту тимчасової контрольної комісії Миколаївської міської ради </w:t>
      </w:r>
      <w:r w:rsidRPr="006B3B7A">
        <w:rPr>
          <w:color w:val="auto"/>
          <w:lang w:val="en-US"/>
        </w:rPr>
        <w:t>VII</w:t>
      </w:r>
      <w:r w:rsidRPr="006B3B7A">
        <w:rPr>
          <w:color w:val="auto"/>
          <w:lang w:val="uk-UA"/>
        </w:rPr>
        <w:t xml:space="preserve">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14:paraId="39B83332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A90EAEA" w14:textId="77777777" w:rsidR="0018493B" w:rsidRPr="006B3B7A" w:rsidRDefault="0018493B" w:rsidP="006B3B7A">
      <w:pPr>
        <w:tabs>
          <w:tab w:val="left" w:pos="851"/>
        </w:tabs>
        <w:rPr>
          <w:b/>
        </w:rPr>
      </w:pPr>
    </w:p>
    <w:p w14:paraId="54910679" w14:textId="77777777" w:rsidR="0018493B" w:rsidRPr="006B3B7A" w:rsidRDefault="0018493B" w:rsidP="006B3B7A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управління апарату Миколаївської міської ради від 20.08.18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6546/1 щодо розгляду листа першого заступника директора департаменту житлово-комунального господарства Миколаївської міської ради Кузнецова В.В. щодо розгляду звіту про виконання Програми поводження з собаками та котами на території міста Миколаєва на 2013-2017 роки.</w:t>
      </w:r>
    </w:p>
    <w:p w14:paraId="5AB22646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F732EDB" w14:textId="77777777" w:rsidR="0018493B" w:rsidRPr="006B3B7A" w:rsidRDefault="0018493B" w:rsidP="006B3B7A">
      <w:pPr>
        <w:tabs>
          <w:tab w:val="left" w:pos="851"/>
        </w:tabs>
        <w:rPr>
          <w:b/>
          <w:lang w:val="uk-UA"/>
        </w:rPr>
      </w:pPr>
    </w:p>
    <w:p w14:paraId="00D98930" w14:textId="77777777" w:rsidR="0018493B" w:rsidRPr="006B3B7A" w:rsidRDefault="0018493B" w:rsidP="006B3B7A">
      <w:pPr>
        <w:pStyle w:val="a4"/>
        <w:numPr>
          <w:ilvl w:val="2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15.08.2018 (витяг з протоколу №98)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№544 щодо термінового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господарства Рєпіна О.В. та надання рекомендацій.</w:t>
      </w:r>
    </w:p>
    <w:p w14:paraId="3470B335" w14:textId="77777777" w:rsidR="0018493B" w:rsidRPr="006B3B7A" w:rsidRDefault="0018493B" w:rsidP="006B3B7A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297B7A5" w14:textId="77777777" w:rsidR="0018493B" w:rsidRPr="006B3B7A" w:rsidRDefault="0018493B" w:rsidP="006B3B7A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716D0D8B" w14:textId="77777777" w:rsidR="0018493B" w:rsidRPr="006B3B7A" w:rsidRDefault="0018493B" w:rsidP="006B3B7A">
      <w:pPr>
        <w:widowControl w:val="0"/>
        <w:tabs>
          <w:tab w:val="left" w:pos="851"/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11.2 «Про розгляд заяв і звернень юридичних та фізичних осіб, які надійшли до постійної комісії міської ради»</w:t>
      </w:r>
    </w:p>
    <w:p w14:paraId="7FAD727F" w14:textId="77777777" w:rsidR="0018493B" w:rsidRPr="006B3B7A" w:rsidRDefault="0018493B" w:rsidP="006B3B7A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3C0E6CA5" w14:textId="77777777" w:rsidR="0018493B" w:rsidRPr="006B3B7A" w:rsidRDefault="0018493B" w:rsidP="006B3B7A">
      <w:pPr>
        <w:pStyle w:val="a4"/>
        <w:numPr>
          <w:ilvl w:val="2"/>
          <w:numId w:val="12"/>
        </w:numPr>
        <w:tabs>
          <w:tab w:val="left" w:pos="426"/>
          <w:tab w:val="left" w:pos="851"/>
        </w:tabs>
        <w:ind w:left="0" w:right="-81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</w:t>
      </w:r>
      <w:r w:rsidRPr="006B3B7A">
        <w:rPr>
          <w:color w:val="auto"/>
          <w:lang w:val="uk-UA"/>
        </w:rPr>
        <w:t xml:space="preserve">мешканців будинку №4 по пр. Героїв України у м. Миколаєві від 14.08.2018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№КО-7338-1/Ц щодо проведення якісного капітального ремонту покрівлі буд. №4 по пр. Героїв України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Т.В.). </w:t>
      </w:r>
    </w:p>
    <w:p w14:paraId="106ACF2F" w14:textId="77777777" w:rsidR="0018493B" w:rsidRPr="006B3B7A" w:rsidRDefault="0018493B" w:rsidP="006B3B7A">
      <w:pPr>
        <w:pStyle w:val="a4"/>
        <w:tabs>
          <w:tab w:val="left" w:pos="426"/>
          <w:tab w:val="left" w:pos="851"/>
        </w:tabs>
        <w:ind w:left="0" w:right="-81"/>
        <w:jc w:val="both"/>
        <w:rPr>
          <w:lang w:val="uk-UA"/>
        </w:rPr>
      </w:pPr>
      <w:r w:rsidRPr="006B3B7A">
        <w:rPr>
          <w:b/>
          <w:lang w:val="uk-UA"/>
        </w:rPr>
        <w:t>Доповідач</w:t>
      </w:r>
      <w:r w:rsidRPr="006B3B7A">
        <w:rPr>
          <w:lang w:val="uk-UA"/>
        </w:rPr>
        <w:t>: Плужник Я.В. – мешканка будинку №4 по пр. Героїв України.</w:t>
      </w:r>
    </w:p>
    <w:p w14:paraId="6C9AFE5C" w14:textId="77777777" w:rsidR="0018493B" w:rsidRPr="006B3B7A" w:rsidRDefault="0018493B" w:rsidP="006B3B7A">
      <w:pPr>
        <w:pStyle w:val="a4"/>
        <w:tabs>
          <w:tab w:val="left" w:pos="426"/>
          <w:tab w:val="left" w:pos="851"/>
        </w:tabs>
        <w:ind w:left="0"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11D09C8" w14:textId="77777777" w:rsidR="0018493B" w:rsidRPr="006B3B7A" w:rsidRDefault="0018493B" w:rsidP="006B3B7A">
      <w:pPr>
        <w:pStyle w:val="a4"/>
        <w:tabs>
          <w:tab w:val="left" w:pos="426"/>
          <w:tab w:val="left" w:pos="851"/>
        </w:tabs>
        <w:ind w:left="0" w:right="-81"/>
        <w:jc w:val="both"/>
        <w:rPr>
          <w:b/>
          <w:lang w:val="uk-UA"/>
        </w:rPr>
      </w:pPr>
    </w:p>
    <w:p w14:paraId="220D08F6" w14:textId="77777777" w:rsidR="0018493B" w:rsidRPr="006B3B7A" w:rsidRDefault="0018493B" w:rsidP="006B3B7A">
      <w:pPr>
        <w:pStyle w:val="a4"/>
        <w:numPr>
          <w:ilvl w:val="2"/>
          <w:numId w:val="12"/>
        </w:numPr>
        <w:tabs>
          <w:tab w:val="left" w:pos="426"/>
          <w:tab w:val="left" w:pos="851"/>
        </w:tabs>
        <w:ind w:left="0" w:right="-81" w:firstLine="0"/>
        <w:jc w:val="both"/>
        <w:rPr>
          <w:lang w:val="uk-UA"/>
        </w:rPr>
      </w:pPr>
      <w:r w:rsidRPr="006B3B7A">
        <w:rPr>
          <w:lang w:val="uk-UA"/>
        </w:rPr>
        <w:lastRenderedPageBreak/>
        <w:t xml:space="preserve">Звернення мешканців </w:t>
      </w:r>
      <w:r w:rsidRPr="006B3B7A">
        <w:rPr>
          <w:color w:val="auto"/>
          <w:lang w:val="uk-UA"/>
        </w:rPr>
        <w:t xml:space="preserve">будинку №4 по пр. Героїв України у м. Миколаєві від 14.08.2018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№КО-7339-1/Ц щодо реконструкції електромережі буд. №4 по пр. Героїв України; встановлення індивідуальних лічильників електричної енергії у всі кімнати буд. №4 по пр. Героїв України; переведення буд. №4 по пр. Героїв України на пряме абонування до ПТ «Миколаївобленерго»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Т.В.).</w:t>
      </w:r>
    </w:p>
    <w:p w14:paraId="691D8DE5" w14:textId="77777777" w:rsidR="0018493B" w:rsidRPr="006B3B7A" w:rsidRDefault="0018493B" w:rsidP="006B3B7A">
      <w:pPr>
        <w:tabs>
          <w:tab w:val="left" w:pos="284"/>
          <w:tab w:val="left" w:pos="426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</w:t>
      </w:r>
      <w:r w:rsidRPr="006B3B7A">
        <w:rPr>
          <w:color w:val="auto"/>
          <w:lang w:val="uk-UA"/>
        </w:rPr>
        <w:t>Плужник Я.В. – мешканка будинку №4 по пр. Героїв України.</w:t>
      </w:r>
    </w:p>
    <w:p w14:paraId="2DD983CD" w14:textId="77777777" w:rsidR="0018493B" w:rsidRPr="006B3B7A" w:rsidRDefault="0018493B" w:rsidP="006B3B7A">
      <w:pPr>
        <w:tabs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CA221BF" w14:textId="77777777" w:rsidR="0018493B" w:rsidRPr="006B3B7A" w:rsidRDefault="0018493B" w:rsidP="006B3B7A">
      <w:pPr>
        <w:tabs>
          <w:tab w:val="left" w:pos="851"/>
        </w:tabs>
        <w:spacing w:after="160" w:line="259" w:lineRule="auto"/>
        <w:rPr>
          <w:b/>
          <w:color w:val="auto"/>
          <w:lang w:val="uk-UA"/>
        </w:rPr>
      </w:pPr>
    </w:p>
    <w:p w14:paraId="42F560CC" w14:textId="77777777" w:rsidR="0018493B" w:rsidRPr="006B3B7A" w:rsidRDefault="0018493B" w:rsidP="006B3B7A">
      <w:pPr>
        <w:pStyle w:val="a4"/>
        <w:numPr>
          <w:ilvl w:val="2"/>
          <w:numId w:val="12"/>
        </w:numPr>
        <w:tabs>
          <w:tab w:val="left" w:pos="851"/>
        </w:tabs>
        <w:spacing w:after="160" w:line="259" w:lineRule="auto"/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Миколаївської обласної організації «Всеукраїнська профспілка працівників і підприємців торгівлі, громадського харчування та послуг від 22.08.18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№6589 щодо надання витягу з протоколу №85 засідання постійної комісії з питань </w:t>
      </w:r>
      <w:r w:rsidRPr="006B3B7A">
        <w:rPr>
          <w:lang w:val="uk-UA"/>
        </w:rPr>
        <w:t xml:space="preserve">житлово-комунального господарства, комунальної власності та благоустрою міста від 12.04.2018. </w:t>
      </w:r>
    </w:p>
    <w:p w14:paraId="5A8F45BA" w14:textId="77777777" w:rsidR="0018493B" w:rsidRPr="006B3B7A" w:rsidRDefault="0018493B" w:rsidP="006B3B7A">
      <w:pPr>
        <w:pStyle w:val="a4"/>
        <w:tabs>
          <w:tab w:val="left" w:pos="851"/>
        </w:tabs>
        <w:spacing w:after="160" w:line="259" w:lineRule="auto"/>
        <w:ind w:left="0"/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572E5AF" w14:textId="77777777" w:rsidR="0018493B" w:rsidRPr="006B3B7A" w:rsidRDefault="0018493B" w:rsidP="006B3B7A">
      <w:pPr>
        <w:spacing w:after="160" w:line="259" w:lineRule="auto"/>
        <w:rPr>
          <w:b/>
          <w:color w:val="auto"/>
          <w:u w:val="single"/>
          <w:lang w:val="uk-UA"/>
        </w:rPr>
      </w:pPr>
      <w:r w:rsidRPr="006B3B7A">
        <w:rPr>
          <w:b/>
          <w:color w:val="auto"/>
          <w:u w:val="single"/>
          <w:lang w:val="uk-UA"/>
        </w:rPr>
        <w:br w:type="page"/>
      </w:r>
    </w:p>
    <w:p w14:paraId="63E240BD" w14:textId="77777777" w:rsidR="0018493B" w:rsidRPr="006B3B7A" w:rsidRDefault="0018493B" w:rsidP="006B3B7A">
      <w:pPr>
        <w:pStyle w:val="a4"/>
        <w:ind w:left="153"/>
        <w:jc w:val="center"/>
        <w:rPr>
          <w:b/>
          <w:u w:val="single"/>
          <w:lang w:val="uk-UA"/>
        </w:rPr>
        <w:sectPr w:rsidR="0018493B" w:rsidRPr="006B3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DA8E83" w14:textId="77777777" w:rsidR="0018493B" w:rsidRPr="006B3B7A" w:rsidRDefault="0018493B" w:rsidP="006B3B7A">
      <w:pPr>
        <w:pStyle w:val="a4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11.3 «Щодо продовження договорів оренди»</w:t>
      </w:r>
    </w:p>
    <w:p w14:paraId="509A4175" w14:textId="77777777" w:rsidR="0018493B" w:rsidRPr="006B3B7A" w:rsidRDefault="0018493B" w:rsidP="006B3B7A">
      <w:pPr>
        <w:pStyle w:val="a4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18493B" w:rsidRPr="006B3B7A" w14:paraId="33933BEF" w14:textId="77777777" w:rsidTr="00917A4B">
        <w:tc>
          <w:tcPr>
            <w:tcW w:w="710" w:type="dxa"/>
          </w:tcPr>
          <w:p w14:paraId="48CE07B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71" w:type="dxa"/>
          </w:tcPr>
          <w:p w14:paraId="230B962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0E8C54B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389B0F0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2F9C66D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1E233EF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4934892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19" w:type="dxa"/>
          </w:tcPr>
          <w:p w14:paraId="7F7DEF0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D47242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4D41B7F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6D3B5E7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19A4C07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60798EF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326DA65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8493B" w:rsidRPr="006B3B7A" w14:paraId="53928D68" w14:textId="77777777" w:rsidTr="00917A4B">
        <w:tc>
          <w:tcPr>
            <w:tcW w:w="710" w:type="dxa"/>
          </w:tcPr>
          <w:p w14:paraId="326F21FB" w14:textId="77777777" w:rsidR="0018493B" w:rsidRPr="006B3B7A" w:rsidRDefault="0018493B" w:rsidP="006B3B7A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6C77721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3D601F3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B9A526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5A590A7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24F2920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08D7FAF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60C4B8D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5F2FBE5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05B6757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3C4C75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F1F690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30C51D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AAD409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2B4E581" w14:textId="77777777" w:rsidTr="00917A4B">
        <w:tc>
          <w:tcPr>
            <w:tcW w:w="710" w:type="dxa"/>
          </w:tcPr>
          <w:p w14:paraId="3847B85B" w14:textId="77777777" w:rsidR="0018493B" w:rsidRPr="006B3B7A" w:rsidRDefault="0018493B" w:rsidP="006B3B7A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3278524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4CF931C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EF6894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22FD9CF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767CB68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974503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6E35ED5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5E059D6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AE3383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69EF744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4CEF1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C7DCFC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199C20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677EE41F" w14:textId="77777777" w:rsidTr="00917A4B">
        <w:tc>
          <w:tcPr>
            <w:tcW w:w="710" w:type="dxa"/>
          </w:tcPr>
          <w:p w14:paraId="70D5355E" w14:textId="77777777" w:rsidR="0018493B" w:rsidRPr="006B3B7A" w:rsidRDefault="0018493B" w:rsidP="006B3B7A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3E6D42A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00A2062A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  <w:p w14:paraId="62D32D68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5A81D8CE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42673CF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0D9A995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7EF853C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17B2B83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E529F74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2BBEDD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7E9F727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5F755F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CAAA72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9DB274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62640A84" w14:textId="77777777" w:rsidTr="00917A4B">
        <w:tc>
          <w:tcPr>
            <w:tcW w:w="710" w:type="dxa"/>
          </w:tcPr>
          <w:p w14:paraId="0A0279EB" w14:textId="77777777" w:rsidR="0018493B" w:rsidRPr="006B3B7A" w:rsidRDefault="0018493B" w:rsidP="006B3B7A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1C0BDB2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0DE241A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BFD742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Колективне підприємство незалежна громадсько-політична газета Миколаївської області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правда»</w:t>
            </w:r>
          </w:p>
          <w:p w14:paraId="055D661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6B215D9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Адміністративні приміщення</w:t>
            </w:r>
          </w:p>
        </w:tc>
        <w:tc>
          <w:tcPr>
            <w:tcW w:w="1056" w:type="dxa"/>
          </w:tcPr>
          <w:p w14:paraId="7A1115C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7C7DEAC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05A4D30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3F6079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D64C1A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65BFE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80603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F78FD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55387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55506E64" w14:textId="77777777" w:rsidTr="00917A4B">
        <w:tc>
          <w:tcPr>
            <w:tcW w:w="710" w:type="dxa"/>
          </w:tcPr>
          <w:p w14:paraId="32F44943" w14:textId="77777777" w:rsidR="0018493B" w:rsidRPr="006B3B7A" w:rsidRDefault="0018493B" w:rsidP="006B3B7A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60AB6AF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2B33D84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EFD055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4BC3BE5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2F6AE01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3224625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38DDB17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BED3656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64A458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592B8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9E870D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53E309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DDBD39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26D60524" w14:textId="77777777" w:rsidTr="00917A4B">
        <w:tc>
          <w:tcPr>
            <w:tcW w:w="710" w:type="dxa"/>
          </w:tcPr>
          <w:p w14:paraId="09A7D0D1" w14:textId="77777777" w:rsidR="0018493B" w:rsidRPr="006B3B7A" w:rsidRDefault="0018493B" w:rsidP="006B3B7A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0602974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2C723ED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5E23D0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34B73A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40A1C10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1876720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301132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B491AEF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E9B132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0E3A67D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1AF083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2DBD12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5F443B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2CF15522" w14:textId="77777777" w:rsidTr="00917A4B">
        <w:tc>
          <w:tcPr>
            <w:tcW w:w="710" w:type="dxa"/>
          </w:tcPr>
          <w:p w14:paraId="7B900B1E" w14:textId="77777777" w:rsidR="0018493B" w:rsidRPr="006B3B7A" w:rsidRDefault="0018493B" w:rsidP="006B3B7A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6007845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1B6C128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C0FD5F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Луганський державний університет внутрішніх справ ім. Е.О. 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68FD6B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772D2BF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1AFC2B0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570C4B7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DB8FC57" w14:textId="77777777" w:rsidR="0018493B" w:rsidRPr="006B3B7A" w:rsidRDefault="0018493B" w:rsidP="006B3B7A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B547B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218DBEA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5D6FD5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3C16D5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E8D473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6B12FD0D" w14:textId="77777777" w:rsidTr="00917A4B">
        <w:tc>
          <w:tcPr>
            <w:tcW w:w="710" w:type="dxa"/>
          </w:tcPr>
          <w:p w14:paraId="415BB884" w14:textId="77777777" w:rsidR="0018493B" w:rsidRPr="006B3B7A" w:rsidRDefault="0018493B" w:rsidP="006B3B7A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6C27E8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1E7C4A4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13A1B7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4D3BD13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0AD5D49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4848913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22F8FE2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53BA11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BA0F28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088453A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78ABD4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8C5E2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404E6B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43AE3195" w14:textId="77777777" w:rsidTr="00917A4B">
        <w:tc>
          <w:tcPr>
            <w:tcW w:w="710" w:type="dxa"/>
          </w:tcPr>
          <w:p w14:paraId="5282BE84" w14:textId="77777777" w:rsidR="0018493B" w:rsidRPr="006B3B7A" w:rsidRDefault="0018493B" w:rsidP="006B3B7A">
            <w:pPr>
              <w:pStyle w:val="a4"/>
              <w:numPr>
                <w:ilvl w:val="2"/>
                <w:numId w:val="13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CD3A7A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ED328AD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Олександра Матросова,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73, площа 98,8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5CC567A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6B1E7A2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0B4149B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62B4DA3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4F23BAA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8BBA61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1E017B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2 роки 11 місяців та зменшити орендовану площу на 37,5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4CFA0937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2F405EF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89123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C8C769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18DB6751" w14:textId="77777777" w:rsidTr="00917A4B">
        <w:tc>
          <w:tcPr>
            <w:tcW w:w="710" w:type="dxa"/>
          </w:tcPr>
          <w:p w14:paraId="0CB0F9D9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11.3.10</w:t>
            </w:r>
          </w:p>
        </w:tc>
        <w:tc>
          <w:tcPr>
            <w:tcW w:w="871" w:type="dxa"/>
          </w:tcPr>
          <w:p w14:paraId="7C6DAFB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16FA7D3C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2A32F8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69641C5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40A154C9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83E688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5D3DD8A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8ACE93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7CA4F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4D0C55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82E490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B48FE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400417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7CCE412" w14:textId="77777777" w:rsidTr="00917A4B">
        <w:tc>
          <w:tcPr>
            <w:tcW w:w="710" w:type="dxa"/>
          </w:tcPr>
          <w:p w14:paraId="34174B0B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11.3.11</w:t>
            </w:r>
          </w:p>
        </w:tc>
        <w:tc>
          <w:tcPr>
            <w:tcW w:w="871" w:type="dxa"/>
          </w:tcPr>
          <w:p w14:paraId="7CA6BCC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3A64CE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DE135ED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3DE902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0C4DE857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23D70ADA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0BC81E5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740E4F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2F9BDCA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096BAF4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032F353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51A633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5C163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D28DB1E" w14:textId="77777777" w:rsidTr="00917A4B">
        <w:tc>
          <w:tcPr>
            <w:tcW w:w="710" w:type="dxa"/>
          </w:tcPr>
          <w:p w14:paraId="5A5640D5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11.3.12</w:t>
            </w:r>
          </w:p>
        </w:tc>
        <w:tc>
          <w:tcPr>
            <w:tcW w:w="871" w:type="dxa"/>
          </w:tcPr>
          <w:p w14:paraId="3A02115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№1655/10.01-07/18</w:t>
            </w:r>
          </w:p>
        </w:tc>
        <w:tc>
          <w:tcPr>
            <w:tcW w:w="1491" w:type="dxa"/>
          </w:tcPr>
          <w:p w14:paraId="7C60B21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Шевченка, 58, площа 104,1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49C002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Держпродспоживслужби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 Миколаївській області</w:t>
            </w:r>
          </w:p>
        </w:tc>
        <w:tc>
          <w:tcPr>
            <w:tcW w:w="1418" w:type="dxa"/>
          </w:tcPr>
          <w:p w14:paraId="0FBDD69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спеціалістів управління захисту споживачів</w:t>
            </w:r>
          </w:p>
        </w:tc>
        <w:tc>
          <w:tcPr>
            <w:tcW w:w="1056" w:type="dxa"/>
          </w:tcPr>
          <w:p w14:paraId="00DF431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05.07.16 – 05.07.18</w:t>
            </w:r>
          </w:p>
        </w:tc>
        <w:tc>
          <w:tcPr>
            <w:tcW w:w="1084" w:type="dxa"/>
          </w:tcPr>
          <w:p w14:paraId="101CAA96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36C8F3F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6433369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B1836F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з 05.10.2015</w:t>
            </w:r>
          </w:p>
        </w:tc>
        <w:tc>
          <w:tcPr>
            <w:tcW w:w="1368" w:type="dxa"/>
          </w:tcPr>
          <w:p w14:paraId="1B02345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E9EE2D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07242C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77B35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241BC570" w14:textId="77777777" w:rsidTr="00917A4B">
        <w:tc>
          <w:tcPr>
            <w:tcW w:w="710" w:type="dxa"/>
          </w:tcPr>
          <w:p w14:paraId="736AC9B0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11.3.13</w:t>
            </w:r>
          </w:p>
        </w:tc>
        <w:tc>
          <w:tcPr>
            <w:tcW w:w="871" w:type="dxa"/>
          </w:tcPr>
          <w:p w14:paraId="62C86331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3C922B3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E8FA8DA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784D99E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416CDB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09DE134A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2796A76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9A0994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5B6A7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DCE76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A73AB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85001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E6281D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1716C7F" w14:textId="77777777" w:rsidTr="00917A4B">
        <w:tc>
          <w:tcPr>
            <w:tcW w:w="710" w:type="dxa"/>
          </w:tcPr>
          <w:p w14:paraId="5872134E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11.3.14</w:t>
            </w:r>
          </w:p>
        </w:tc>
        <w:tc>
          <w:tcPr>
            <w:tcW w:w="871" w:type="dxa"/>
          </w:tcPr>
          <w:p w14:paraId="2B5B8B5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71FCCFE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ABFFE0D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0281F066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4DF02AF5" w14:textId="77777777" w:rsidR="0018493B" w:rsidRPr="006B3B7A" w:rsidRDefault="0018493B" w:rsidP="006B3B7A">
            <w:pPr>
              <w:jc w:val="center"/>
              <w:rPr>
                <w:color w:val="FF0000"/>
                <w:sz w:val="22"/>
                <w:szCs w:val="24"/>
                <w:lang w:val="uk-UA"/>
              </w:rPr>
            </w:pPr>
            <w:r w:rsidRPr="006B3B7A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11ACD1CD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2DF952F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0F03E4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B92B36A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5F9C02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94C649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2BAD97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5351B9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73F9FD63" w14:textId="77777777" w:rsidTr="00917A4B">
        <w:tc>
          <w:tcPr>
            <w:tcW w:w="710" w:type="dxa"/>
          </w:tcPr>
          <w:p w14:paraId="775BED6B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11.3.15</w:t>
            </w:r>
          </w:p>
        </w:tc>
        <w:tc>
          <w:tcPr>
            <w:tcW w:w="871" w:type="dxa"/>
          </w:tcPr>
          <w:p w14:paraId="1CB0254D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2C93AA8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802CA2D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5E12E9DA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16A2314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674A4065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2695525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9847972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7A33D9D6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238D54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95A422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6A9CC8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B19485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6262C2C1" w14:textId="77777777" w:rsidTr="00917A4B">
        <w:tc>
          <w:tcPr>
            <w:tcW w:w="710" w:type="dxa"/>
          </w:tcPr>
          <w:p w14:paraId="587AA47E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11.3.16</w:t>
            </w:r>
          </w:p>
        </w:tc>
        <w:tc>
          <w:tcPr>
            <w:tcW w:w="871" w:type="dxa"/>
          </w:tcPr>
          <w:p w14:paraId="7405546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0B84036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284714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0DFB3E6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7A95244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469D4FC5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1C0A173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A28E92D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E864189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F8CE49C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B2B053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C74194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CFB5E7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352A3B47" w14:textId="77777777" w:rsidTr="00917A4B">
        <w:tc>
          <w:tcPr>
            <w:tcW w:w="710" w:type="dxa"/>
          </w:tcPr>
          <w:p w14:paraId="01D65EAD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11.3.17</w:t>
            </w:r>
          </w:p>
        </w:tc>
        <w:tc>
          <w:tcPr>
            <w:tcW w:w="871" w:type="dxa"/>
          </w:tcPr>
          <w:p w14:paraId="17FAD04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№1670/10.01-07/18</w:t>
            </w:r>
          </w:p>
        </w:tc>
        <w:tc>
          <w:tcPr>
            <w:tcW w:w="1491" w:type="dxa"/>
          </w:tcPr>
          <w:p w14:paraId="0C157EA1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Соборна, 2/2, площа 32,0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FA7A581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Гайдай А.І.</w:t>
            </w:r>
          </w:p>
        </w:tc>
        <w:tc>
          <w:tcPr>
            <w:tcW w:w="1418" w:type="dxa"/>
          </w:tcPr>
          <w:p w14:paraId="4D85167C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поліграфічної продукції і канцтоварів</w:t>
            </w:r>
          </w:p>
        </w:tc>
        <w:tc>
          <w:tcPr>
            <w:tcW w:w="1056" w:type="dxa"/>
          </w:tcPr>
          <w:p w14:paraId="05BC7DF9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23.01.14 – 01.09.18</w:t>
            </w:r>
          </w:p>
        </w:tc>
        <w:tc>
          <w:tcPr>
            <w:tcW w:w="1084" w:type="dxa"/>
          </w:tcPr>
          <w:p w14:paraId="2B3974A7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1463,27 (червень 2018)</w:t>
            </w:r>
          </w:p>
        </w:tc>
        <w:tc>
          <w:tcPr>
            <w:tcW w:w="819" w:type="dxa"/>
          </w:tcPr>
          <w:p w14:paraId="563CF12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AFD2243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185927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D210DE7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81F1D8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BB956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35EC14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6A05C472" w14:textId="77777777" w:rsidTr="00917A4B">
        <w:tc>
          <w:tcPr>
            <w:tcW w:w="710" w:type="dxa"/>
          </w:tcPr>
          <w:p w14:paraId="3030F540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11.3.18</w:t>
            </w:r>
          </w:p>
        </w:tc>
        <w:tc>
          <w:tcPr>
            <w:tcW w:w="871" w:type="dxa"/>
          </w:tcPr>
          <w:p w14:paraId="613D65A6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0B71838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CCE7216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36FB6C6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667A0D3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735A15D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620442D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58858122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4B7CA5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9D984E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8CB847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2A5326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8A7DB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74ADE288" w14:textId="77777777" w:rsidTr="00917A4B">
        <w:tc>
          <w:tcPr>
            <w:tcW w:w="710" w:type="dxa"/>
          </w:tcPr>
          <w:p w14:paraId="7A4E49FD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11.3.19</w:t>
            </w:r>
          </w:p>
        </w:tc>
        <w:tc>
          <w:tcPr>
            <w:tcW w:w="871" w:type="dxa"/>
          </w:tcPr>
          <w:p w14:paraId="2879636D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№1698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53E81175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пр. Центральний, 265/13,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lastRenderedPageBreak/>
              <w:t>плоша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8F28C9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C07996D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Оптовий продаж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канцелярських товарів</w:t>
            </w:r>
          </w:p>
        </w:tc>
        <w:tc>
          <w:tcPr>
            <w:tcW w:w="1056" w:type="dxa"/>
          </w:tcPr>
          <w:p w14:paraId="2A95C30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10.08.15 – 10.07.18</w:t>
            </w:r>
          </w:p>
        </w:tc>
        <w:tc>
          <w:tcPr>
            <w:tcW w:w="1084" w:type="dxa"/>
          </w:tcPr>
          <w:p w14:paraId="4E6730D1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67C89CE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16379DF0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EB2C21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5ACE197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2FB3F45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5B0E4E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E4B2A9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117A2785" w14:textId="77777777" w:rsidTr="00917A4B">
        <w:tc>
          <w:tcPr>
            <w:tcW w:w="710" w:type="dxa"/>
          </w:tcPr>
          <w:p w14:paraId="4DD86907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11.3.20</w:t>
            </w:r>
          </w:p>
        </w:tc>
        <w:tc>
          <w:tcPr>
            <w:tcW w:w="871" w:type="dxa"/>
          </w:tcPr>
          <w:p w14:paraId="0242017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3940115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9E63D4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0C8C0C1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7097734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7D2EF38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0D40DEC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0CAE56D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745A5C9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5F5CE4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1F79E3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37C5ED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54F624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203F220C" w14:textId="77777777" w:rsidTr="00917A4B">
        <w:tc>
          <w:tcPr>
            <w:tcW w:w="710" w:type="dxa"/>
          </w:tcPr>
          <w:p w14:paraId="164AD81C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11.3.21</w:t>
            </w:r>
          </w:p>
        </w:tc>
        <w:tc>
          <w:tcPr>
            <w:tcW w:w="871" w:type="dxa"/>
          </w:tcPr>
          <w:p w14:paraId="505165E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5DBEACC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6F6222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5B8A3625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604C17F6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2400F2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4E91723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CD803F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61D265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75400D6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CB104E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E16191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CD54E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C599E0B" w14:textId="77777777" w:rsidTr="00917A4B">
        <w:tc>
          <w:tcPr>
            <w:tcW w:w="710" w:type="dxa"/>
          </w:tcPr>
          <w:p w14:paraId="3109F110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11.3.22</w:t>
            </w:r>
          </w:p>
        </w:tc>
        <w:tc>
          <w:tcPr>
            <w:tcW w:w="871" w:type="dxa"/>
          </w:tcPr>
          <w:p w14:paraId="6571D052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5A51CE0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F58CBA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5C890CCC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10BCCD1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3615DE07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7FF37C1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AED9956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205D9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B46D6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0D5338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E267D3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59F53A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22CBA4ED" w14:textId="77777777" w:rsidTr="00917A4B">
        <w:tc>
          <w:tcPr>
            <w:tcW w:w="710" w:type="dxa"/>
          </w:tcPr>
          <w:p w14:paraId="6510B415" w14:textId="77777777" w:rsidR="0018493B" w:rsidRPr="006B3B7A" w:rsidRDefault="0018493B" w:rsidP="006B3B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11.3.23</w:t>
            </w:r>
          </w:p>
        </w:tc>
        <w:tc>
          <w:tcPr>
            <w:tcW w:w="871" w:type="dxa"/>
          </w:tcPr>
          <w:p w14:paraId="4CD96A49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BCF587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C82E22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742A6F65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1B005A5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7795D387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49E0D6C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19C907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E6029C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A30C397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BCC462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6AC3F4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903687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982F00F" w14:textId="77777777" w:rsidR="0018493B" w:rsidRPr="006B3B7A" w:rsidRDefault="0018493B" w:rsidP="006B3B7A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2F407918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11.4. «Щодо укладання нових договорів оренди»</w:t>
      </w:r>
    </w:p>
    <w:p w14:paraId="57725B1E" w14:textId="77777777" w:rsidR="0018493B" w:rsidRPr="006B3B7A" w:rsidRDefault="0018493B" w:rsidP="006B3B7A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18493B" w:rsidRPr="006B3B7A" w14:paraId="02E02E03" w14:textId="77777777" w:rsidTr="00917A4B">
        <w:trPr>
          <w:trHeight w:val="770"/>
        </w:trPr>
        <w:tc>
          <w:tcPr>
            <w:tcW w:w="704" w:type="dxa"/>
            <w:vMerge w:val="restart"/>
          </w:tcPr>
          <w:p w14:paraId="591E8017" w14:textId="77777777" w:rsidR="0018493B" w:rsidRPr="006B3B7A" w:rsidRDefault="0018493B" w:rsidP="006B3B7A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134" w:type="dxa"/>
            <w:vMerge w:val="restart"/>
          </w:tcPr>
          <w:p w14:paraId="0224C54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57B1F7B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6179BC3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16358CE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1F6C33D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150EA85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6E5CB92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76387CD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701B06D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57E18CB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8493B" w:rsidRPr="006B3B7A" w14:paraId="5831460B" w14:textId="77777777" w:rsidTr="00917A4B">
        <w:trPr>
          <w:trHeight w:val="838"/>
        </w:trPr>
        <w:tc>
          <w:tcPr>
            <w:tcW w:w="704" w:type="dxa"/>
            <w:vMerge/>
          </w:tcPr>
          <w:p w14:paraId="6D51E149" w14:textId="77777777" w:rsidR="0018493B" w:rsidRPr="006B3B7A" w:rsidRDefault="0018493B" w:rsidP="006B3B7A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793C903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2374EDD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7D5079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229094A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1FA2B27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A6429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6856A61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5F2F133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C0090F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2CC68D8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1BE9186C" w14:textId="77777777" w:rsidTr="00917A4B">
        <w:trPr>
          <w:trHeight w:val="838"/>
        </w:trPr>
        <w:tc>
          <w:tcPr>
            <w:tcW w:w="704" w:type="dxa"/>
          </w:tcPr>
          <w:p w14:paraId="7558FC71" w14:textId="77777777" w:rsidR="0018493B" w:rsidRPr="006B3B7A" w:rsidRDefault="0018493B" w:rsidP="006B3B7A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11.4.1</w:t>
            </w:r>
          </w:p>
        </w:tc>
        <w:tc>
          <w:tcPr>
            <w:tcW w:w="1134" w:type="dxa"/>
          </w:tcPr>
          <w:p w14:paraId="71D9833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402" w:type="dxa"/>
          </w:tcPr>
          <w:p w14:paraId="408AF0A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2D3F084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662CEB1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6444FCF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5A9A7D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8988C3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F48F5A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D04B3F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878588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79D2214" w14:textId="77777777" w:rsidTr="00917A4B">
        <w:trPr>
          <w:trHeight w:val="838"/>
        </w:trPr>
        <w:tc>
          <w:tcPr>
            <w:tcW w:w="704" w:type="dxa"/>
          </w:tcPr>
          <w:p w14:paraId="585AB7DB" w14:textId="77777777" w:rsidR="0018493B" w:rsidRPr="006B3B7A" w:rsidRDefault="0018493B" w:rsidP="006B3B7A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11.4.2</w:t>
            </w:r>
          </w:p>
        </w:tc>
        <w:tc>
          <w:tcPr>
            <w:tcW w:w="1134" w:type="dxa"/>
          </w:tcPr>
          <w:p w14:paraId="2B4C377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402" w:type="dxa"/>
          </w:tcPr>
          <w:p w14:paraId="25F94B3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7C8500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0AB319D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13F2821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76001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1EEECB6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49FED03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F87A47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1BDC0E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56A1951F" w14:textId="77777777" w:rsidTr="00917A4B">
        <w:trPr>
          <w:trHeight w:val="1190"/>
        </w:trPr>
        <w:tc>
          <w:tcPr>
            <w:tcW w:w="704" w:type="dxa"/>
            <w:vMerge w:val="restart"/>
          </w:tcPr>
          <w:p w14:paraId="3230FE6E" w14:textId="77777777" w:rsidR="0018493B" w:rsidRPr="006B3B7A" w:rsidRDefault="0018493B" w:rsidP="006B3B7A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11.4.3</w:t>
            </w:r>
          </w:p>
        </w:tc>
        <w:tc>
          <w:tcPr>
            <w:tcW w:w="1134" w:type="dxa"/>
            <w:vMerge w:val="restart"/>
          </w:tcPr>
          <w:p w14:paraId="1C9D9F6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13.07.2018 №16512/10.01-07/18</w:t>
            </w:r>
          </w:p>
        </w:tc>
        <w:tc>
          <w:tcPr>
            <w:tcW w:w="3402" w:type="dxa"/>
          </w:tcPr>
          <w:p w14:paraId="65F8D2E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Океанівська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1/3, площа 93,7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. м, пр. Богоявленський, 334/7, площа 73,5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 w:val="restart"/>
          </w:tcPr>
          <w:p w14:paraId="15C1149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Державна установа «Центр пробації»</w:t>
            </w:r>
          </w:p>
        </w:tc>
        <w:tc>
          <w:tcPr>
            <w:tcW w:w="2126" w:type="dxa"/>
          </w:tcPr>
          <w:p w14:paraId="2B3F785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Корабельного та Вітовського районного відділу філії Державної установи «Центр пробації» в Миколаївській області</w:t>
            </w:r>
          </w:p>
        </w:tc>
        <w:tc>
          <w:tcPr>
            <w:tcW w:w="1276" w:type="dxa"/>
          </w:tcPr>
          <w:p w14:paraId="3CF85DC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  <w:p w14:paraId="1F32494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732D6A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462A48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4ECEA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55A769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A84795E" w14:textId="77777777" w:rsidR="0018493B" w:rsidRPr="006B3B7A" w:rsidRDefault="0018493B" w:rsidP="006B3B7A">
            <w:pPr>
              <w:tabs>
                <w:tab w:val="left" w:pos="1283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730BDF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53F3F2F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 w:val="restart"/>
          </w:tcPr>
          <w:p w14:paraId="50BC9F7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6F3F22E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642ABD0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7157517D" w14:textId="77777777" w:rsidTr="00917A4B">
        <w:trPr>
          <w:trHeight w:val="619"/>
        </w:trPr>
        <w:tc>
          <w:tcPr>
            <w:tcW w:w="704" w:type="dxa"/>
            <w:vMerge/>
          </w:tcPr>
          <w:p w14:paraId="0FE2A43A" w14:textId="77777777" w:rsidR="0018493B" w:rsidRPr="006B3B7A" w:rsidRDefault="0018493B" w:rsidP="006B3B7A">
            <w:pPr>
              <w:pStyle w:val="a4"/>
              <w:numPr>
                <w:ilvl w:val="1"/>
                <w:numId w:val="10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04C2F00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457E334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11 Поздовжня, 45/2, площа 90,01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</w:tcPr>
          <w:p w14:paraId="1581E74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391BF3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районного відділу філії Державної установи «Центр пробації» в Миколаївській області</w:t>
            </w:r>
          </w:p>
        </w:tc>
        <w:tc>
          <w:tcPr>
            <w:tcW w:w="1276" w:type="dxa"/>
          </w:tcPr>
          <w:p w14:paraId="7961A4E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3201134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E4D7C4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</w:tcPr>
          <w:p w14:paraId="2DA6C3A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71ACDFA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100D829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337B9FB9" w14:textId="77777777" w:rsidTr="00917A4B">
        <w:trPr>
          <w:trHeight w:val="618"/>
        </w:trPr>
        <w:tc>
          <w:tcPr>
            <w:tcW w:w="704" w:type="dxa"/>
            <w:vMerge/>
          </w:tcPr>
          <w:p w14:paraId="3DDE0D90" w14:textId="77777777" w:rsidR="0018493B" w:rsidRPr="006B3B7A" w:rsidRDefault="0018493B" w:rsidP="006B3B7A">
            <w:pPr>
              <w:pStyle w:val="a4"/>
              <w:numPr>
                <w:ilvl w:val="1"/>
                <w:numId w:val="10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0ABB2F8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4A1BC65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Шосейна, 2/1, площа 111,67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</w:tcPr>
          <w:p w14:paraId="2695694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4CF38E1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сектору ювенальної апробації м. Миколаєва філії Державної установи «Центр пробації» в Миколаївській області</w:t>
            </w:r>
          </w:p>
        </w:tc>
        <w:tc>
          <w:tcPr>
            <w:tcW w:w="1276" w:type="dxa"/>
          </w:tcPr>
          <w:p w14:paraId="369E2FD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6D9F1DA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0C409C5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</w:tcPr>
          <w:p w14:paraId="25BB141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14FDB52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641C79D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452F6DFD" w14:textId="77777777" w:rsidTr="00917A4B">
        <w:trPr>
          <w:trHeight w:val="838"/>
        </w:trPr>
        <w:tc>
          <w:tcPr>
            <w:tcW w:w="704" w:type="dxa"/>
          </w:tcPr>
          <w:p w14:paraId="28AB5BE4" w14:textId="77777777" w:rsidR="0018493B" w:rsidRPr="006B3B7A" w:rsidRDefault="0018493B" w:rsidP="006B3B7A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11.4.4</w:t>
            </w:r>
          </w:p>
        </w:tc>
        <w:tc>
          <w:tcPr>
            <w:tcW w:w="1134" w:type="dxa"/>
          </w:tcPr>
          <w:p w14:paraId="50F111F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402" w:type="dxa"/>
          </w:tcPr>
          <w:p w14:paraId="4B4A3BC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9E3B9A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3056014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6E7BD0E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1F099B5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E990A4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2C566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FFB9CF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2C25B2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32192E19" w14:textId="77777777" w:rsidTr="00917A4B">
        <w:trPr>
          <w:trHeight w:val="838"/>
        </w:trPr>
        <w:tc>
          <w:tcPr>
            <w:tcW w:w="704" w:type="dxa"/>
          </w:tcPr>
          <w:p w14:paraId="479B4AB1" w14:textId="77777777" w:rsidR="0018493B" w:rsidRPr="006B3B7A" w:rsidRDefault="0018493B" w:rsidP="006B3B7A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11.4.5</w:t>
            </w:r>
          </w:p>
        </w:tc>
        <w:tc>
          <w:tcPr>
            <w:tcW w:w="1134" w:type="dxa"/>
          </w:tcPr>
          <w:p w14:paraId="2B8D429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402" w:type="dxa"/>
          </w:tcPr>
          <w:p w14:paraId="65406FF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4148A7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311878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6288D67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697F18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E19127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2E6644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BA2CE9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FDC50E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0FF88339" w14:textId="77777777" w:rsidTr="00917A4B">
        <w:trPr>
          <w:trHeight w:val="838"/>
        </w:trPr>
        <w:tc>
          <w:tcPr>
            <w:tcW w:w="704" w:type="dxa"/>
          </w:tcPr>
          <w:p w14:paraId="0B0A500C" w14:textId="77777777" w:rsidR="0018493B" w:rsidRPr="006B3B7A" w:rsidRDefault="0018493B" w:rsidP="006B3B7A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11.4.6</w:t>
            </w:r>
          </w:p>
        </w:tc>
        <w:tc>
          <w:tcPr>
            <w:tcW w:w="1134" w:type="dxa"/>
          </w:tcPr>
          <w:p w14:paraId="25ADA37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402" w:type="dxa"/>
          </w:tcPr>
          <w:p w14:paraId="1164F48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905D94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206C4FE8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76424115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6C7BF9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180E9C9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039AFDD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C07F90A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8E9E4B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8493B" w:rsidRPr="006B3B7A" w14:paraId="7C426F4F" w14:textId="77777777" w:rsidTr="00917A4B">
        <w:trPr>
          <w:trHeight w:val="838"/>
        </w:trPr>
        <w:tc>
          <w:tcPr>
            <w:tcW w:w="704" w:type="dxa"/>
          </w:tcPr>
          <w:p w14:paraId="4BCED867" w14:textId="77777777" w:rsidR="0018493B" w:rsidRPr="006B3B7A" w:rsidRDefault="0018493B" w:rsidP="006B3B7A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11.4.7</w:t>
            </w:r>
          </w:p>
        </w:tc>
        <w:tc>
          <w:tcPr>
            <w:tcW w:w="1134" w:type="dxa"/>
          </w:tcPr>
          <w:p w14:paraId="5950D82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402" w:type="dxa"/>
          </w:tcPr>
          <w:p w14:paraId="0D826B1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F52963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7E5A6FE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6E85127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0223508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D616E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39620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B737E29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8BBEB6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BB51FF0" w14:textId="77777777" w:rsidR="0018493B" w:rsidRPr="006B3B7A" w:rsidRDefault="0018493B" w:rsidP="006B3B7A">
      <w:pPr>
        <w:tabs>
          <w:tab w:val="left" w:pos="284"/>
        </w:tabs>
        <w:ind w:hanging="11"/>
        <w:rPr>
          <w:b/>
          <w:lang w:val="uk-UA"/>
        </w:rPr>
      </w:pPr>
    </w:p>
    <w:p w14:paraId="0E9705F1" w14:textId="77777777" w:rsidR="0018493B" w:rsidRPr="006B3B7A" w:rsidRDefault="0018493B" w:rsidP="006B3B7A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52CBBA87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11.5. «Щодо укладання та продовження договорів позички»</w:t>
      </w:r>
    </w:p>
    <w:p w14:paraId="6CBFADEC" w14:textId="77777777" w:rsidR="0018493B" w:rsidRPr="006B3B7A" w:rsidRDefault="0018493B" w:rsidP="006B3B7A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18493B" w:rsidRPr="006B3B7A" w14:paraId="59AE7336" w14:textId="77777777" w:rsidTr="00917A4B">
        <w:trPr>
          <w:trHeight w:val="1052"/>
          <w:jc w:val="center"/>
        </w:trPr>
        <w:tc>
          <w:tcPr>
            <w:tcW w:w="704" w:type="dxa"/>
          </w:tcPr>
          <w:p w14:paraId="1080319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20FC500B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0A97811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713F8FE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2E7FFD7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F2A82D5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1CEA1AB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5C0FC9B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4B9D575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483EC5E4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2B3A943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0155F541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18493B" w:rsidRPr="006B3B7A" w14:paraId="4757657B" w14:textId="77777777" w:rsidTr="00917A4B">
        <w:trPr>
          <w:trHeight w:val="1525"/>
          <w:jc w:val="center"/>
        </w:trPr>
        <w:tc>
          <w:tcPr>
            <w:tcW w:w="704" w:type="dxa"/>
          </w:tcPr>
          <w:p w14:paraId="1486CC17" w14:textId="77777777" w:rsidR="0018493B" w:rsidRPr="006B3B7A" w:rsidRDefault="0018493B" w:rsidP="006B3B7A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>11.5.1</w:t>
            </w:r>
          </w:p>
        </w:tc>
        <w:tc>
          <w:tcPr>
            <w:tcW w:w="1134" w:type="dxa"/>
          </w:tcPr>
          <w:p w14:paraId="12505BC2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2FDCED4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49889C4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18E052EC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70D9D643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6FFDC0D2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4DB3B7C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1986065A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45AE5960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CA797EF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47C806B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</w:tr>
      <w:tr w:rsidR="0018493B" w:rsidRPr="006B3B7A" w14:paraId="79395DBC" w14:textId="77777777" w:rsidTr="00917A4B">
        <w:trPr>
          <w:trHeight w:val="1525"/>
          <w:jc w:val="center"/>
        </w:trPr>
        <w:tc>
          <w:tcPr>
            <w:tcW w:w="704" w:type="dxa"/>
          </w:tcPr>
          <w:p w14:paraId="7EDD0D00" w14:textId="77777777" w:rsidR="0018493B" w:rsidRPr="006B3B7A" w:rsidRDefault="0018493B" w:rsidP="006B3B7A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 xml:space="preserve">11.5.2 </w:t>
            </w:r>
          </w:p>
        </w:tc>
        <w:tc>
          <w:tcPr>
            <w:tcW w:w="1134" w:type="dxa"/>
          </w:tcPr>
          <w:p w14:paraId="0148B9BB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5E09F0C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3E67FFAE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 «миколаївське обласне відділення української спілки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36C88A4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466DBE5A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7B2C667F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165143D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4DC65CF9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4DE99D30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6402763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3633B87D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</w:tr>
      <w:tr w:rsidR="0018493B" w:rsidRPr="006B3B7A" w14:paraId="04C39EEE" w14:textId="77777777" w:rsidTr="00917A4B">
        <w:trPr>
          <w:trHeight w:val="1525"/>
          <w:jc w:val="center"/>
        </w:trPr>
        <w:tc>
          <w:tcPr>
            <w:tcW w:w="704" w:type="dxa"/>
          </w:tcPr>
          <w:p w14:paraId="28CDFCB2" w14:textId="77777777" w:rsidR="0018493B" w:rsidRPr="006B3B7A" w:rsidRDefault="0018493B" w:rsidP="006B3B7A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 xml:space="preserve">11.5.3 </w:t>
            </w:r>
          </w:p>
        </w:tc>
        <w:tc>
          <w:tcPr>
            <w:tcW w:w="1134" w:type="dxa"/>
          </w:tcPr>
          <w:p w14:paraId="0163F4D6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72B463B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D638476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3DDD5B70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7009B6D8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3FB87088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21C1F92F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29814981" w14:textId="77777777" w:rsidR="0018493B" w:rsidRPr="006B3B7A" w:rsidRDefault="0018493B" w:rsidP="006B3B7A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FEDB400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D1F518C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58830C3" w14:textId="77777777" w:rsidR="0018493B" w:rsidRPr="006B3B7A" w:rsidRDefault="0018493B" w:rsidP="006B3B7A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FB4CE20" w14:textId="77777777" w:rsidR="0018493B" w:rsidRPr="006B3B7A" w:rsidRDefault="0018493B" w:rsidP="006B3B7A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36548E46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11.6. «Щодо внесення змін до договорів оренди»</w:t>
      </w:r>
    </w:p>
    <w:p w14:paraId="64E2D571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1030"/>
        <w:gridCol w:w="1418"/>
        <w:gridCol w:w="1058"/>
        <w:gridCol w:w="785"/>
        <w:gridCol w:w="850"/>
        <w:gridCol w:w="1502"/>
        <w:gridCol w:w="1440"/>
        <w:gridCol w:w="696"/>
        <w:gridCol w:w="1182"/>
        <w:gridCol w:w="1275"/>
      </w:tblGrid>
      <w:tr w:rsidR="0018493B" w:rsidRPr="006B3B7A" w14:paraId="1BDDA20D" w14:textId="77777777" w:rsidTr="00917A4B">
        <w:trPr>
          <w:trHeight w:val="1856"/>
        </w:trPr>
        <w:tc>
          <w:tcPr>
            <w:tcW w:w="620" w:type="dxa"/>
          </w:tcPr>
          <w:p w14:paraId="6D232AD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79303FD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4B0D258B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52661FA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030" w:type="dxa"/>
          </w:tcPr>
          <w:p w14:paraId="32D8776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14:paraId="35694CF6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58" w:type="dxa"/>
          </w:tcPr>
          <w:p w14:paraId="23BA4918" w14:textId="2438D07E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785" w:type="dxa"/>
          </w:tcPr>
          <w:p w14:paraId="3C92DB6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8F72B3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6D42F84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3D3AFD27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1B0EA0B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1B37E39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4A222B22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8493B" w:rsidRPr="006B3B7A" w14:paraId="5D2BFC3D" w14:textId="77777777" w:rsidTr="00917A4B">
        <w:tc>
          <w:tcPr>
            <w:tcW w:w="620" w:type="dxa"/>
          </w:tcPr>
          <w:p w14:paraId="209E9960" w14:textId="77777777" w:rsidR="0018493B" w:rsidRPr="006B3B7A" w:rsidRDefault="0018493B" w:rsidP="006B3B7A">
            <w:pPr>
              <w:pStyle w:val="a4"/>
              <w:ind w:left="68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 xml:space="preserve">11.6.1  </w:t>
            </w:r>
          </w:p>
        </w:tc>
        <w:tc>
          <w:tcPr>
            <w:tcW w:w="744" w:type="dxa"/>
          </w:tcPr>
          <w:p w14:paraId="7F6ECAB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</w:tcPr>
          <w:p w14:paraId="5864D72E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</w:tcPr>
          <w:p w14:paraId="2F9FD8CD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1030" w:type="dxa"/>
          </w:tcPr>
          <w:p w14:paraId="224D093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418" w:type="dxa"/>
          </w:tcPr>
          <w:p w14:paraId="006652AE" w14:textId="77777777" w:rsidR="0018493B" w:rsidRPr="006B3B7A" w:rsidRDefault="0018493B" w:rsidP="006B3B7A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058" w:type="dxa"/>
          </w:tcPr>
          <w:p w14:paraId="707E815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40343C1F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EF359F0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48CE1C83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</w:tcPr>
          <w:p w14:paraId="26289CA4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7F0E0B4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8D2A7FC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248353A1" w14:textId="77777777" w:rsidR="0018493B" w:rsidRPr="006B3B7A" w:rsidRDefault="0018493B" w:rsidP="006B3B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B788533" w14:textId="77777777" w:rsidR="0018493B" w:rsidRPr="006B3B7A" w:rsidRDefault="0018493B" w:rsidP="006B3B7A">
      <w:pPr>
        <w:rPr>
          <w:b/>
          <w:color w:val="auto"/>
          <w:u w:val="single"/>
          <w:lang w:val="uk-UA"/>
        </w:rPr>
        <w:sectPr w:rsidR="0018493B" w:rsidRPr="006B3B7A" w:rsidSect="00917A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99AFBF3" w14:textId="77777777" w:rsidR="0018493B" w:rsidRPr="006B3B7A" w:rsidRDefault="0018493B" w:rsidP="006B3B7A">
      <w:pPr>
        <w:pStyle w:val="a4"/>
        <w:spacing w:after="160" w:line="259" w:lineRule="auto"/>
        <w:jc w:val="center"/>
        <w:rPr>
          <w:b/>
          <w:u w:val="single"/>
          <w:lang w:val="uk-UA"/>
        </w:rPr>
      </w:pPr>
      <w:r w:rsidRPr="006B3B7A">
        <w:rPr>
          <w:b/>
          <w:lang w:val="uk-UA"/>
        </w:rPr>
        <w:lastRenderedPageBreak/>
        <w:t>11.8</w:t>
      </w:r>
      <w:r w:rsidRPr="006B3B7A">
        <w:rPr>
          <w:lang w:val="uk-UA"/>
        </w:rPr>
        <w:t xml:space="preserve"> </w:t>
      </w:r>
      <w:r w:rsidRPr="006B3B7A">
        <w:rPr>
          <w:b/>
          <w:u w:val="single"/>
          <w:lang w:val="uk-UA"/>
        </w:rPr>
        <w:t>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29C06E06" w14:textId="77777777" w:rsidR="0018493B" w:rsidRPr="006B3B7A" w:rsidRDefault="0018493B" w:rsidP="006B3B7A">
      <w:pPr>
        <w:pStyle w:val="a4"/>
        <w:tabs>
          <w:tab w:val="left" w:pos="284"/>
        </w:tabs>
        <w:ind w:left="0"/>
        <w:jc w:val="both"/>
        <w:rPr>
          <w:lang w:val="uk-UA"/>
        </w:rPr>
      </w:pPr>
    </w:p>
    <w:p w14:paraId="5649A05D" w14:textId="77777777" w:rsidR="0018493B" w:rsidRPr="006B3B7A" w:rsidRDefault="0018493B" w:rsidP="006B3B7A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6B3B7A">
        <w:rPr>
          <w:lang w:val="uk-UA"/>
        </w:rPr>
        <w:t>Миколаївводоканал</w:t>
      </w:r>
      <w:proofErr w:type="spellEnd"/>
      <w:r w:rsidRPr="006B3B7A">
        <w:rPr>
          <w:lang w:val="uk-UA"/>
        </w:rPr>
        <w:t>» (26.06.2018 №459/18-05; 27.06.2018 №1502/10.01-07/18).</w:t>
      </w:r>
    </w:p>
    <w:p w14:paraId="6199F4DD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A539D65" w14:textId="77777777" w:rsidR="0018493B" w:rsidRPr="006B3B7A" w:rsidRDefault="0018493B" w:rsidP="006B3B7A">
      <w:pPr>
        <w:tabs>
          <w:tab w:val="left" w:pos="851"/>
        </w:tabs>
        <w:jc w:val="both"/>
        <w:rPr>
          <w:b/>
          <w:lang w:val="uk-UA"/>
        </w:rPr>
      </w:pPr>
    </w:p>
    <w:p w14:paraId="24CA271A" w14:textId="77777777" w:rsidR="0018493B" w:rsidRPr="006B3B7A" w:rsidRDefault="0018493B" w:rsidP="006B3B7A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7A4ACA23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2399BAD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715F22C" w14:textId="77777777" w:rsidR="0018493B" w:rsidRPr="006B3B7A" w:rsidRDefault="0018493B" w:rsidP="006B3B7A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6B3B7A">
        <w:rPr>
          <w:lang w:val="uk-UA"/>
        </w:rPr>
        <w:t>Миколаївводоканал</w:t>
      </w:r>
      <w:proofErr w:type="spellEnd"/>
      <w:r w:rsidRPr="006B3B7A">
        <w:rPr>
          <w:lang w:val="uk-UA"/>
        </w:rPr>
        <w:t>» (26.07.2018 №3170/36; 26.07.2018 №1776/10.01-07/18).</w:t>
      </w:r>
    </w:p>
    <w:p w14:paraId="3FF84FE9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41E73E3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F50A7EE" w14:textId="77777777" w:rsidR="0018493B" w:rsidRPr="006B3B7A" w:rsidRDefault="0018493B" w:rsidP="006B3B7A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автомобіля ВАЗ-21043 з балансу пологового будинку №1» (22.06.2018 №565 від 13.07.2018 №1653/10.01-07/18).</w:t>
      </w:r>
    </w:p>
    <w:p w14:paraId="24470E7C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503674A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E9E5D38" w14:textId="77777777" w:rsidR="0018493B" w:rsidRPr="006B3B7A" w:rsidRDefault="0018493B" w:rsidP="006B3B7A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1C6B174B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3696C17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649203" w14:textId="77777777" w:rsidR="0018493B" w:rsidRPr="006B3B7A" w:rsidRDefault="0018493B" w:rsidP="006B3B7A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434246E5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0A695CF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1CDFF23" w14:textId="77777777" w:rsidR="0018493B" w:rsidRPr="006B3B7A" w:rsidRDefault="0018493B" w:rsidP="006B3B7A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</w:t>
      </w:r>
      <w:r w:rsidRPr="006B3B7A">
        <w:rPr>
          <w:lang w:val="uk-UA"/>
        </w:rPr>
        <w:lastRenderedPageBreak/>
        <w:t>баланс міської лікарні №4» (01.08.2018 №506/09.11.01-18/8 від 01.08.2018 №1818/10.01-07/18).</w:t>
      </w:r>
    </w:p>
    <w:p w14:paraId="06C1D2DC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4C30030" w14:textId="77777777" w:rsidR="0018493B" w:rsidRPr="006B3B7A" w:rsidRDefault="0018493B" w:rsidP="006B3B7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7EB091A" w14:textId="77777777" w:rsidR="0018493B" w:rsidRPr="006B3B7A" w:rsidRDefault="0018493B" w:rsidP="006B3B7A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6EC91836" w14:textId="77777777" w:rsidR="0018493B" w:rsidRPr="006B3B7A" w:rsidRDefault="0018493B" w:rsidP="006B3B7A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3B2D3CB" w14:textId="77777777" w:rsidR="0018493B" w:rsidRPr="006B3B7A" w:rsidRDefault="0018493B" w:rsidP="006B3B7A">
      <w:pPr>
        <w:tabs>
          <w:tab w:val="left" w:pos="851"/>
        </w:tabs>
        <w:rPr>
          <w:b/>
          <w:color w:val="auto"/>
          <w:u w:val="single"/>
          <w:lang w:val="uk-UA"/>
        </w:rPr>
      </w:pPr>
    </w:p>
    <w:p w14:paraId="6E73D61B" w14:textId="77777777" w:rsidR="0018493B" w:rsidRPr="006B3B7A" w:rsidRDefault="0018493B" w:rsidP="006B3B7A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 xml:space="preserve"> </w:t>
      </w: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6CE9AEF6" w14:textId="77777777" w:rsidR="0018493B" w:rsidRPr="006B3B7A" w:rsidRDefault="0018493B" w:rsidP="006B3B7A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BE9F599" w14:textId="77777777" w:rsidR="0018493B" w:rsidRPr="006B3B7A" w:rsidRDefault="0018493B" w:rsidP="006B3B7A">
      <w:pPr>
        <w:spacing w:after="160" w:line="259" w:lineRule="auto"/>
      </w:pPr>
      <w:r w:rsidRPr="006B3B7A">
        <w:br w:type="page"/>
      </w:r>
    </w:p>
    <w:p w14:paraId="397FCD84" w14:textId="77777777" w:rsidR="0018493B" w:rsidRPr="006B3B7A" w:rsidRDefault="0018493B" w:rsidP="006B3B7A">
      <w:pPr>
        <w:jc w:val="center"/>
        <w:rPr>
          <w:b/>
          <w:color w:val="auto"/>
          <w:sz w:val="36"/>
          <w:u w:val="single"/>
          <w:lang w:val="uk-UA"/>
        </w:rPr>
      </w:pPr>
      <w:r w:rsidRPr="006B3B7A">
        <w:rPr>
          <w:b/>
          <w:color w:val="auto"/>
          <w:sz w:val="36"/>
          <w:u w:val="single"/>
          <w:lang w:val="uk-UA"/>
        </w:rPr>
        <w:lastRenderedPageBreak/>
        <w:t>12. Нова пошта, яка надійшла на ПК 04.09.2018</w:t>
      </w:r>
    </w:p>
    <w:p w14:paraId="76FC201C" w14:textId="77777777" w:rsidR="0018493B" w:rsidRPr="006B3B7A" w:rsidRDefault="0018493B" w:rsidP="006B3B7A">
      <w:pPr>
        <w:jc w:val="center"/>
        <w:rPr>
          <w:b/>
          <w:color w:val="auto"/>
          <w:u w:val="single"/>
          <w:lang w:val="uk-UA"/>
        </w:rPr>
      </w:pPr>
    </w:p>
    <w:p w14:paraId="4168C63C" w14:textId="77777777" w:rsidR="0018493B" w:rsidRPr="006B3B7A" w:rsidRDefault="0018493B" w:rsidP="006B3B7A">
      <w:pPr>
        <w:pStyle w:val="a3"/>
        <w:numPr>
          <w:ilvl w:val="1"/>
          <w:numId w:val="16"/>
        </w:numPr>
        <w:spacing w:before="0" w:beforeAutospacing="0" w:after="360" w:afterAutospacing="0" w:line="357" w:lineRule="atLeast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3EB00085" w14:textId="68B57B55" w:rsidR="0018493B" w:rsidRPr="006B3B7A" w:rsidRDefault="0018493B" w:rsidP="006B3B7A">
      <w:pPr>
        <w:pStyle w:val="a3"/>
        <w:numPr>
          <w:ilvl w:val="2"/>
          <w:numId w:val="16"/>
        </w:numPr>
        <w:spacing w:before="0" w:beforeAutospacing="0" w:after="0" w:afterAutospacing="0" w:line="22" w:lineRule="atLeast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6B3B7A">
        <w:rPr>
          <w:sz w:val="28"/>
          <w:szCs w:val="28"/>
          <w:lang w:val="uk-UA"/>
        </w:rPr>
        <w:t xml:space="preserve">Звернення Чорноморського національного університету імені Петра Могили від 23.08.2018 за </w:t>
      </w:r>
      <w:proofErr w:type="spellStart"/>
      <w:r w:rsidRPr="006B3B7A">
        <w:rPr>
          <w:sz w:val="28"/>
          <w:szCs w:val="28"/>
          <w:lang w:val="uk-UA"/>
        </w:rPr>
        <w:t>вх</w:t>
      </w:r>
      <w:proofErr w:type="spellEnd"/>
      <w:r w:rsidRPr="006B3B7A">
        <w:rPr>
          <w:sz w:val="28"/>
          <w:szCs w:val="28"/>
          <w:lang w:val="uk-UA"/>
        </w:rPr>
        <w:t>. №6602 щодо надання витягу з протоколу №91 засідання постійної комісії з питань житлово-комунального господарства, комунальної власності та благоустрою міста від 29.05.2018.</w:t>
      </w:r>
    </w:p>
    <w:p w14:paraId="0110B581" w14:textId="77777777" w:rsidR="0018493B" w:rsidRPr="006B3B7A" w:rsidRDefault="0018493B" w:rsidP="006B3B7A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Голосували:   «за»       «проти»      «утримався» </w:t>
      </w:r>
    </w:p>
    <w:p w14:paraId="790FB867" w14:textId="77777777" w:rsidR="0018493B" w:rsidRPr="006B3B7A" w:rsidRDefault="0018493B" w:rsidP="006B3B7A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6B223D81" w14:textId="77777777" w:rsidR="0018493B" w:rsidRPr="006B3B7A" w:rsidRDefault="0018493B" w:rsidP="006B3B7A">
      <w:pPr>
        <w:pStyle w:val="a4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 xml:space="preserve">12.1.2 </w:t>
      </w:r>
      <w:r w:rsidRPr="006B3B7A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1B9E6D6F" w14:textId="77777777" w:rsidR="0018493B" w:rsidRPr="006B3B7A" w:rsidRDefault="0018493B" w:rsidP="006B3B7A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7D900A2" w14:textId="77777777" w:rsidR="0018493B" w:rsidRPr="006B3B7A" w:rsidRDefault="0018493B" w:rsidP="006B3B7A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4AFA215D" w14:textId="77777777" w:rsidR="0018493B" w:rsidRPr="006B3B7A" w:rsidRDefault="0018493B" w:rsidP="006B3B7A">
      <w:pPr>
        <w:pStyle w:val="a4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>12.1.3</w:t>
      </w:r>
      <w:r w:rsidRPr="006B3B7A">
        <w:rPr>
          <w:lang w:val="uk-UA"/>
        </w:rPr>
        <w:t xml:space="preserve"> Звернення управління апарату Миколаївської міської ради від 28.08.18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№6615 щодо ознайомлення та розгляду колективного звернення громадян м. Миколаєва у вигляді електронної петиції проти вбивства безпритульних тварин в місті та за гуманну програму регулювання їх чисельності.</w:t>
      </w:r>
    </w:p>
    <w:p w14:paraId="78DED6CE" w14:textId="77777777" w:rsidR="0018493B" w:rsidRPr="006B3B7A" w:rsidRDefault="0018493B" w:rsidP="006B3B7A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7E39DDE" w14:textId="77777777" w:rsidR="0018493B" w:rsidRPr="006B3B7A" w:rsidRDefault="0018493B" w:rsidP="006B3B7A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122BF909" w14:textId="77777777" w:rsidR="0018493B" w:rsidRPr="006B3B7A" w:rsidRDefault="0018493B" w:rsidP="006B3B7A">
      <w:pPr>
        <w:pStyle w:val="a4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 xml:space="preserve">12.1.4 </w:t>
      </w:r>
      <w:r w:rsidRPr="006B3B7A">
        <w:rPr>
          <w:lang w:val="uk-UA"/>
        </w:rPr>
        <w:t xml:space="preserve">Звернення Філії Державної установи «Центр пробації» в Миколаївській області від 21.08.18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№6569 щодо прискорення розгляду питання щодо укладання договорів оренди нерухомого майна за адресами: вул. </w:t>
      </w:r>
      <w:proofErr w:type="spellStart"/>
      <w:r w:rsidRPr="006B3B7A">
        <w:rPr>
          <w:lang w:val="uk-UA"/>
        </w:rPr>
        <w:t>Океанівська</w:t>
      </w:r>
      <w:proofErr w:type="spellEnd"/>
      <w:r w:rsidRPr="006B3B7A">
        <w:rPr>
          <w:lang w:val="uk-UA"/>
        </w:rPr>
        <w:t xml:space="preserve">, 1/3, м. Миколаїв; пр. Богоявленський, 334, м. Миколаїв; вул. 11 Поздовжня, 45/2, м. Миколаїв; вул. Шосейна, 2, м. Миколаїв. </w:t>
      </w:r>
    </w:p>
    <w:p w14:paraId="3BFD8844" w14:textId="77777777" w:rsidR="0018493B" w:rsidRPr="006B3B7A" w:rsidRDefault="0018493B" w:rsidP="006B3B7A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86162D0" w14:textId="77777777" w:rsidR="0018493B" w:rsidRPr="006B3B7A" w:rsidRDefault="0018493B" w:rsidP="006B3B7A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362520AE" w14:textId="77777777" w:rsidR="007F4312" w:rsidRPr="006B3B7A" w:rsidRDefault="007F4312" w:rsidP="006B3B7A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12.10 «Відповіді на рекомендації постійної комісії»</w:t>
      </w:r>
    </w:p>
    <w:p w14:paraId="12DA3DF9" w14:textId="77777777" w:rsidR="0018493B" w:rsidRPr="006B3B7A" w:rsidRDefault="0018493B" w:rsidP="006B3B7A">
      <w:pPr>
        <w:jc w:val="center"/>
        <w:rPr>
          <w:b/>
          <w:u w:val="single"/>
          <w:lang w:val="uk-UA"/>
        </w:rPr>
      </w:pPr>
    </w:p>
    <w:p w14:paraId="598845BC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12.10.1</w:t>
      </w:r>
      <w:r w:rsidRPr="006B3B7A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6B3B7A">
        <w:rPr>
          <w:lang w:val="uk-UA"/>
        </w:rPr>
        <w:t>Фалєєвська</w:t>
      </w:r>
      <w:proofErr w:type="spellEnd"/>
      <w:r w:rsidRPr="006B3B7A">
        <w:rPr>
          <w:lang w:val="uk-UA"/>
        </w:rPr>
        <w:t>, 9-а.</w:t>
      </w:r>
    </w:p>
    <w:p w14:paraId="5BE813B0" w14:textId="77777777" w:rsidR="0018493B" w:rsidRPr="006B3B7A" w:rsidRDefault="0018493B" w:rsidP="006B3B7A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1483155" w14:textId="77777777" w:rsidR="0018493B" w:rsidRPr="006B3B7A" w:rsidRDefault="0018493B" w:rsidP="006B3B7A">
      <w:pPr>
        <w:jc w:val="both"/>
        <w:rPr>
          <w:lang w:val="uk-UA"/>
        </w:rPr>
      </w:pPr>
    </w:p>
    <w:p w14:paraId="79998761" w14:textId="77777777" w:rsidR="0018493B" w:rsidRPr="006B3B7A" w:rsidRDefault="0018493B" w:rsidP="006B3B7A">
      <w:pPr>
        <w:jc w:val="both"/>
        <w:rPr>
          <w:lang w:val="uk-UA"/>
        </w:rPr>
      </w:pPr>
      <w:r w:rsidRPr="006B3B7A">
        <w:rPr>
          <w:b/>
          <w:lang w:val="uk-UA"/>
        </w:rPr>
        <w:t>12.10.2</w:t>
      </w:r>
      <w:r w:rsidRPr="006B3B7A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14:paraId="11EB9E09" w14:textId="77777777" w:rsidR="0018493B" w:rsidRPr="006B3B7A" w:rsidRDefault="0018493B" w:rsidP="006B3B7A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71A743F" w14:textId="77777777" w:rsidR="0018493B" w:rsidRPr="006B3B7A" w:rsidRDefault="0018493B" w:rsidP="006B3B7A">
      <w:pPr>
        <w:jc w:val="both"/>
        <w:rPr>
          <w:lang w:val="uk-UA"/>
        </w:rPr>
      </w:pPr>
    </w:p>
    <w:p w14:paraId="6CEA5878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12.10.3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14:paraId="7550EDA6" w14:textId="77777777" w:rsidR="0018493B" w:rsidRPr="006B3B7A" w:rsidRDefault="0018493B" w:rsidP="006B3B7A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CB9F576" w14:textId="77777777" w:rsidR="0018493B" w:rsidRPr="006B3B7A" w:rsidRDefault="0018493B" w:rsidP="006B3B7A">
      <w:pPr>
        <w:jc w:val="both"/>
        <w:rPr>
          <w:lang w:val="uk-UA"/>
        </w:rPr>
      </w:pPr>
    </w:p>
    <w:p w14:paraId="450A88F5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12.10.4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Pr="006B3B7A">
        <w:rPr>
          <w:lang w:val="uk-UA"/>
        </w:rPr>
        <w:t>Бутоми</w:t>
      </w:r>
      <w:proofErr w:type="spellEnd"/>
      <w:r w:rsidRPr="006B3B7A">
        <w:rPr>
          <w:lang w:val="uk-UA"/>
        </w:rPr>
        <w:t xml:space="preserve">), 6, </w:t>
      </w:r>
      <w:proofErr w:type="spellStart"/>
      <w:r w:rsidRPr="006B3B7A">
        <w:rPr>
          <w:lang w:val="uk-UA"/>
        </w:rPr>
        <w:t>кв</w:t>
      </w:r>
      <w:proofErr w:type="spellEnd"/>
      <w:r w:rsidRPr="006B3B7A">
        <w:rPr>
          <w:lang w:val="uk-UA"/>
        </w:rPr>
        <w:t>. 16.</w:t>
      </w:r>
    </w:p>
    <w:p w14:paraId="4034F7B8" w14:textId="77777777" w:rsidR="0018493B" w:rsidRPr="006B3B7A" w:rsidRDefault="0018493B" w:rsidP="006B3B7A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B102A15" w14:textId="77777777" w:rsidR="0018493B" w:rsidRPr="006B3B7A" w:rsidRDefault="0018493B" w:rsidP="006B3B7A">
      <w:pPr>
        <w:jc w:val="both"/>
        <w:rPr>
          <w:lang w:val="uk-UA"/>
        </w:rPr>
      </w:pPr>
    </w:p>
    <w:p w14:paraId="462B321C" w14:textId="0F8FEDEE" w:rsidR="0018493B" w:rsidRPr="006B3B7A" w:rsidRDefault="0018493B" w:rsidP="006B3B7A">
      <w:pPr>
        <w:jc w:val="both"/>
        <w:rPr>
          <w:lang w:val="uk-UA"/>
        </w:rPr>
      </w:pPr>
      <w:r w:rsidRPr="006B3B7A">
        <w:rPr>
          <w:b/>
          <w:lang w:val="uk-UA"/>
        </w:rPr>
        <w:t xml:space="preserve">12.10.5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="007F4312" w:rsidRPr="006B3B7A">
        <w:rPr>
          <w:iCs/>
          <w:color w:val="222222"/>
          <w:shd w:val="clear" w:color="auto" w:fill="FFFFFF"/>
          <w:lang w:val="uk-UA"/>
        </w:rPr>
        <w:t>ґ</w:t>
      </w:r>
      <w:r w:rsidRPr="006B3B7A">
        <w:rPr>
          <w:lang w:val="uk-UA"/>
        </w:rPr>
        <w:t xml:space="preserve">анків під’їздів житлових будинків №№13/2, 13/5, 13/6, по вул. Заводській. </w:t>
      </w:r>
    </w:p>
    <w:p w14:paraId="022E24C8" w14:textId="77777777" w:rsidR="0018493B" w:rsidRPr="006B3B7A" w:rsidRDefault="0018493B" w:rsidP="006B3B7A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F45C082" w14:textId="77777777" w:rsidR="0018493B" w:rsidRPr="006B3B7A" w:rsidRDefault="0018493B" w:rsidP="006B3B7A">
      <w:pPr>
        <w:jc w:val="both"/>
        <w:rPr>
          <w:lang w:val="uk-UA"/>
        </w:rPr>
      </w:pPr>
    </w:p>
    <w:p w14:paraId="71F70960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12.10.6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14:paraId="2D2FAA07" w14:textId="77777777" w:rsidR="0018493B" w:rsidRPr="006B3B7A" w:rsidRDefault="0018493B" w:rsidP="006B3B7A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lastRenderedPageBreak/>
        <w:t>Голосували:   «за»       «проти»      «утримався»</w:t>
      </w:r>
    </w:p>
    <w:p w14:paraId="189A95A7" w14:textId="77777777" w:rsidR="0018493B" w:rsidRPr="006B3B7A" w:rsidRDefault="0018493B" w:rsidP="006B3B7A">
      <w:pPr>
        <w:jc w:val="both"/>
        <w:rPr>
          <w:lang w:val="uk-UA"/>
        </w:rPr>
      </w:pPr>
    </w:p>
    <w:p w14:paraId="7D6BE99A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12.10.7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14:paraId="2FEDB328" w14:textId="77777777" w:rsidR="0018493B" w:rsidRPr="006B3B7A" w:rsidRDefault="0018493B" w:rsidP="006B3B7A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CFEC2E6" w14:textId="77777777" w:rsidR="0018493B" w:rsidRPr="006B3B7A" w:rsidRDefault="0018493B" w:rsidP="006B3B7A">
      <w:pPr>
        <w:jc w:val="both"/>
        <w:rPr>
          <w:lang w:val="uk-UA"/>
        </w:rPr>
      </w:pPr>
    </w:p>
    <w:p w14:paraId="6487C253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12.10.8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14:paraId="4736E303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FAFC368" w14:textId="77777777" w:rsidR="0018493B" w:rsidRPr="006B3B7A" w:rsidRDefault="0018493B" w:rsidP="006B3B7A">
      <w:pPr>
        <w:jc w:val="both"/>
        <w:rPr>
          <w:b/>
          <w:u w:val="single"/>
          <w:lang w:val="uk-UA"/>
        </w:rPr>
      </w:pPr>
    </w:p>
    <w:p w14:paraId="34E8340A" w14:textId="77777777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12.10.9 </w:t>
      </w:r>
      <w:r w:rsidRPr="006B3B7A">
        <w:rPr>
          <w:lang w:val="uk-UA"/>
        </w:rPr>
        <w:t xml:space="preserve">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14:paraId="22AEE709" w14:textId="13218899" w:rsidR="0018493B" w:rsidRPr="006B3B7A" w:rsidRDefault="0018493B" w:rsidP="006B3B7A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882023E" w14:textId="67E1F0F6" w:rsidR="0018493B" w:rsidRDefault="0018493B" w:rsidP="006B3B7A">
      <w:pPr>
        <w:rPr>
          <w:b/>
          <w:lang w:val="uk-UA"/>
        </w:rPr>
      </w:pPr>
      <w:bookmarkStart w:id="1" w:name="_GoBack"/>
      <w:bookmarkEnd w:id="1"/>
    </w:p>
    <w:sectPr w:rsidR="0018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7B3E" w14:textId="77777777" w:rsidR="00E52F79" w:rsidRDefault="00E52F79">
      <w:r>
        <w:separator/>
      </w:r>
    </w:p>
  </w:endnote>
  <w:endnote w:type="continuationSeparator" w:id="0">
    <w:p w14:paraId="232E6655" w14:textId="77777777" w:rsidR="00E52F79" w:rsidRDefault="00E5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153507"/>
      <w:docPartObj>
        <w:docPartGallery w:val="Page Numbers (Bottom of Page)"/>
        <w:docPartUnique/>
      </w:docPartObj>
    </w:sdtPr>
    <w:sdtEndPr/>
    <w:sdtContent>
      <w:p w14:paraId="4D02226B" w14:textId="77777777" w:rsidR="00270BAB" w:rsidRDefault="00270B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F4BFE" w14:textId="77777777" w:rsidR="00270BAB" w:rsidRDefault="00270B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146C" w14:textId="77777777" w:rsidR="00E52F79" w:rsidRDefault="00E52F79">
      <w:r>
        <w:separator/>
      </w:r>
    </w:p>
  </w:footnote>
  <w:footnote w:type="continuationSeparator" w:id="0">
    <w:p w14:paraId="6D1F6264" w14:textId="77777777" w:rsidR="00E52F79" w:rsidRDefault="00E5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7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3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18"/>
  </w:num>
  <w:num w:numId="12">
    <w:abstractNumId w:val="3"/>
  </w:num>
  <w:num w:numId="13">
    <w:abstractNumId w:val="7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6"/>
    <w:rsid w:val="000D32DC"/>
    <w:rsid w:val="000F4B0F"/>
    <w:rsid w:val="0018493B"/>
    <w:rsid w:val="00193CE5"/>
    <w:rsid w:val="00270BAB"/>
    <w:rsid w:val="002858F5"/>
    <w:rsid w:val="00287D0A"/>
    <w:rsid w:val="002B7BE7"/>
    <w:rsid w:val="002E4AC2"/>
    <w:rsid w:val="00462659"/>
    <w:rsid w:val="00470214"/>
    <w:rsid w:val="00492820"/>
    <w:rsid w:val="005463CD"/>
    <w:rsid w:val="005C0EEE"/>
    <w:rsid w:val="00666AAF"/>
    <w:rsid w:val="006B3B7A"/>
    <w:rsid w:val="006F4F46"/>
    <w:rsid w:val="007209EE"/>
    <w:rsid w:val="00745451"/>
    <w:rsid w:val="007A2C9A"/>
    <w:rsid w:val="007F4312"/>
    <w:rsid w:val="00917A4B"/>
    <w:rsid w:val="00997DD9"/>
    <w:rsid w:val="00A6141E"/>
    <w:rsid w:val="00AE362C"/>
    <w:rsid w:val="00B475DE"/>
    <w:rsid w:val="00BA7CFE"/>
    <w:rsid w:val="00CD118F"/>
    <w:rsid w:val="00D24477"/>
    <w:rsid w:val="00E13C76"/>
    <w:rsid w:val="00E14C93"/>
    <w:rsid w:val="00E525B1"/>
    <w:rsid w:val="00E52F79"/>
    <w:rsid w:val="00E931C2"/>
    <w:rsid w:val="00F80BC6"/>
    <w:rsid w:val="00F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98484"/>
  <w15:chartTrackingRefBased/>
  <w15:docId w15:val="{4B2F0262-CEE2-4026-A6BD-44A17A3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3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93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849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93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84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93B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39</Pages>
  <Words>9539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20</cp:revision>
  <dcterms:created xsi:type="dcterms:W3CDTF">2018-09-05T08:42:00Z</dcterms:created>
  <dcterms:modified xsi:type="dcterms:W3CDTF">2018-09-10T08:22:00Z</dcterms:modified>
</cp:coreProperties>
</file>